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8209" w14:textId="77777777" w:rsidR="00807F5E" w:rsidRDefault="00807F5E">
      <w:pPr>
        <w:rPr>
          <w:rFonts w:hint="eastAsia"/>
        </w:rPr>
      </w:pPr>
      <w:r>
        <w:rPr>
          <w:rFonts w:hint="eastAsia"/>
        </w:rPr>
        <w:t>水杯的拼音正确写法</w:t>
      </w:r>
    </w:p>
    <w:p w14:paraId="149D915A" w14:textId="77777777" w:rsidR="00807F5E" w:rsidRDefault="00807F5E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在汉语中，每个汉字都有其对应的拼音，这是一种用拉丁字母来标注汉字读音的方法。对于“水杯”这两个字，它们的拼音分别是 “shuǐ bēi”。拼音不仅是学习汉字发音的重要工具，也是理解汉字和中国文化的一个窗口。</w:t>
      </w:r>
    </w:p>
    <w:p w14:paraId="0CF00AD4" w14:textId="77777777" w:rsidR="00807F5E" w:rsidRDefault="00807F5E">
      <w:pPr>
        <w:rPr>
          <w:rFonts w:hint="eastAsia"/>
        </w:rPr>
      </w:pPr>
    </w:p>
    <w:p w14:paraId="69672BA7" w14:textId="77777777" w:rsidR="00807F5E" w:rsidRDefault="00807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E613" w14:textId="77777777" w:rsidR="00807F5E" w:rsidRDefault="00807F5E">
      <w:pPr>
        <w:rPr>
          <w:rFonts w:hint="eastAsia"/>
        </w:rPr>
      </w:pPr>
      <w:r>
        <w:rPr>
          <w:rFonts w:hint="eastAsia"/>
        </w:rPr>
        <w:t>水杯的历史与演变</w:t>
      </w:r>
    </w:p>
    <w:p w14:paraId="02A5188E" w14:textId="77777777" w:rsidR="00807F5E" w:rsidRDefault="00807F5E">
      <w:pPr>
        <w:rPr>
          <w:rFonts w:hint="eastAsia"/>
        </w:rPr>
      </w:pPr>
      <w:r>
        <w:rPr>
          <w:rFonts w:hint="eastAsia"/>
        </w:rPr>
        <w:t>追溯到古代，人们使用各种天然材料制作容器来盛水，这些原始的容器可以被视为现代水杯的雏形。随着文明的发展，从陶器、青铜器到瓷器，水杯的材质和造型逐渐丰富多样。在中国历史上，不同朝代有着各自特色的水杯设计，体现了各个时期的工艺水平和审美情趣。</w:t>
      </w:r>
    </w:p>
    <w:p w14:paraId="5E07553F" w14:textId="77777777" w:rsidR="00807F5E" w:rsidRDefault="00807F5E">
      <w:pPr>
        <w:rPr>
          <w:rFonts w:hint="eastAsia"/>
        </w:rPr>
      </w:pPr>
    </w:p>
    <w:p w14:paraId="6C978F85" w14:textId="77777777" w:rsidR="00807F5E" w:rsidRDefault="00807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6FA6" w14:textId="77777777" w:rsidR="00807F5E" w:rsidRDefault="00807F5E">
      <w:pPr>
        <w:rPr>
          <w:rFonts w:hint="eastAsia"/>
        </w:rPr>
      </w:pPr>
      <w:r>
        <w:rPr>
          <w:rFonts w:hint="eastAsia"/>
        </w:rPr>
        <w:t>水杯的文化意义</w:t>
      </w:r>
    </w:p>
    <w:p w14:paraId="1C48F4E5" w14:textId="77777777" w:rsidR="00807F5E" w:rsidRDefault="00807F5E">
      <w:pPr>
        <w:rPr>
          <w:rFonts w:hint="eastAsia"/>
        </w:rPr>
      </w:pPr>
      <w:r>
        <w:rPr>
          <w:rFonts w:hint="eastAsia"/>
        </w:rPr>
        <w:t>水杯不仅仅是一个实用物品，在中国传统文化里还承载着丰富的象征意义。例如，在茶道文化中，选择合适的杯子是品茗艺术不可或缺的一部分；而在传统礼仪中，递送水杯的方式也反映了人们的礼貌和尊重。水杯的设计常常融入了吉祥图案或诗句，成为传递美好祝愿的媒介。</w:t>
      </w:r>
    </w:p>
    <w:p w14:paraId="166ED511" w14:textId="77777777" w:rsidR="00807F5E" w:rsidRDefault="00807F5E">
      <w:pPr>
        <w:rPr>
          <w:rFonts w:hint="eastAsia"/>
        </w:rPr>
      </w:pPr>
    </w:p>
    <w:p w14:paraId="11131887" w14:textId="77777777" w:rsidR="00807F5E" w:rsidRDefault="00807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E8BE" w14:textId="77777777" w:rsidR="00807F5E" w:rsidRDefault="00807F5E">
      <w:pPr>
        <w:rPr>
          <w:rFonts w:hint="eastAsia"/>
        </w:rPr>
      </w:pPr>
      <w:r>
        <w:rPr>
          <w:rFonts w:hint="eastAsia"/>
        </w:rPr>
        <w:t>现代水杯的设计与发展</w:t>
      </w:r>
    </w:p>
    <w:p w14:paraId="2A8E0E8D" w14:textId="77777777" w:rsidR="00807F5E" w:rsidRDefault="00807F5E">
      <w:pPr>
        <w:rPr>
          <w:rFonts w:hint="eastAsia"/>
        </w:rPr>
      </w:pPr>
      <w:r>
        <w:rPr>
          <w:rFonts w:hint="eastAsia"/>
        </w:rPr>
        <w:t>进入现代社会后，水杯的设计更加注重功能性与美观性的结合。如今市场上有玻璃、不锈钢、塑料等多种材质制成的水杯，并且出现了保温杯、运动水壶等新型产品，满足了不同场合下的需求。环保理念促使更多可降解材料被应用于水杯制造中，体现了社会对可持续发展的追求。</w:t>
      </w:r>
    </w:p>
    <w:p w14:paraId="3D4087B8" w14:textId="77777777" w:rsidR="00807F5E" w:rsidRDefault="00807F5E">
      <w:pPr>
        <w:rPr>
          <w:rFonts w:hint="eastAsia"/>
        </w:rPr>
      </w:pPr>
    </w:p>
    <w:p w14:paraId="6B533BD7" w14:textId="77777777" w:rsidR="00807F5E" w:rsidRDefault="00807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D819" w14:textId="77777777" w:rsidR="00807F5E" w:rsidRDefault="00807F5E">
      <w:pPr>
        <w:rPr>
          <w:rFonts w:hint="eastAsia"/>
        </w:rPr>
      </w:pPr>
      <w:r>
        <w:rPr>
          <w:rFonts w:hint="eastAsia"/>
        </w:rPr>
        <w:t>选购优质水杯的小贴士</w:t>
      </w:r>
    </w:p>
    <w:p w14:paraId="42683AAE" w14:textId="77777777" w:rsidR="00807F5E" w:rsidRDefault="00807F5E">
      <w:pPr>
        <w:rPr>
          <w:rFonts w:hint="eastAsia"/>
        </w:rPr>
      </w:pPr>
      <w:r>
        <w:rPr>
          <w:rFonts w:hint="eastAsia"/>
        </w:rPr>
        <w:t>当我们在挑选水杯时，除了考虑外观是否符合个人喜好外，还需要关注其质量与安全性。优先选择信誉良好的品牌，检查是否有合格证书以及相关检测报告。根据用途来决定适合的容量大小也很重要，比如日常饮用可以选择300ml左右的小型水杯，而户外活动则更适合携带500ml以上的大型水瓶。</w:t>
      </w:r>
    </w:p>
    <w:p w14:paraId="1C2805F9" w14:textId="77777777" w:rsidR="00807F5E" w:rsidRDefault="00807F5E">
      <w:pPr>
        <w:rPr>
          <w:rFonts w:hint="eastAsia"/>
        </w:rPr>
      </w:pPr>
    </w:p>
    <w:p w14:paraId="4F8DD115" w14:textId="77777777" w:rsidR="00807F5E" w:rsidRDefault="00807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8002" w14:textId="77777777" w:rsidR="00807F5E" w:rsidRDefault="00807F5E">
      <w:pPr>
        <w:rPr>
          <w:rFonts w:hint="eastAsia"/>
        </w:rPr>
      </w:pPr>
      <w:r>
        <w:rPr>
          <w:rFonts w:hint="eastAsia"/>
        </w:rPr>
        <w:t>最后的总结</w:t>
      </w:r>
    </w:p>
    <w:p w14:paraId="2F600361" w14:textId="77777777" w:rsidR="00807F5E" w:rsidRDefault="00807F5E">
      <w:pPr>
        <w:rPr>
          <w:rFonts w:hint="eastAsia"/>
        </w:rPr>
      </w:pPr>
      <w:r>
        <w:rPr>
          <w:rFonts w:hint="eastAsia"/>
        </w:rPr>
        <w:t>从古老的陶制容器到今天琳琅满目的各类水杯，“水杯”的概念已经深深植根于我们的生活中。“shuǐ bēi”这简单的四个字母背后，蕴含着千百年来人类文明的进步轨迹以及对未来生活的无限憧憬。无论时代如何变迁，一杯清水永远都是最珍贵的东西之一，而承载它的水杯也将继续见证历史的演进。</w:t>
      </w:r>
    </w:p>
    <w:p w14:paraId="5249113C" w14:textId="77777777" w:rsidR="00807F5E" w:rsidRDefault="00807F5E">
      <w:pPr>
        <w:rPr>
          <w:rFonts w:hint="eastAsia"/>
        </w:rPr>
      </w:pPr>
    </w:p>
    <w:p w14:paraId="6E791566" w14:textId="77777777" w:rsidR="00807F5E" w:rsidRDefault="00807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7F14A" w14:textId="582715B8" w:rsidR="00881021" w:rsidRDefault="00881021"/>
    <w:sectPr w:rsidR="0088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1"/>
    <w:rsid w:val="00807F5E"/>
    <w:rsid w:val="0088102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7828-6CB4-4892-A5DD-373A0FB1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