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9845" w14:textId="77777777" w:rsidR="00CC31B9" w:rsidRDefault="00CC31B9">
      <w:pPr>
        <w:rPr>
          <w:rFonts w:hint="eastAsia"/>
        </w:rPr>
      </w:pPr>
      <w:r>
        <w:rPr>
          <w:rFonts w:hint="eastAsia"/>
        </w:rPr>
        <w:t>扇起翅膀的拼音：梦想的启航</w:t>
      </w:r>
    </w:p>
    <w:p w14:paraId="06D571BA" w14:textId="77777777" w:rsidR="00CC31B9" w:rsidRDefault="00CC31B9">
      <w:pPr>
        <w:rPr>
          <w:rFonts w:hint="eastAsia"/>
        </w:rPr>
      </w:pPr>
      <w:r>
        <w:rPr>
          <w:rFonts w:hint="eastAsia"/>
        </w:rPr>
        <w:t>“扇起翅膀”的拼音是 “shàn qǐ chì bǎng”。这一组合词描绘了一幅生动的画面，仿佛能看到一只鸟儿在空中展开双翅，准备翱翔天际。这不仅仅是一个简单的动作，它象征着自由、探索和无尽的可能性。当我们谈论“扇起翅膀”时，我们实际上是在谈论生命的活力与激情，以及每个生命体内蕴藏的无限潜能。</w:t>
      </w:r>
    </w:p>
    <w:p w14:paraId="4110AD7A" w14:textId="77777777" w:rsidR="00CC31B9" w:rsidRDefault="00CC31B9">
      <w:pPr>
        <w:rPr>
          <w:rFonts w:hint="eastAsia"/>
        </w:rPr>
      </w:pPr>
    </w:p>
    <w:p w14:paraId="0E9DD5CB" w14:textId="77777777" w:rsidR="00CC31B9" w:rsidRDefault="00CC3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A6423" w14:textId="77777777" w:rsidR="00CC31B9" w:rsidRDefault="00CC31B9">
      <w:pPr>
        <w:rPr>
          <w:rFonts w:hint="eastAsia"/>
        </w:rPr>
      </w:pPr>
      <w:r>
        <w:rPr>
          <w:rFonts w:hint="eastAsia"/>
        </w:rPr>
        <w:t>飞翔的寓意</w:t>
      </w:r>
    </w:p>
    <w:p w14:paraId="2C907218" w14:textId="77777777" w:rsidR="00CC31B9" w:rsidRDefault="00CC31B9">
      <w:pPr>
        <w:rPr>
          <w:rFonts w:hint="eastAsia"/>
        </w:rPr>
      </w:pPr>
      <w:r>
        <w:rPr>
          <w:rFonts w:hint="eastAsia"/>
        </w:rPr>
        <w:t>在中国文化中，飞翔常常被赋予了深远的意义。从古代的传说故事到现代文学作品，“飞”这个字总是能够激发人们的想象力，成为人们追求理想和超越自我的精神寄托。对于许多人来说，学习如何“扇起翅膀”，意味着学会独立思考、勇敢面对挑战，并不断突破自我设限。这种成长的过程如同幼鸟学飞一般，需要勇气、耐心和无数次的尝试。</w:t>
      </w:r>
    </w:p>
    <w:p w14:paraId="0FD4D48C" w14:textId="77777777" w:rsidR="00CC31B9" w:rsidRDefault="00CC31B9">
      <w:pPr>
        <w:rPr>
          <w:rFonts w:hint="eastAsia"/>
        </w:rPr>
      </w:pPr>
    </w:p>
    <w:p w14:paraId="3315A467" w14:textId="77777777" w:rsidR="00CC31B9" w:rsidRDefault="00CC3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700B8" w14:textId="77777777" w:rsidR="00CC31B9" w:rsidRDefault="00CC31B9">
      <w:pPr>
        <w:rPr>
          <w:rFonts w:hint="eastAsia"/>
        </w:rPr>
      </w:pPr>
      <w:r>
        <w:rPr>
          <w:rFonts w:hint="eastAsia"/>
        </w:rPr>
        <w:t>拼音中的韵律之美</w:t>
      </w:r>
    </w:p>
    <w:p w14:paraId="5A9109AD" w14:textId="77777777" w:rsidR="00CC31B9" w:rsidRDefault="00CC31B9">
      <w:pPr>
        <w:rPr>
          <w:rFonts w:hint="eastAsia"/>
        </w:rPr>
      </w:pPr>
      <w:r>
        <w:rPr>
          <w:rFonts w:hint="eastAsia"/>
        </w:rPr>
        <w:t>“shàn qǐ chì bǎng”这组拼音读起来朗朗上口，充满了节奏感。汉语拼音系统作为汉字发音的一种科学记录方式，在保留传统语言魅力的同时也方便了非母语者学习中文。每一个音节都承载着特定的文化内涵，当我们将这些音节组合在一起时，就创造出了富有诗意的语言表达。“扇起翅膀”的拼音不仅是一串字母的排列，更是一种文化的传递，让世界更多人能够领略到中华语言文字的独特韵味。</w:t>
      </w:r>
    </w:p>
    <w:p w14:paraId="217C4139" w14:textId="77777777" w:rsidR="00CC31B9" w:rsidRDefault="00CC31B9">
      <w:pPr>
        <w:rPr>
          <w:rFonts w:hint="eastAsia"/>
        </w:rPr>
      </w:pPr>
    </w:p>
    <w:p w14:paraId="1FB93E2B" w14:textId="77777777" w:rsidR="00CC31B9" w:rsidRDefault="00CC3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E20CF" w14:textId="77777777" w:rsidR="00CC31B9" w:rsidRDefault="00CC31B9">
      <w:pPr>
        <w:rPr>
          <w:rFonts w:hint="eastAsia"/>
        </w:rPr>
      </w:pPr>
      <w:r>
        <w:rPr>
          <w:rFonts w:hint="eastAsia"/>
        </w:rPr>
        <w:t>教育中的重要性</w:t>
      </w:r>
    </w:p>
    <w:p w14:paraId="6D86D4B1" w14:textId="77777777" w:rsidR="00CC31B9" w:rsidRDefault="00CC31B9">
      <w:pPr>
        <w:rPr>
          <w:rFonts w:hint="eastAsia"/>
        </w:rPr>
      </w:pPr>
      <w:r>
        <w:rPr>
          <w:rFonts w:hint="eastAsia"/>
        </w:rPr>
        <w:t>在学校教育里，“拼音”扮演着启蒙识字的重要角色。孩子们通过学习拼音掌握了正确发音的方法，为进一步学习汉字打下了坚实的基础。而“扇起翅膀”的比喻则可以应用于教育理念之中，鼓励学生像小鸟一样勇敢地去追寻自己的天空。教师们可以利用这样的意象来激发学生的创造力和好奇心，培养他们积极向上的人生态度。无论是语文课堂上的朗读练习还是课外活动中的演讲比赛，“shàn qǐ chì bǎng”都能成为一个激励人心的主题。</w:t>
      </w:r>
    </w:p>
    <w:p w14:paraId="07C99657" w14:textId="77777777" w:rsidR="00CC31B9" w:rsidRDefault="00CC31B9">
      <w:pPr>
        <w:rPr>
          <w:rFonts w:hint="eastAsia"/>
        </w:rPr>
      </w:pPr>
    </w:p>
    <w:p w14:paraId="220BF454" w14:textId="77777777" w:rsidR="00CC31B9" w:rsidRDefault="00CC3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25732" w14:textId="77777777" w:rsidR="00CC31B9" w:rsidRDefault="00CC31B9">
      <w:pPr>
        <w:rPr>
          <w:rFonts w:hint="eastAsia"/>
        </w:rPr>
      </w:pPr>
      <w:r>
        <w:rPr>
          <w:rFonts w:hint="eastAsia"/>
        </w:rPr>
        <w:t>个人成长与社会贡献</w:t>
      </w:r>
    </w:p>
    <w:p w14:paraId="5FF832C4" w14:textId="77777777" w:rsidR="00CC31B9" w:rsidRDefault="00CC31B9">
      <w:pPr>
        <w:rPr>
          <w:rFonts w:hint="eastAsia"/>
        </w:rPr>
      </w:pPr>
      <w:r>
        <w:rPr>
          <w:rFonts w:hint="eastAsia"/>
        </w:rPr>
        <w:t>每个人都有自己想要“扇起翅膀”的时刻，那可能是职业生涯中的一个重要转折点，或者是生活中某个充满希望的新开始。在这个过程中，我们可能会遇到困难和挫折，但正如鸟类必须经历风雨才能真正学会飞翔一样，我们也应该相信每一次努力都会使自己变得更加强大。当我们最终能够自信地展翅高飞时，不仅可以实现个人价值的最大化，还能为周围的人带来正能量，共同营造一个更加美好的社会环境。</w:t>
      </w:r>
    </w:p>
    <w:p w14:paraId="23006A88" w14:textId="77777777" w:rsidR="00CC31B9" w:rsidRDefault="00CC31B9">
      <w:pPr>
        <w:rPr>
          <w:rFonts w:hint="eastAsia"/>
        </w:rPr>
      </w:pPr>
    </w:p>
    <w:p w14:paraId="41EAC94E" w14:textId="77777777" w:rsidR="00CC31B9" w:rsidRDefault="00CC3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61732" w14:textId="77777777" w:rsidR="00CC31B9" w:rsidRDefault="00CC31B9">
      <w:pPr>
        <w:rPr>
          <w:rFonts w:hint="eastAsia"/>
        </w:rPr>
      </w:pPr>
      <w:r>
        <w:rPr>
          <w:rFonts w:hint="eastAsia"/>
        </w:rPr>
        <w:t>最后的总结：持续飞翔的力量</w:t>
      </w:r>
    </w:p>
    <w:p w14:paraId="390A0FE0" w14:textId="77777777" w:rsidR="00CC31B9" w:rsidRDefault="00CC31B9">
      <w:pPr>
        <w:rPr>
          <w:rFonts w:hint="eastAsia"/>
        </w:rPr>
      </w:pPr>
      <w:r>
        <w:rPr>
          <w:rFonts w:hint="eastAsia"/>
        </w:rPr>
        <w:t>“扇起翅膀的拼音”不仅仅代表着一个具体的动作或技能，它更是连接过去与未来、个体与集体之间的一座桥梁。通过理解和运用汉语拼音，我们可以更好地传承和发展中华文化；而借助“扇起翅膀”的精神象征，每个人都能够在各自的领域内找到属于自己的天空，勇敢地向着目标前进。让我们一起记住这段美妙的拼音：“shàn qǐ chì bǎng”，并让它成为我们心中永远的动力源泉。</w:t>
      </w:r>
    </w:p>
    <w:p w14:paraId="42855B6A" w14:textId="77777777" w:rsidR="00CC31B9" w:rsidRDefault="00CC31B9">
      <w:pPr>
        <w:rPr>
          <w:rFonts w:hint="eastAsia"/>
        </w:rPr>
      </w:pPr>
    </w:p>
    <w:p w14:paraId="4E610F77" w14:textId="77777777" w:rsidR="00CC31B9" w:rsidRDefault="00CC3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09691" w14:textId="1110D8FD" w:rsidR="00FF5387" w:rsidRDefault="00FF5387"/>
    <w:sectPr w:rsidR="00FF5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87"/>
    <w:rsid w:val="00C81CC0"/>
    <w:rsid w:val="00CC31B9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65CF6-5D81-44E4-8B07-F7274AE9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3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3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3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3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3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3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3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3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3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3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3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3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3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3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3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3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