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A54A" w14:textId="77777777" w:rsidR="006448E5" w:rsidRDefault="006448E5">
      <w:pPr>
        <w:rPr>
          <w:rFonts w:hint="eastAsia"/>
        </w:rPr>
      </w:pPr>
      <w:r>
        <w:rPr>
          <w:rFonts w:hint="eastAsia"/>
        </w:rPr>
        <w:t>如何给汉字加的拼音</w:t>
      </w:r>
    </w:p>
    <w:p w14:paraId="4C96217C" w14:textId="77777777" w:rsidR="006448E5" w:rsidRDefault="006448E5">
      <w:pPr>
        <w:rPr>
          <w:rFonts w:hint="eastAsia"/>
        </w:rPr>
      </w:pPr>
      <w:r>
        <w:rPr>
          <w:rFonts w:hint="eastAsia"/>
        </w:rPr>
        <w:t>在中文学习和教学的过程中，为汉字标注拼音是一项非常实用且必要的技能。拼音是汉语普通话的音节符号系统，它帮助人们正确发音，尤其对于初学者来说，是掌握汉字读音的重要工具。如何有效地给汉字加上正确的拼音呢？以下是几个简单易行的方法。</w:t>
      </w:r>
    </w:p>
    <w:p w14:paraId="38A62411" w14:textId="77777777" w:rsidR="006448E5" w:rsidRDefault="006448E5">
      <w:pPr>
        <w:rPr>
          <w:rFonts w:hint="eastAsia"/>
        </w:rPr>
      </w:pPr>
    </w:p>
    <w:p w14:paraId="36B609CD" w14:textId="77777777" w:rsidR="006448E5" w:rsidRDefault="0064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09CE" w14:textId="77777777" w:rsidR="006448E5" w:rsidRDefault="006448E5">
      <w:pPr>
        <w:rPr>
          <w:rFonts w:hint="eastAsia"/>
        </w:rPr>
      </w:pPr>
      <w:r>
        <w:rPr>
          <w:rFonts w:hint="eastAsia"/>
        </w:rPr>
        <w:t>使用在线工具或软件</w:t>
      </w:r>
    </w:p>
    <w:p w14:paraId="51D42F87" w14:textId="77777777" w:rsidR="006448E5" w:rsidRDefault="006448E5">
      <w:pPr>
        <w:rPr>
          <w:rFonts w:hint="eastAsia"/>
        </w:rPr>
      </w:pPr>
      <w:r>
        <w:rPr>
          <w:rFonts w:hint="eastAsia"/>
        </w:rPr>
        <w:t>现代科技为我们提供了许多便捷的方式。互联网上存在多种多样的在线工具和服务，用户只需输入需要标注拼音的文字，就能迅速得到最后的总结。例如，一些专门的网站或手机应用程序不仅能够提供标准的拼音标注，还能根据不同的需求调整格式，比如是否显示声调、是否采用全拼或简拼等。像Microsoft Word这样的文字处理软件也内置了拼音功能，方便用户直接在文档中添加拼音注释。</w:t>
      </w:r>
    </w:p>
    <w:p w14:paraId="589BE212" w14:textId="77777777" w:rsidR="006448E5" w:rsidRDefault="006448E5">
      <w:pPr>
        <w:rPr>
          <w:rFonts w:hint="eastAsia"/>
        </w:rPr>
      </w:pPr>
    </w:p>
    <w:p w14:paraId="077C69BF" w14:textId="77777777" w:rsidR="006448E5" w:rsidRDefault="0064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A43C" w14:textId="77777777" w:rsidR="006448E5" w:rsidRDefault="006448E5">
      <w:pPr>
        <w:rPr>
          <w:rFonts w:hint="eastAsia"/>
        </w:rPr>
      </w:pPr>
      <w:r>
        <w:rPr>
          <w:rFonts w:hint="eastAsia"/>
        </w:rPr>
        <w:t>参考权威词典</w:t>
      </w:r>
    </w:p>
    <w:p w14:paraId="45308576" w14:textId="77777777" w:rsidR="006448E5" w:rsidRDefault="006448E5">
      <w:pPr>
        <w:rPr>
          <w:rFonts w:hint="eastAsia"/>
        </w:rPr>
      </w:pPr>
      <w:r>
        <w:rPr>
          <w:rFonts w:hint="eastAsia"/>
        </w:rPr>
        <w:t>如果追求更加准确和专业的拼音标注，可以查阅纸质版或电子版的《现代汉语词典》等权威辞书。这类资源通常会给出最标准的读音，并附有详细的解释说明。对于多音字或多义词，它们还会列出所有可能的发音选项以及对应的含义，确保使用者能够选择最适合语境的那个。通过这种方式获得的知识往往更为可靠，适合用于正式出版物或学术研究。</w:t>
      </w:r>
    </w:p>
    <w:p w14:paraId="5CE9CFBC" w14:textId="77777777" w:rsidR="006448E5" w:rsidRDefault="006448E5">
      <w:pPr>
        <w:rPr>
          <w:rFonts w:hint="eastAsia"/>
        </w:rPr>
      </w:pPr>
    </w:p>
    <w:p w14:paraId="16711548" w14:textId="77777777" w:rsidR="006448E5" w:rsidRDefault="0064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3CB7" w14:textId="77777777" w:rsidR="006448E5" w:rsidRDefault="006448E5">
      <w:pPr>
        <w:rPr>
          <w:rFonts w:hint="eastAsia"/>
        </w:rPr>
      </w:pPr>
      <w:r>
        <w:rPr>
          <w:rFonts w:hint="eastAsia"/>
        </w:rPr>
        <w:t>利用语言学习平台</w:t>
      </w:r>
    </w:p>
    <w:p w14:paraId="5C364645" w14:textId="77777777" w:rsidR="006448E5" w:rsidRDefault="006448E5">
      <w:pPr>
        <w:rPr>
          <w:rFonts w:hint="eastAsia"/>
        </w:rPr>
      </w:pPr>
      <w:r>
        <w:rPr>
          <w:rFonts w:hint="eastAsia"/>
        </w:rPr>
        <w:t>网络上有不少针对汉语学习者的互动平台，在这些平台上，学员不仅可以找到丰富的教材资料，还可以与其他同学交流心得体验。很多平台都配备了自动化的拼音生成器，甚至有些还支持手写输入识别，让学习过程变得更加生动有趣。老师也可以利用这些平台发布练习题或者进行答疑解惑，帮助学生更好地理解和记忆汉字及其发音。</w:t>
      </w:r>
    </w:p>
    <w:p w14:paraId="18CFDBE2" w14:textId="77777777" w:rsidR="006448E5" w:rsidRDefault="006448E5">
      <w:pPr>
        <w:rPr>
          <w:rFonts w:hint="eastAsia"/>
        </w:rPr>
      </w:pPr>
    </w:p>
    <w:p w14:paraId="3B75486B" w14:textId="77777777" w:rsidR="006448E5" w:rsidRDefault="0064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C4295" w14:textId="77777777" w:rsidR="006448E5" w:rsidRDefault="006448E5">
      <w:pPr>
        <w:rPr>
          <w:rFonts w:hint="eastAsia"/>
        </w:rPr>
      </w:pPr>
      <w:r>
        <w:rPr>
          <w:rFonts w:hint="eastAsia"/>
        </w:rPr>
        <w:t>自我训练与实践</w:t>
      </w:r>
    </w:p>
    <w:p w14:paraId="7D9B1230" w14:textId="77777777" w:rsidR="006448E5" w:rsidRDefault="006448E5">
      <w:pPr>
        <w:rPr>
          <w:rFonts w:hint="eastAsia"/>
        </w:rPr>
      </w:pPr>
      <w:r>
        <w:rPr>
          <w:rFonts w:hint="eastAsia"/>
        </w:rPr>
        <w:t>最后但同样重要的是，持续不断的自我训练也是提高拼音标注能力的有效途径之一。可以通过阅读带有拼音提示的文章书籍来增强对拼音规则的记忆；也可以尝试自己动手为文章中的每个汉字配上相应的拼音，然后对照正确答案检查错误并改正。随着时间推移，这种反复练习将大大提升个人对汉字读音的理解力和敏感度。</w:t>
      </w:r>
    </w:p>
    <w:p w14:paraId="7ABAE9AA" w14:textId="77777777" w:rsidR="006448E5" w:rsidRDefault="006448E5">
      <w:pPr>
        <w:rPr>
          <w:rFonts w:hint="eastAsia"/>
        </w:rPr>
      </w:pPr>
    </w:p>
    <w:p w14:paraId="5CA8DA90" w14:textId="77777777" w:rsidR="006448E5" w:rsidRDefault="0064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82F76" w14:textId="77777777" w:rsidR="006448E5" w:rsidRDefault="006448E5">
      <w:pPr>
        <w:rPr>
          <w:rFonts w:hint="eastAsia"/>
        </w:rPr>
      </w:pPr>
      <w:r>
        <w:rPr>
          <w:rFonts w:hint="eastAsia"/>
        </w:rPr>
        <w:t>最后的总结</w:t>
      </w:r>
    </w:p>
    <w:p w14:paraId="586CBDBA" w14:textId="77777777" w:rsidR="006448E5" w:rsidRDefault="006448E5">
      <w:pPr>
        <w:rPr>
          <w:rFonts w:hint="eastAsia"/>
        </w:rPr>
      </w:pPr>
      <w:r>
        <w:rPr>
          <w:rFonts w:hint="eastAsia"/>
        </w:rPr>
        <w:t>无论是借助高科技手段还是传统方法，只要坚持练习并善于总结经验教训，就一定能够在给汉字加拼音方面取得进步。希望上述介绍能为大家提供些许帮助，使更多人爱上中文这门美丽的语言。</w:t>
      </w:r>
    </w:p>
    <w:p w14:paraId="3BBD2E06" w14:textId="77777777" w:rsidR="006448E5" w:rsidRDefault="006448E5">
      <w:pPr>
        <w:rPr>
          <w:rFonts w:hint="eastAsia"/>
        </w:rPr>
      </w:pPr>
    </w:p>
    <w:p w14:paraId="5EE025EB" w14:textId="77777777" w:rsidR="006448E5" w:rsidRDefault="00644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98BCC" w14:textId="639B7B90" w:rsidR="00402AB0" w:rsidRDefault="00402AB0"/>
    <w:sectPr w:rsidR="0040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B0"/>
    <w:rsid w:val="00402AB0"/>
    <w:rsid w:val="006448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36769-922B-4C9C-BF93-E4759716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