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2BCC" w14:textId="77777777" w:rsidR="005821FC" w:rsidRDefault="005821FC">
      <w:pPr>
        <w:rPr>
          <w:rFonts w:hint="eastAsia"/>
        </w:rPr>
      </w:pPr>
      <w:r>
        <w:rPr>
          <w:rFonts w:hint="eastAsia"/>
        </w:rPr>
        <w:t>声韵歌的拼音</w:t>
      </w:r>
    </w:p>
    <w:p w14:paraId="2A32C619" w14:textId="77777777" w:rsidR="005821FC" w:rsidRDefault="005821FC">
      <w:pPr>
        <w:rPr>
          <w:rFonts w:hint="eastAsia"/>
        </w:rPr>
      </w:pPr>
      <w:r>
        <w:rPr>
          <w:rFonts w:hint="eastAsia"/>
        </w:rPr>
        <w:t>Shēng yùn gē de pīn yīn，这串看似简单的拉丁字母组合，却是汉语拼音体系中的一颗璀璨明珠。它不仅代表了一首特定的诗歌，更象征着汉语发音规则和音韵美的缩影。通过这个标题，我们可以开启一段探索汉语语言艺术与文化的旅程。</w:t>
      </w:r>
    </w:p>
    <w:p w14:paraId="3D6B8D93" w14:textId="77777777" w:rsidR="005821FC" w:rsidRDefault="005821FC">
      <w:pPr>
        <w:rPr>
          <w:rFonts w:hint="eastAsia"/>
        </w:rPr>
      </w:pPr>
    </w:p>
    <w:p w14:paraId="7459F4BB" w14:textId="77777777" w:rsidR="005821FC" w:rsidRDefault="00582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1D276" w14:textId="77777777" w:rsidR="005821FC" w:rsidRDefault="005821FC">
      <w:pPr>
        <w:rPr>
          <w:rFonts w:hint="eastAsia"/>
        </w:rPr>
      </w:pPr>
      <w:r>
        <w:rPr>
          <w:rFonts w:hint="eastAsia"/>
        </w:rPr>
        <w:t>声韵歌：汉语之美</w:t>
      </w:r>
    </w:p>
    <w:p w14:paraId="0DED9A7A" w14:textId="77777777" w:rsidR="005821FC" w:rsidRDefault="005821FC">
      <w:pPr>
        <w:rPr>
          <w:rFonts w:hint="eastAsia"/>
        </w:rPr>
      </w:pPr>
      <w:r>
        <w:rPr>
          <w:rFonts w:hint="eastAsia"/>
        </w:rPr>
        <w:t>声韵歌，作为汉语拼音学习材料中的重要组成部分，承载着对汉语音节结构的深刻理解。在古代，文人墨客以诗言志，用词造句无不讲究平仄、押韵，力求读来朗朗上口，听之悦耳动听。而今，“Shēng yùn gē”作为一种教育工具，帮助人们掌握汉字的正确发音，尤其是对于初学者而言，它是通往流利汉语表达的关键一步。</w:t>
      </w:r>
    </w:p>
    <w:p w14:paraId="52135892" w14:textId="77777777" w:rsidR="005821FC" w:rsidRDefault="005821FC">
      <w:pPr>
        <w:rPr>
          <w:rFonts w:hint="eastAsia"/>
        </w:rPr>
      </w:pPr>
    </w:p>
    <w:p w14:paraId="7F11B919" w14:textId="77777777" w:rsidR="005821FC" w:rsidRDefault="00582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2B926" w14:textId="77777777" w:rsidR="005821FC" w:rsidRDefault="005821FC">
      <w:pPr>
        <w:rPr>
          <w:rFonts w:hint="eastAsia"/>
        </w:rPr>
      </w:pPr>
      <w:r>
        <w:rPr>
          <w:rFonts w:hint="eastAsia"/>
        </w:rPr>
        <w:t>拼音系统的历史与发展</w:t>
      </w:r>
    </w:p>
    <w:p w14:paraId="13C4B551" w14:textId="77777777" w:rsidR="005821FC" w:rsidRDefault="005821FC">
      <w:pPr>
        <w:rPr>
          <w:rFonts w:hint="eastAsia"/>
        </w:rPr>
      </w:pPr>
      <w:r>
        <w:rPr>
          <w:rFonts w:hint="eastAsia"/>
        </w:rPr>
        <w:t>汉语拼音方案是1958年由中华人民共和国政府正式公布的汉字注音拉丁化方法。在此之前，中国历史上曾出现过多种不同的注音方式，如直音、反切等。随着时代的发展和社会的进步，一个统一且易于学习的注音系统变得尤为重要。“Shēng yùn gē”的出现正是为了适应这一需求，它采用简单明了的拉丁字母来表示复杂的汉语发音，使得非母语者也能快速入门。</w:t>
      </w:r>
    </w:p>
    <w:p w14:paraId="6D4E7E9E" w14:textId="77777777" w:rsidR="005821FC" w:rsidRDefault="005821FC">
      <w:pPr>
        <w:rPr>
          <w:rFonts w:hint="eastAsia"/>
        </w:rPr>
      </w:pPr>
    </w:p>
    <w:p w14:paraId="2CA9DC49" w14:textId="77777777" w:rsidR="005821FC" w:rsidRDefault="00582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FCCC1" w14:textId="77777777" w:rsidR="005821FC" w:rsidRDefault="005821FC">
      <w:pPr>
        <w:rPr>
          <w:rFonts w:hint="eastAsia"/>
        </w:rPr>
      </w:pPr>
      <w:r>
        <w:rPr>
          <w:rFonts w:hint="eastAsia"/>
        </w:rPr>
        <w:t>声韵歌的教学应用</w:t>
      </w:r>
    </w:p>
    <w:p w14:paraId="19FC53B9" w14:textId="77777777" w:rsidR="005821FC" w:rsidRDefault="005821FC">
      <w:pPr>
        <w:rPr>
          <w:rFonts w:hint="eastAsia"/>
        </w:rPr>
      </w:pPr>
      <w:r>
        <w:rPr>
          <w:rFonts w:hint="eastAsia"/>
        </w:rPr>
        <w:t>在学校里，“Shēng yùn gē”被广泛应用于小学语文课堂之上。教师们会利用这首歌谣式的教材，引导孩子们在游戏中学习汉语拼音。比如，通过唱歌的方式记忆每个声母和韵母的特点，或是组织趣味竞赛加深印象。在对外汉语教学领域，“Shēng yùn gē”同样发挥着不可替代的作用，为世界各地渴望了解中国文化的人们打开了一扇窗。</w:t>
      </w:r>
    </w:p>
    <w:p w14:paraId="17DD7FC1" w14:textId="77777777" w:rsidR="005821FC" w:rsidRDefault="005821FC">
      <w:pPr>
        <w:rPr>
          <w:rFonts w:hint="eastAsia"/>
        </w:rPr>
      </w:pPr>
    </w:p>
    <w:p w14:paraId="2F22B162" w14:textId="77777777" w:rsidR="005821FC" w:rsidRDefault="005821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D1A24" w14:textId="77777777" w:rsidR="005821FC" w:rsidRDefault="005821FC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42A37DBA" w14:textId="77777777" w:rsidR="005821FC" w:rsidRDefault="005821FC">
      <w:pPr>
        <w:rPr>
          <w:rFonts w:hint="eastAsia"/>
        </w:rPr>
      </w:pPr>
      <w:r>
        <w:rPr>
          <w:rFonts w:hint="eastAsia"/>
        </w:rPr>
        <w:t>从古至今，汉语始终保持着其独特的魅力。“Shēng yùn gē”不仅仅是一串拼音字符，更是连接过去与未来的桥梁。它见证了汉语拼音系统的诞生与发展，也预示着汉语教育将不断与时俱进，在保持传统文化精髓的同时积极拥抱现代化变革。让我们一起唱响“Shēng yùn gē”，共同领略汉语那无尽的魅力吧！</w:t>
      </w:r>
    </w:p>
    <w:p w14:paraId="4A2CA889" w14:textId="77777777" w:rsidR="005821FC" w:rsidRDefault="005821FC">
      <w:pPr>
        <w:rPr>
          <w:rFonts w:hint="eastAsia"/>
        </w:rPr>
      </w:pPr>
    </w:p>
    <w:p w14:paraId="78B6AC59" w14:textId="77777777" w:rsidR="005821FC" w:rsidRDefault="00582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EFFCF" w14:textId="2E4A6FFB" w:rsidR="00D62828" w:rsidRDefault="00D62828"/>
    <w:sectPr w:rsidR="00D6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28"/>
    <w:rsid w:val="005821FC"/>
    <w:rsid w:val="00C81CC0"/>
    <w:rsid w:val="00D6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C5795-A786-4D76-BA51-856FF8BE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