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A74B" w14:textId="77777777" w:rsidR="00123DF4" w:rsidRDefault="00123DF4">
      <w:pPr>
        <w:rPr>
          <w:rFonts w:hint="eastAsia"/>
        </w:rPr>
      </w:pPr>
      <w:r>
        <w:rPr>
          <w:rFonts w:hint="eastAsia"/>
        </w:rPr>
        <w:t>鱼的拼音怎么拼写声调</w:t>
      </w:r>
    </w:p>
    <w:p w14:paraId="5180F5FB" w14:textId="77777777" w:rsidR="00123DF4" w:rsidRDefault="00123DF4">
      <w:pPr>
        <w:rPr>
          <w:rFonts w:hint="eastAsia"/>
        </w:rPr>
      </w:pPr>
      <w:r>
        <w:rPr>
          <w:rFonts w:hint="eastAsia"/>
        </w:rPr>
        <w:t>在汉语拼音系统中，每个汉字都有其独特的发音表示方法，包括了声母、韵母和声调。对于“鱼”这个字来说，它的拼音是 yú。为了更好地理解如何准确地拼写出带有声调的拼音，我们可以进一步分解并探讨这个字的发音组成。</w:t>
      </w:r>
    </w:p>
    <w:p w14:paraId="7B9548AA" w14:textId="77777777" w:rsidR="00123DF4" w:rsidRDefault="00123DF4">
      <w:pPr>
        <w:rPr>
          <w:rFonts w:hint="eastAsia"/>
        </w:rPr>
      </w:pPr>
    </w:p>
    <w:p w14:paraId="21463128" w14:textId="77777777" w:rsidR="00123DF4" w:rsidRDefault="00123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1AB36" w14:textId="77777777" w:rsidR="00123DF4" w:rsidRDefault="00123DF4">
      <w:pPr>
        <w:rPr>
          <w:rFonts w:hint="eastAsia"/>
        </w:rPr>
      </w:pPr>
      <w:r>
        <w:rPr>
          <w:rFonts w:hint="eastAsia"/>
        </w:rPr>
        <w:t>拼音的基本构成</w:t>
      </w:r>
    </w:p>
    <w:p w14:paraId="32AE4CF1" w14:textId="77777777" w:rsidR="00123DF4" w:rsidRDefault="00123DF4">
      <w:pPr>
        <w:rPr>
          <w:rFonts w:hint="eastAsia"/>
        </w:rPr>
      </w:pPr>
      <w:r>
        <w:rPr>
          <w:rFonts w:hint="eastAsia"/>
        </w:rPr>
        <w:t>拼音由三部分组成：声母（即音节开头的辅音），韵母（音节中的元音或以元音为主的组合），以及声调（音节的高低升降）。以“鱼”为例，它没有声母，只有韵母 u 和二声的声调符号，因此拼音写作 yú。这里的 “y” 是一个特殊的符号，在没有声母时用来引导韵母 u 的发音。</w:t>
      </w:r>
    </w:p>
    <w:p w14:paraId="6B299028" w14:textId="77777777" w:rsidR="00123DF4" w:rsidRDefault="00123DF4">
      <w:pPr>
        <w:rPr>
          <w:rFonts w:hint="eastAsia"/>
        </w:rPr>
      </w:pPr>
    </w:p>
    <w:p w14:paraId="031A720D" w14:textId="77777777" w:rsidR="00123DF4" w:rsidRDefault="00123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F6020" w14:textId="77777777" w:rsidR="00123DF4" w:rsidRDefault="00123DF4">
      <w:pPr>
        <w:rPr>
          <w:rFonts w:hint="eastAsia"/>
        </w:rPr>
      </w:pPr>
      <w:r>
        <w:rPr>
          <w:rFonts w:hint="eastAsia"/>
        </w:rPr>
        <w:t>声调的重要性</w:t>
      </w:r>
    </w:p>
    <w:p w14:paraId="3A41966D" w14:textId="77777777" w:rsidR="00123DF4" w:rsidRDefault="00123DF4">
      <w:pPr>
        <w:rPr>
          <w:rFonts w:hint="eastAsia"/>
        </w:rPr>
      </w:pPr>
      <w:r>
        <w:rPr>
          <w:rFonts w:hint="eastAsia"/>
        </w:rPr>
        <w:t>声调在汉语中起着区分词义的关键作用。汉语是一种声调语言，不同的声调可以改变同一个音节所代表的意思。例如，“鱼”的声调为阳平（第二声），而如果将声调改为第一声（阴平），则成为 yu1，读作“淤”，意指泥沙沉积的地方。声调的不同能够产生语义上的显著变化。</w:t>
      </w:r>
    </w:p>
    <w:p w14:paraId="5922DF12" w14:textId="77777777" w:rsidR="00123DF4" w:rsidRDefault="00123DF4">
      <w:pPr>
        <w:rPr>
          <w:rFonts w:hint="eastAsia"/>
        </w:rPr>
      </w:pPr>
    </w:p>
    <w:p w14:paraId="5C4245B7" w14:textId="77777777" w:rsidR="00123DF4" w:rsidRDefault="00123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FB896" w14:textId="77777777" w:rsidR="00123DF4" w:rsidRDefault="00123DF4">
      <w:pPr>
        <w:rPr>
          <w:rFonts w:hint="eastAsia"/>
        </w:rPr>
      </w:pPr>
      <w:r>
        <w:rPr>
          <w:rFonts w:hint="eastAsia"/>
        </w:rPr>
        <w:t>声调的标记方式</w:t>
      </w:r>
    </w:p>
    <w:p w14:paraId="072F56C7" w14:textId="77777777" w:rsidR="00123DF4" w:rsidRDefault="00123DF4">
      <w:pPr>
        <w:rPr>
          <w:rFonts w:hint="eastAsia"/>
        </w:rPr>
      </w:pPr>
      <w:r>
        <w:rPr>
          <w:rFonts w:hint="eastAsia"/>
        </w:rPr>
        <w:t>在书写拼音时，我们使用四种主要的声调符号来标记不同的声调。第一声用水平线（-）表示，第二声用上升斜线（/）表示，第三声用勾形符号（∨）表示，第四声用下降斜线（\）表示。对于轻声，则不标出声调符号。回到“鱼”的拼音上，yú 上面的声调符号是一个上升斜线，表示这是一个阳平声调。</w:t>
      </w:r>
    </w:p>
    <w:p w14:paraId="07936A4E" w14:textId="77777777" w:rsidR="00123DF4" w:rsidRDefault="00123DF4">
      <w:pPr>
        <w:rPr>
          <w:rFonts w:hint="eastAsia"/>
        </w:rPr>
      </w:pPr>
    </w:p>
    <w:p w14:paraId="7171FA72" w14:textId="77777777" w:rsidR="00123DF4" w:rsidRDefault="00123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D27D6" w14:textId="77777777" w:rsidR="00123DF4" w:rsidRDefault="00123DF4">
      <w:pPr>
        <w:rPr>
          <w:rFonts w:hint="eastAsia"/>
        </w:rPr>
      </w:pPr>
      <w:r>
        <w:rPr>
          <w:rFonts w:hint="eastAsia"/>
        </w:rPr>
        <w:t>拼音输入法中的声调</w:t>
      </w:r>
    </w:p>
    <w:p w14:paraId="3ACD4709" w14:textId="77777777" w:rsidR="00123DF4" w:rsidRDefault="00123DF4">
      <w:pPr>
        <w:rPr>
          <w:rFonts w:hint="eastAsia"/>
        </w:rPr>
      </w:pPr>
      <w:r>
        <w:rPr>
          <w:rFonts w:hint="eastAsia"/>
        </w:rPr>
        <w:t>在现代的中文输入法中，用户可以通过多种方式输入带声调的拼音。“鱼”的拼音 yú 可以通过直接输入带有声调符号的拼音来实现，也可以先输入 yu 再选择正确的声调。一些输入法还提供了数字编码的方式，比如输入 yu2 来快速选择第二声的“鱼”。这样的设计大大提高了拼音输入的效率。</w:t>
      </w:r>
    </w:p>
    <w:p w14:paraId="3A833F71" w14:textId="77777777" w:rsidR="00123DF4" w:rsidRDefault="00123DF4">
      <w:pPr>
        <w:rPr>
          <w:rFonts w:hint="eastAsia"/>
        </w:rPr>
      </w:pPr>
    </w:p>
    <w:p w14:paraId="37D8A028" w14:textId="77777777" w:rsidR="00123DF4" w:rsidRDefault="00123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46FC0" w14:textId="77777777" w:rsidR="00123DF4" w:rsidRDefault="00123DF4">
      <w:pPr>
        <w:rPr>
          <w:rFonts w:hint="eastAsia"/>
        </w:rPr>
      </w:pPr>
      <w:r>
        <w:rPr>
          <w:rFonts w:hint="eastAsia"/>
        </w:rPr>
        <w:t>学习与练习</w:t>
      </w:r>
    </w:p>
    <w:p w14:paraId="11B30BF4" w14:textId="77777777" w:rsidR="00123DF4" w:rsidRDefault="00123DF4">
      <w:pPr>
        <w:rPr>
          <w:rFonts w:hint="eastAsia"/>
        </w:rPr>
      </w:pPr>
      <w:r>
        <w:rPr>
          <w:rFonts w:hint="eastAsia"/>
        </w:rPr>
        <w:t>对于汉语学习者而言，正确掌握拼音和声调是至关重要的。通过反复练习和听力训练，学习者可以逐渐提高对不同声调的敏感度，并能够更准确地发出每个汉字的正确发音。了解如“鱼”的拼音 yú 这样的具体例子，可以帮助学习者加深对汉语声调系统的理解，从而提升他们的语言能力。</w:t>
      </w:r>
    </w:p>
    <w:p w14:paraId="17F7EE19" w14:textId="77777777" w:rsidR="00123DF4" w:rsidRDefault="00123DF4">
      <w:pPr>
        <w:rPr>
          <w:rFonts w:hint="eastAsia"/>
        </w:rPr>
      </w:pPr>
    </w:p>
    <w:p w14:paraId="4E67B321" w14:textId="77777777" w:rsidR="00123DF4" w:rsidRDefault="00123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F9C59" w14:textId="77777777" w:rsidR="00123DF4" w:rsidRDefault="00123DF4">
      <w:pPr>
        <w:rPr>
          <w:rFonts w:hint="eastAsia"/>
        </w:rPr>
      </w:pPr>
      <w:r>
        <w:rPr>
          <w:rFonts w:hint="eastAsia"/>
        </w:rPr>
        <w:t>最后的总结</w:t>
      </w:r>
    </w:p>
    <w:p w14:paraId="6EF4E296" w14:textId="77777777" w:rsidR="00123DF4" w:rsidRDefault="00123DF4">
      <w:pPr>
        <w:rPr>
          <w:rFonts w:hint="eastAsia"/>
        </w:rPr>
      </w:pPr>
      <w:r>
        <w:rPr>
          <w:rFonts w:hint="eastAsia"/>
        </w:rPr>
        <w:t>“鱼”的拼音是 yú，其中包含了特定的韵母和声调信息。掌握正确的拼音和声调不仅是学习汉语的基础，也是深入理解汉语文化的一个重要方面。无论是对于初学者还是希望提高汉语水平的学习者来说，关注拼音和声调都是不可或缺的一部分。</w:t>
      </w:r>
    </w:p>
    <w:p w14:paraId="40B99442" w14:textId="77777777" w:rsidR="00123DF4" w:rsidRDefault="00123DF4">
      <w:pPr>
        <w:rPr>
          <w:rFonts w:hint="eastAsia"/>
        </w:rPr>
      </w:pPr>
    </w:p>
    <w:p w14:paraId="126D60FD" w14:textId="77777777" w:rsidR="00123DF4" w:rsidRDefault="00123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B1A73" w14:textId="2A798198" w:rsidR="00DE5E49" w:rsidRDefault="00DE5E49"/>
    <w:sectPr w:rsidR="00DE5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49"/>
    <w:rsid w:val="00123DF4"/>
    <w:rsid w:val="0051200B"/>
    <w:rsid w:val="00D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28383-61A5-4C45-8422-B9345193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