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188D" w14:textId="77777777" w:rsidR="00C340D2" w:rsidRDefault="00C340D2">
      <w:pPr>
        <w:rPr>
          <w:rFonts w:hint="eastAsia"/>
        </w:rPr>
      </w:pPr>
      <w:r>
        <w:rPr>
          <w:rFonts w:hint="eastAsia"/>
        </w:rPr>
        <w:t>渔民的拼音怎么拼</w:t>
      </w:r>
    </w:p>
    <w:p w14:paraId="7773205D" w14:textId="77777777" w:rsidR="00C340D2" w:rsidRDefault="00C340D2">
      <w:pPr>
        <w:rPr>
          <w:rFonts w:hint="eastAsia"/>
        </w:rPr>
      </w:pPr>
      <w:r>
        <w:rPr>
          <w:rFonts w:hint="eastAsia"/>
        </w:rPr>
        <w:t>在汉语拼音中，渔民这两个字的拼音是 yú mín。汉语拼音是中华人民共和国的官方汉语拉丁字母注音系统，也是学习普通话的标准工具。对于想要了解中国文化或者学习中文的人来说，正确地掌握拼音是非常重要的。</w:t>
      </w:r>
    </w:p>
    <w:p w14:paraId="1C3D25DE" w14:textId="77777777" w:rsidR="00C340D2" w:rsidRDefault="00C340D2">
      <w:pPr>
        <w:rPr>
          <w:rFonts w:hint="eastAsia"/>
        </w:rPr>
      </w:pPr>
    </w:p>
    <w:p w14:paraId="38216B39" w14:textId="77777777" w:rsidR="00C340D2" w:rsidRDefault="00C34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B8B1B" w14:textId="77777777" w:rsidR="00C340D2" w:rsidRDefault="00C340D2">
      <w:pPr>
        <w:rPr>
          <w:rFonts w:hint="eastAsia"/>
        </w:rPr>
      </w:pPr>
      <w:r>
        <w:rPr>
          <w:rFonts w:hint="eastAsia"/>
        </w:rPr>
        <w:t>深入理解拼音</w:t>
      </w:r>
    </w:p>
    <w:p w14:paraId="37A70F4A" w14:textId="77777777" w:rsidR="00C340D2" w:rsidRDefault="00C340D2">
      <w:pPr>
        <w:rPr>
          <w:rFonts w:hint="eastAsia"/>
        </w:rPr>
      </w:pPr>
      <w:r>
        <w:rPr>
          <w:rFonts w:hint="eastAsia"/>
        </w:rPr>
        <w:t>“渔”字的声母是 “y”，韵母是 “ü”，当 “ü” 和 “y”、“j”、“q”、“x” 相拼时，上面的两点可以省略，因此“渔”的拼音写作 “yu”。而“民”的声母是 “m”，韵母是 “in”，所以整个词组的拼音就是 yú mín。</w:t>
      </w:r>
    </w:p>
    <w:p w14:paraId="3820543E" w14:textId="77777777" w:rsidR="00C340D2" w:rsidRDefault="00C340D2">
      <w:pPr>
        <w:rPr>
          <w:rFonts w:hint="eastAsia"/>
        </w:rPr>
      </w:pPr>
    </w:p>
    <w:p w14:paraId="5848396B" w14:textId="77777777" w:rsidR="00C340D2" w:rsidRDefault="00C34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3068F" w14:textId="77777777" w:rsidR="00C340D2" w:rsidRDefault="00C340D2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017BFC5B" w14:textId="77777777" w:rsidR="00C340D2" w:rsidRDefault="00C340D2">
      <w:pPr>
        <w:rPr>
          <w:rFonts w:hint="eastAsia"/>
        </w:rPr>
      </w:pPr>
      <w:r>
        <w:rPr>
          <w:rFonts w:hint="eastAsia"/>
        </w:rPr>
        <w:t>在中国，儿童入学后会首先学习汉语拼音，这有助于他们认读汉字、提高阅读能力以及学习标准发音。对于非汉语背景的学习者来说，拼音同样是一个非常有用的工具，它帮助人们跨越语言障碍，更快地适应和融入中文环境。</w:t>
      </w:r>
    </w:p>
    <w:p w14:paraId="12F57DCB" w14:textId="77777777" w:rsidR="00C340D2" w:rsidRDefault="00C340D2">
      <w:pPr>
        <w:rPr>
          <w:rFonts w:hint="eastAsia"/>
        </w:rPr>
      </w:pPr>
    </w:p>
    <w:p w14:paraId="42B3DC34" w14:textId="77777777" w:rsidR="00C340D2" w:rsidRDefault="00C34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2E861" w14:textId="77777777" w:rsidR="00C340D2" w:rsidRDefault="00C340D2">
      <w:pPr>
        <w:rPr>
          <w:rFonts w:hint="eastAsia"/>
        </w:rPr>
      </w:pPr>
      <w:r>
        <w:rPr>
          <w:rFonts w:hint="eastAsia"/>
        </w:rPr>
        <w:t>渔民的生活与文化</w:t>
      </w:r>
    </w:p>
    <w:p w14:paraId="46F84609" w14:textId="77777777" w:rsidR="00C340D2" w:rsidRDefault="00C340D2">
      <w:pPr>
        <w:rPr>
          <w:rFonts w:hint="eastAsia"/>
        </w:rPr>
      </w:pPr>
      <w:r>
        <w:rPr>
          <w:rFonts w:hint="eastAsia"/>
        </w:rPr>
        <w:t>渔民们的生活紧密相连于水域，他们的工作不仅需要丰富的经验和技术，也充满了风险和不确定性。随着时代的发展，传统渔业正在经历现代化转型，许多地方的渔民开始采用更加环保和高效的捕鱼方式。与此一些古老的捕鱼习俗和节日仍然被保留下来，成为中华文化的一部分。</w:t>
      </w:r>
    </w:p>
    <w:p w14:paraId="4A7C746E" w14:textId="77777777" w:rsidR="00C340D2" w:rsidRDefault="00C340D2">
      <w:pPr>
        <w:rPr>
          <w:rFonts w:hint="eastAsia"/>
        </w:rPr>
      </w:pPr>
    </w:p>
    <w:p w14:paraId="36EF549D" w14:textId="77777777" w:rsidR="00C340D2" w:rsidRDefault="00C34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9C2F2" w14:textId="77777777" w:rsidR="00C340D2" w:rsidRDefault="00C340D2">
      <w:pPr>
        <w:rPr>
          <w:rFonts w:hint="eastAsia"/>
        </w:rPr>
      </w:pPr>
      <w:r>
        <w:rPr>
          <w:rFonts w:hint="eastAsia"/>
        </w:rPr>
        <w:t>最后的总结</w:t>
      </w:r>
    </w:p>
    <w:p w14:paraId="4B74E3A0" w14:textId="77777777" w:rsidR="00C340D2" w:rsidRDefault="00C340D2">
      <w:pPr>
        <w:rPr>
          <w:rFonts w:hint="eastAsia"/>
        </w:rPr>
      </w:pPr>
      <w:r>
        <w:rPr>
          <w:rFonts w:hint="eastAsia"/>
        </w:rPr>
        <w:t>“渔民”的拼音为 yú mín。通过学习汉语拼音，我们不仅可以更好地理解汉字的发音规则，还能更深刻地领略到中国文化的丰富内涵。无论是对于中国的学童还是国际友人，掌握正确的拼音都是学习中文的重要一步。</w:t>
      </w:r>
    </w:p>
    <w:p w14:paraId="568F53E9" w14:textId="77777777" w:rsidR="00C340D2" w:rsidRDefault="00C340D2">
      <w:pPr>
        <w:rPr>
          <w:rFonts w:hint="eastAsia"/>
        </w:rPr>
      </w:pPr>
    </w:p>
    <w:p w14:paraId="46E21FE6" w14:textId="77777777" w:rsidR="00C340D2" w:rsidRDefault="00C340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749BD" w14:textId="5392EEDB" w:rsidR="00375B01" w:rsidRDefault="00375B01"/>
    <w:sectPr w:rsidR="00375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01"/>
    <w:rsid w:val="00375B01"/>
    <w:rsid w:val="0051200B"/>
    <w:rsid w:val="00C3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52F4E-E9D8-41F9-8018-A04B261F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B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B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B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B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B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B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B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B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B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B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B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B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B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B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B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B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B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B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B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B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B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B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