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4BF0" w14:textId="77777777" w:rsidR="00A834F2" w:rsidRDefault="00A834F2">
      <w:pPr>
        <w:rPr>
          <w:rFonts w:hint="eastAsia"/>
        </w:rPr>
      </w:pPr>
      <w:r>
        <w:rPr>
          <w:rFonts w:hint="eastAsia"/>
        </w:rPr>
        <w:t>有的一拼还是有得一拼哪个对：从语义到用法的解析</w:t>
      </w:r>
    </w:p>
    <w:p w14:paraId="010EF6D0" w14:textId="77777777" w:rsidR="00A834F2" w:rsidRDefault="00A834F2">
      <w:pPr>
        <w:rPr>
          <w:rFonts w:hint="eastAsia"/>
        </w:rPr>
      </w:pPr>
      <w:r>
        <w:rPr>
          <w:rFonts w:hint="eastAsia"/>
        </w:rPr>
        <w:t>在日常交流中，我们偶尔会遇到一些看似相似、实则有着微妙区别的词汇或表达方式。"有的一拼"和"有得一拼"便是这样一对容易混淆的表达。它们之间的区别不仅在于细微的字词差异，更涉及到背后的语义逻辑和使用习惯。这两个表达究竟哪一个才是正确的呢？本文将深入探讨这个问题。</w:t>
      </w:r>
    </w:p>
    <w:p w14:paraId="64D7B870" w14:textId="77777777" w:rsidR="00A834F2" w:rsidRDefault="00A834F2">
      <w:pPr>
        <w:rPr>
          <w:rFonts w:hint="eastAsia"/>
        </w:rPr>
      </w:pPr>
    </w:p>
    <w:p w14:paraId="14FA09C4" w14:textId="77777777" w:rsidR="00A834F2" w:rsidRDefault="00A834F2">
      <w:pPr>
        <w:rPr>
          <w:rFonts w:hint="eastAsia"/>
        </w:rPr>
      </w:pPr>
      <w:r>
        <w:rPr>
          <w:rFonts w:hint="eastAsia"/>
        </w:rPr>
        <w:t xml:space="preserve"> </w:t>
      </w:r>
    </w:p>
    <w:p w14:paraId="036FD917" w14:textId="77777777" w:rsidR="00A834F2" w:rsidRDefault="00A834F2">
      <w:pPr>
        <w:rPr>
          <w:rFonts w:hint="eastAsia"/>
        </w:rPr>
      </w:pPr>
      <w:r>
        <w:rPr>
          <w:rFonts w:hint="eastAsia"/>
        </w:rPr>
        <w:t>语言的演变与规范</w:t>
      </w:r>
    </w:p>
    <w:p w14:paraId="24844874" w14:textId="77777777" w:rsidR="00A834F2" w:rsidRDefault="00A834F2">
      <w:pPr>
        <w:rPr>
          <w:rFonts w:hint="eastAsia"/>
        </w:rPr>
      </w:pPr>
      <w:r>
        <w:rPr>
          <w:rFonts w:hint="eastAsia"/>
        </w:rPr>
        <w:t>语言是活的，它随着社会的发展而不断变化。在汉语中，某些词语或句式的变迁往往反映了使用者的习惯以及时代背景的影响。"有的一拼"和"有得一拼"这两个短语正是这种动态变化的体现。从传统语法角度来看，"有得一拼"似乎更加符合汉语的语言结构，因为它强调的是存在可能性，即“有”（存在）加上“得”（可能），意味着有机会或者有可能进行较量。然而，语言的使用并不总是严格遵循书本上的规则，尤其是在口语化的环境中。</w:t>
      </w:r>
    </w:p>
    <w:p w14:paraId="7C1D3213" w14:textId="77777777" w:rsidR="00A834F2" w:rsidRDefault="00A834F2">
      <w:pPr>
        <w:rPr>
          <w:rFonts w:hint="eastAsia"/>
        </w:rPr>
      </w:pPr>
    </w:p>
    <w:p w14:paraId="1645998A" w14:textId="77777777" w:rsidR="00A834F2" w:rsidRDefault="00A834F2">
      <w:pPr>
        <w:rPr>
          <w:rFonts w:hint="eastAsia"/>
        </w:rPr>
      </w:pPr>
      <w:r>
        <w:rPr>
          <w:rFonts w:hint="eastAsia"/>
        </w:rPr>
        <w:t xml:space="preserve"> </w:t>
      </w:r>
    </w:p>
    <w:p w14:paraId="6FA67774" w14:textId="77777777" w:rsidR="00A834F2" w:rsidRDefault="00A834F2">
      <w:pPr>
        <w:rPr>
          <w:rFonts w:hint="eastAsia"/>
        </w:rPr>
      </w:pPr>
      <w:r>
        <w:rPr>
          <w:rFonts w:hint="eastAsia"/>
        </w:rPr>
        <w:t>实际应用中的选择</w:t>
      </w:r>
    </w:p>
    <w:p w14:paraId="229CE282" w14:textId="77777777" w:rsidR="00A834F2" w:rsidRDefault="00A834F2">
      <w:pPr>
        <w:rPr>
          <w:rFonts w:hint="eastAsia"/>
        </w:rPr>
      </w:pPr>
      <w:r>
        <w:rPr>
          <w:rFonts w:hint="eastAsia"/>
        </w:rPr>
        <w:t>在现实生活中，无论是书面语还是口语，人们更倾向于使用"有的一拼"。这可能是因为它听起来更为简洁直接，也更容易被大众接受。在互联网和社交媒体上，由于信息传播的速度快且范围广，简单易懂的表达往往更能引起共鸣。因此，尽管从严格的语法角度来说，“有得一拼”可能是更为准确的选择，但在日常对话中，“有的一拼”却占据了主导地位。</w:t>
      </w:r>
    </w:p>
    <w:p w14:paraId="5A803564" w14:textId="77777777" w:rsidR="00A834F2" w:rsidRDefault="00A834F2">
      <w:pPr>
        <w:rPr>
          <w:rFonts w:hint="eastAsia"/>
        </w:rPr>
      </w:pPr>
    </w:p>
    <w:p w14:paraId="564BA377" w14:textId="77777777" w:rsidR="00A834F2" w:rsidRDefault="00A834F2">
      <w:pPr>
        <w:rPr>
          <w:rFonts w:hint="eastAsia"/>
        </w:rPr>
      </w:pPr>
      <w:r>
        <w:rPr>
          <w:rFonts w:hint="eastAsia"/>
        </w:rPr>
        <w:t xml:space="preserve"> </w:t>
      </w:r>
    </w:p>
    <w:p w14:paraId="3A8CBF54" w14:textId="77777777" w:rsidR="00A834F2" w:rsidRDefault="00A834F2">
      <w:pPr>
        <w:rPr>
          <w:rFonts w:hint="eastAsia"/>
        </w:rPr>
      </w:pPr>
      <w:r>
        <w:rPr>
          <w:rFonts w:hint="eastAsia"/>
        </w:rPr>
        <w:t>权威观点与学术研究</w:t>
      </w:r>
    </w:p>
    <w:p w14:paraId="1E3D878F" w14:textId="77777777" w:rsidR="00A834F2" w:rsidRDefault="00A834F2">
      <w:pPr>
        <w:rPr>
          <w:rFonts w:hint="eastAsia"/>
        </w:rPr>
      </w:pPr>
      <w:r>
        <w:rPr>
          <w:rFonts w:hint="eastAsia"/>
        </w:rPr>
        <w:t>为了更好地理解两者之间的关系，我们可以参考一些语言学家的研究成果。根据相关文献显示，虽然两种说法都有其合理性，但大多数学者倾向于认为“有得一拼”是较为正式和规范的表述。这是因为“得”的加入使得句子结构更加完整，明确了行动的可能性。不过，也有部分专家指出，随着语言的发展，“有的一拼”已经逐渐成为一种约定俗成的说法，并得到了广泛的认可。这意味着，在非正式场合下使用“有的一拼”并不会被视为错误。</w:t>
      </w:r>
    </w:p>
    <w:p w14:paraId="6CB65402" w14:textId="77777777" w:rsidR="00A834F2" w:rsidRDefault="00A834F2">
      <w:pPr>
        <w:rPr>
          <w:rFonts w:hint="eastAsia"/>
        </w:rPr>
      </w:pPr>
    </w:p>
    <w:p w14:paraId="078539BC" w14:textId="77777777" w:rsidR="00A834F2" w:rsidRDefault="00A834F2">
      <w:pPr>
        <w:rPr>
          <w:rFonts w:hint="eastAsia"/>
        </w:rPr>
      </w:pPr>
      <w:r>
        <w:rPr>
          <w:rFonts w:hint="eastAsia"/>
        </w:rPr>
        <w:lastRenderedPageBreak/>
        <w:t xml:space="preserve"> </w:t>
      </w:r>
    </w:p>
    <w:p w14:paraId="53B262C4" w14:textId="77777777" w:rsidR="00A834F2" w:rsidRDefault="00A834F2">
      <w:pPr>
        <w:rPr>
          <w:rFonts w:hint="eastAsia"/>
        </w:rPr>
      </w:pPr>
      <w:r>
        <w:rPr>
          <w:rFonts w:hint="eastAsia"/>
        </w:rPr>
        <w:t>最后的总结与建议</w:t>
      </w:r>
    </w:p>
    <w:p w14:paraId="7905DC19" w14:textId="77777777" w:rsidR="00A834F2" w:rsidRDefault="00A834F2">
      <w:pPr>
        <w:rPr>
          <w:rFonts w:hint="eastAsia"/>
        </w:rPr>
      </w:pPr>
      <w:r>
        <w:rPr>
          <w:rFonts w:hint="eastAsia"/>
        </w:rPr>
        <w:t>“有得一拼”和“有的一拼”都具有一定的合理性和适用性。如果你是在撰写正式文件或是参加考试时遇到这样的问题，那么建议采用“有得一拼”，以确保用词的准确性；而在日常生活交流中，则可以根据个人喜好及具体情境灵活选择。无论选择哪一种说法，重要的是要清楚地表达自己的意思，让对方能够准确理解你的意图。</w:t>
      </w:r>
    </w:p>
    <w:p w14:paraId="6790183B" w14:textId="77777777" w:rsidR="00A834F2" w:rsidRDefault="00A834F2">
      <w:pPr>
        <w:rPr>
          <w:rFonts w:hint="eastAsia"/>
        </w:rPr>
      </w:pPr>
    </w:p>
    <w:p w14:paraId="4635DBCA" w14:textId="77777777" w:rsidR="00A834F2" w:rsidRDefault="00A834F2">
      <w:pPr>
        <w:rPr>
          <w:rFonts w:hint="eastAsia"/>
        </w:rPr>
      </w:pPr>
      <w:r>
        <w:rPr>
          <w:rFonts w:hint="eastAsia"/>
        </w:rPr>
        <w:t>本文是由每日作文网(2345lzwz.com)为大家创作</w:t>
      </w:r>
    </w:p>
    <w:p w14:paraId="6662B43A" w14:textId="1DFE775D" w:rsidR="006F7FB4" w:rsidRDefault="006F7FB4"/>
    <w:sectPr w:rsidR="006F7F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B4"/>
    <w:rsid w:val="0051200B"/>
    <w:rsid w:val="006F7FB4"/>
    <w:rsid w:val="00A8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A6B7F-1947-438D-850A-AB73702B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F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F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F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F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F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F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F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F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F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F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F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F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FB4"/>
    <w:rPr>
      <w:rFonts w:cstheme="majorBidi"/>
      <w:color w:val="2F5496" w:themeColor="accent1" w:themeShade="BF"/>
      <w:sz w:val="28"/>
      <w:szCs w:val="28"/>
    </w:rPr>
  </w:style>
  <w:style w:type="character" w:customStyle="1" w:styleId="50">
    <w:name w:val="标题 5 字符"/>
    <w:basedOn w:val="a0"/>
    <w:link w:val="5"/>
    <w:uiPriority w:val="9"/>
    <w:semiHidden/>
    <w:rsid w:val="006F7FB4"/>
    <w:rPr>
      <w:rFonts w:cstheme="majorBidi"/>
      <w:color w:val="2F5496" w:themeColor="accent1" w:themeShade="BF"/>
      <w:sz w:val="24"/>
    </w:rPr>
  </w:style>
  <w:style w:type="character" w:customStyle="1" w:styleId="60">
    <w:name w:val="标题 6 字符"/>
    <w:basedOn w:val="a0"/>
    <w:link w:val="6"/>
    <w:uiPriority w:val="9"/>
    <w:semiHidden/>
    <w:rsid w:val="006F7FB4"/>
    <w:rPr>
      <w:rFonts w:cstheme="majorBidi"/>
      <w:b/>
      <w:bCs/>
      <w:color w:val="2F5496" w:themeColor="accent1" w:themeShade="BF"/>
    </w:rPr>
  </w:style>
  <w:style w:type="character" w:customStyle="1" w:styleId="70">
    <w:name w:val="标题 7 字符"/>
    <w:basedOn w:val="a0"/>
    <w:link w:val="7"/>
    <w:uiPriority w:val="9"/>
    <w:semiHidden/>
    <w:rsid w:val="006F7FB4"/>
    <w:rPr>
      <w:rFonts w:cstheme="majorBidi"/>
      <w:b/>
      <w:bCs/>
      <w:color w:val="595959" w:themeColor="text1" w:themeTint="A6"/>
    </w:rPr>
  </w:style>
  <w:style w:type="character" w:customStyle="1" w:styleId="80">
    <w:name w:val="标题 8 字符"/>
    <w:basedOn w:val="a0"/>
    <w:link w:val="8"/>
    <w:uiPriority w:val="9"/>
    <w:semiHidden/>
    <w:rsid w:val="006F7FB4"/>
    <w:rPr>
      <w:rFonts w:cstheme="majorBidi"/>
      <w:color w:val="595959" w:themeColor="text1" w:themeTint="A6"/>
    </w:rPr>
  </w:style>
  <w:style w:type="character" w:customStyle="1" w:styleId="90">
    <w:name w:val="标题 9 字符"/>
    <w:basedOn w:val="a0"/>
    <w:link w:val="9"/>
    <w:uiPriority w:val="9"/>
    <w:semiHidden/>
    <w:rsid w:val="006F7FB4"/>
    <w:rPr>
      <w:rFonts w:eastAsiaTheme="majorEastAsia" w:cstheme="majorBidi"/>
      <w:color w:val="595959" w:themeColor="text1" w:themeTint="A6"/>
    </w:rPr>
  </w:style>
  <w:style w:type="paragraph" w:styleId="a3">
    <w:name w:val="Title"/>
    <w:basedOn w:val="a"/>
    <w:next w:val="a"/>
    <w:link w:val="a4"/>
    <w:uiPriority w:val="10"/>
    <w:qFormat/>
    <w:rsid w:val="006F7F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F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F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FB4"/>
    <w:pPr>
      <w:spacing w:before="160"/>
      <w:jc w:val="center"/>
    </w:pPr>
    <w:rPr>
      <w:i/>
      <w:iCs/>
      <w:color w:val="404040" w:themeColor="text1" w:themeTint="BF"/>
    </w:rPr>
  </w:style>
  <w:style w:type="character" w:customStyle="1" w:styleId="a8">
    <w:name w:val="引用 字符"/>
    <w:basedOn w:val="a0"/>
    <w:link w:val="a7"/>
    <w:uiPriority w:val="29"/>
    <w:rsid w:val="006F7FB4"/>
    <w:rPr>
      <w:i/>
      <w:iCs/>
      <w:color w:val="404040" w:themeColor="text1" w:themeTint="BF"/>
    </w:rPr>
  </w:style>
  <w:style w:type="paragraph" w:styleId="a9">
    <w:name w:val="List Paragraph"/>
    <w:basedOn w:val="a"/>
    <w:uiPriority w:val="34"/>
    <w:qFormat/>
    <w:rsid w:val="006F7FB4"/>
    <w:pPr>
      <w:ind w:left="720"/>
      <w:contextualSpacing/>
    </w:pPr>
  </w:style>
  <w:style w:type="character" w:styleId="aa">
    <w:name w:val="Intense Emphasis"/>
    <w:basedOn w:val="a0"/>
    <w:uiPriority w:val="21"/>
    <w:qFormat/>
    <w:rsid w:val="006F7FB4"/>
    <w:rPr>
      <w:i/>
      <w:iCs/>
      <w:color w:val="2F5496" w:themeColor="accent1" w:themeShade="BF"/>
    </w:rPr>
  </w:style>
  <w:style w:type="paragraph" w:styleId="ab">
    <w:name w:val="Intense Quote"/>
    <w:basedOn w:val="a"/>
    <w:next w:val="a"/>
    <w:link w:val="ac"/>
    <w:uiPriority w:val="30"/>
    <w:qFormat/>
    <w:rsid w:val="006F7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FB4"/>
    <w:rPr>
      <w:i/>
      <w:iCs/>
      <w:color w:val="2F5496" w:themeColor="accent1" w:themeShade="BF"/>
    </w:rPr>
  </w:style>
  <w:style w:type="character" w:styleId="ad">
    <w:name w:val="Intense Reference"/>
    <w:basedOn w:val="a0"/>
    <w:uiPriority w:val="32"/>
    <w:qFormat/>
    <w:rsid w:val="006F7F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