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0E66" w14:textId="77777777" w:rsidR="008F0736" w:rsidRDefault="008F0736">
      <w:pPr>
        <w:rPr>
          <w:rFonts w:hint="eastAsia"/>
        </w:rPr>
      </w:pPr>
      <w:r>
        <w:rPr>
          <w:rFonts w:hint="eastAsia"/>
        </w:rPr>
        <w:t>有是几的拼音节</w:t>
      </w:r>
    </w:p>
    <w:p w14:paraId="47BA6B88" w14:textId="77777777" w:rsidR="008F0736" w:rsidRDefault="008F0736">
      <w:pPr>
        <w:rPr>
          <w:rFonts w:hint="eastAsia"/>
        </w:rPr>
      </w:pPr>
      <w:r>
        <w:rPr>
          <w:rFonts w:hint="eastAsia"/>
        </w:rPr>
        <w:t>在汉语的语言海洋中，拼音扮演着桥梁的角色，它连接着汉字与发音，让学习者能够跨越文字的障碍，准确地读出每一个字词。而“有是几”这几个字，在普通话中的拼音分别是：“有”为 yǒu，“是”为 shì，“几”为 jǐ。这三个简单的音节，构成了一个可以探讨汉语发音规则和文化内涵的小世界。</w:t>
      </w:r>
    </w:p>
    <w:p w14:paraId="2D83E656" w14:textId="77777777" w:rsidR="008F0736" w:rsidRDefault="008F0736">
      <w:pPr>
        <w:rPr>
          <w:rFonts w:hint="eastAsia"/>
        </w:rPr>
      </w:pPr>
    </w:p>
    <w:p w14:paraId="78126D22" w14:textId="77777777" w:rsidR="008F0736" w:rsidRDefault="008F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9451D" w14:textId="77777777" w:rsidR="008F0736" w:rsidRDefault="008F0736">
      <w:pPr>
        <w:rPr>
          <w:rFonts w:hint="eastAsia"/>
        </w:rPr>
      </w:pPr>
      <w:r>
        <w:rPr>
          <w:rFonts w:hint="eastAsia"/>
        </w:rPr>
        <w:t>拼音的历史渊源</w:t>
      </w:r>
    </w:p>
    <w:p w14:paraId="39E0E5E7" w14:textId="77777777" w:rsidR="008F0736" w:rsidRDefault="008F0736">
      <w:pPr>
        <w:rPr>
          <w:rFonts w:hint="eastAsia"/>
        </w:rPr>
      </w:pPr>
      <w:r>
        <w:rPr>
          <w:rFonts w:hint="eastAsia"/>
        </w:rPr>
        <w:t>汉语拼音方案是1958年由中国政府正式公布的，作为一套用来标注汉字读音的系统，它基于拉丁字母，简化了古代汉语的注音方式，如反切等。这一系统的制定，不仅方便了现代汉语的学习，也促进了对外汉语教学的发展。“有是几”的拼音，正是这个体系下的产物，体现了汉语拼音对于语言标准化的努力。</w:t>
      </w:r>
    </w:p>
    <w:p w14:paraId="593334A0" w14:textId="77777777" w:rsidR="008F0736" w:rsidRDefault="008F0736">
      <w:pPr>
        <w:rPr>
          <w:rFonts w:hint="eastAsia"/>
        </w:rPr>
      </w:pPr>
    </w:p>
    <w:p w14:paraId="150007ED" w14:textId="77777777" w:rsidR="008F0736" w:rsidRDefault="008F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ADAE3" w14:textId="77777777" w:rsidR="008F0736" w:rsidRDefault="008F0736">
      <w:pPr>
        <w:rPr>
          <w:rFonts w:hint="eastAsia"/>
        </w:rPr>
      </w:pPr>
      <w:r>
        <w:rPr>
          <w:rFonts w:hint="eastAsia"/>
        </w:rPr>
        <w:t>每个音节背后的秘密</w:t>
      </w:r>
    </w:p>
    <w:p w14:paraId="2C477664" w14:textId="77777777" w:rsidR="008F0736" w:rsidRDefault="008F0736">
      <w:pPr>
        <w:rPr>
          <w:rFonts w:hint="eastAsia"/>
        </w:rPr>
      </w:pPr>
      <w:r>
        <w:rPr>
          <w:rFonts w:hint="eastAsia"/>
        </w:rPr>
        <w:t>“yǒu”、“shì”、“jǐ”这三个音节，各自有着独特的构造。“yǒu”是一个阳平声调，意味着它的音高从较低处上升；“shì”则是去声，音高快速下降；“jǐ”则根据上下文可能是上声，音调先升后降。这些变化微妙的声音特征，是中国语言艺术的一部分，也是学习汉语时需要仔细体会的地方。</w:t>
      </w:r>
    </w:p>
    <w:p w14:paraId="231CEA9A" w14:textId="77777777" w:rsidR="008F0736" w:rsidRDefault="008F0736">
      <w:pPr>
        <w:rPr>
          <w:rFonts w:hint="eastAsia"/>
        </w:rPr>
      </w:pPr>
    </w:p>
    <w:p w14:paraId="48EAD116" w14:textId="77777777" w:rsidR="008F0736" w:rsidRDefault="008F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FFB5A" w14:textId="77777777" w:rsidR="008F0736" w:rsidRDefault="008F0736">
      <w:pPr>
        <w:rPr>
          <w:rFonts w:hint="eastAsia"/>
        </w:rPr>
      </w:pPr>
      <w:r>
        <w:rPr>
          <w:rFonts w:hint="eastAsia"/>
        </w:rPr>
        <w:t>语境中的灵活运用</w:t>
      </w:r>
    </w:p>
    <w:p w14:paraId="335DB68D" w14:textId="77777777" w:rsidR="008F0736" w:rsidRDefault="008F0736">
      <w:pPr>
        <w:rPr>
          <w:rFonts w:hint="eastAsia"/>
        </w:rPr>
      </w:pPr>
      <w:r>
        <w:rPr>
          <w:rFonts w:hint="eastAsia"/>
        </w:rPr>
        <w:t>当我们将“有是几”放在一起时，它们可以构成不同的意思。比如，“有是几个”可以理解为“有多少个”，这是一个非常口语化的表达，用于询问数量。汉语的魅力在于，即使是简单的音节组合，也能因为语境的不同而产生丰富的含义。</w:t>
      </w:r>
    </w:p>
    <w:p w14:paraId="4F75EE2A" w14:textId="77777777" w:rsidR="008F0736" w:rsidRDefault="008F0736">
      <w:pPr>
        <w:rPr>
          <w:rFonts w:hint="eastAsia"/>
        </w:rPr>
      </w:pPr>
    </w:p>
    <w:p w14:paraId="51072647" w14:textId="77777777" w:rsidR="008F0736" w:rsidRDefault="008F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962E8" w14:textId="77777777" w:rsidR="008F0736" w:rsidRDefault="008F0736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0133B3ED" w14:textId="77777777" w:rsidR="008F0736" w:rsidRDefault="008F0736">
      <w:pPr>
        <w:rPr>
          <w:rFonts w:hint="eastAsia"/>
        </w:rPr>
      </w:pPr>
      <w:r>
        <w:rPr>
          <w:rFonts w:hint="eastAsia"/>
        </w:rPr>
        <w:t>随着信息技术的发展，拼音输入法成为了人们使用汉字进行交流的重要工具之一。无论是手机短信还是电脑文档，拼音都发挥着不可或缺的作用。“有是几”的拼音输入，可以帮助用户迅速找到对应的汉字，提高了沟通效率。</w:t>
      </w:r>
    </w:p>
    <w:p w14:paraId="4BE5F237" w14:textId="77777777" w:rsidR="008F0736" w:rsidRDefault="008F0736">
      <w:pPr>
        <w:rPr>
          <w:rFonts w:hint="eastAsia"/>
        </w:rPr>
      </w:pPr>
    </w:p>
    <w:p w14:paraId="7D85BAAC" w14:textId="77777777" w:rsidR="008F0736" w:rsidRDefault="008F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317F7" w14:textId="77777777" w:rsidR="008F0736" w:rsidRDefault="008F0736">
      <w:pPr>
        <w:rPr>
          <w:rFonts w:hint="eastAsia"/>
        </w:rPr>
      </w:pPr>
      <w:r>
        <w:rPr>
          <w:rFonts w:hint="eastAsia"/>
        </w:rPr>
        <w:t>最后的总结：拼音的价值与意义</w:t>
      </w:r>
    </w:p>
    <w:p w14:paraId="0895246E" w14:textId="77777777" w:rsidR="008F0736" w:rsidRDefault="008F0736">
      <w:pPr>
        <w:rPr>
          <w:rFonts w:hint="eastAsia"/>
        </w:rPr>
      </w:pPr>
      <w:r>
        <w:rPr>
          <w:rFonts w:hint="eastAsia"/>
        </w:rPr>
        <w:t>“有是几”的拼音不仅是对这三个汉字发音的简单描述，更是汉语拼音系统的一个缩影。它展示了汉语拼音如何帮助我们更好地理解和使用中文，同时也在不断适应现代社会的需求，成为连接古今中外的一座重要桥梁。</w:t>
      </w:r>
    </w:p>
    <w:p w14:paraId="7FDA6049" w14:textId="77777777" w:rsidR="008F0736" w:rsidRDefault="008F0736">
      <w:pPr>
        <w:rPr>
          <w:rFonts w:hint="eastAsia"/>
        </w:rPr>
      </w:pPr>
    </w:p>
    <w:p w14:paraId="3AB667A1" w14:textId="77777777" w:rsidR="008F0736" w:rsidRDefault="008F0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AABDE" w14:textId="77ACC960" w:rsidR="00D72671" w:rsidRDefault="00D72671"/>
    <w:sectPr w:rsidR="00D7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71"/>
    <w:rsid w:val="0051200B"/>
    <w:rsid w:val="008F0736"/>
    <w:rsid w:val="00D7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D5E8-65CD-4A3D-9BF9-E8E2D5C8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