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69D95" w14:textId="77777777" w:rsidR="004835DF" w:rsidRDefault="004835DF">
      <w:pPr>
        <w:rPr>
          <w:rFonts w:hint="eastAsia"/>
        </w:rPr>
      </w:pPr>
    </w:p>
    <w:p w14:paraId="6A224DF4" w14:textId="77777777" w:rsidR="004835DF" w:rsidRDefault="004835DF">
      <w:pPr>
        <w:rPr>
          <w:rFonts w:hint="eastAsia"/>
        </w:rPr>
      </w:pPr>
      <w:r>
        <w:rPr>
          <w:rFonts w:hint="eastAsia"/>
        </w:rPr>
        <w:t>掌的拼音和组词</w:t>
      </w:r>
    </w:p>
    <w:p w14:paraId="71E01A71" w14:textId="77777777" w:rsidR="004835DF" w:rsidRDefault="004835DF">
      <w:pPr>
        <w:rPr>
          <w:rFonts w:hint="eastAsia"/>
        </w:rPr>
      </w:pPr>
      <w:r>
        <w:rPr>
          <w:rFonts w:hint="eastAsia"/>
        </w:rPr>
        <w:t>掌，这个汉字在汉语中有着丰富的含义和广泛的使用。首先从其拼音开始介绍，“掌”字的标准拼音是“zhǎng”。它属于开口呼音节，声母为“zh”，韵母为“ang”，并且是一个第三声调的汉字，发音时需要先降后升。</w:t>
      </w:r>
    </w:p>
    <w:p w14:paraId="2518D482" w14:textId="77777777" w:rsidR="004835DF" w:rsidRDefault="004835DF">
      <w:pPr>
        <w:rPr>
          <w:rFonts w:hint="eastAsia"/>
        </w:rPr>
      </w:pPr>
    </w:p>
    <w:p w14:paraId="5FF67ACF" w14:textId="77777777" w:rsidR="004835DF" w:rsidRDefault="004835DF">
      <w:pPr>
        <w:rPr>
          <w:rFonts w:hint="eastAsia"/>
        </w:rPr>
      </w:pPr>
      <w:r>
        <w:rPr>
          <w:rFonts w:hint="eastAsia"/>
        </w:rPr>
        <w:t xml:space="preserve"> </w:t>
      </w:r>
    </w:p>
    <w:p w14:paraId="54BB7247" w14:textId="77777777" w:rsidR="004835DF" w:rsidRDefault="004835DF">
      <w:pPr>
        <w:rPr>
          <w:rFonts w:hint="eastAsia"/>
        </w:rPr>
      </w:pPr>
      <w:r>
        <w:rPr>
          <w:rFonts w:hint="eastAsia"/>
        </w:rPr>
        <w:t>掌的基本含义</w:t>
      </w:r>
    </w:p>
    <w:p w14:paraId="79579B2D" w14:textId="77777777" w:rsidR="004835DF" w:rsidRDefault="004835DF">
      <w:pPr>
        <w:rPr>
          <w:rFonts w:hint="eastAsia"/>
        </w:rPr>
      </w:pPr>
      <w:r>
        <w:rPr>
          <w:rFonts w:hint="eastAsia"/>
        </w:rPr>
        <w:t>掌，作为名词时，主要指的是手心部分，即手掌。例如：“他用掌心温暖了冰冷的手。”除此之外，掌还可以指代一些具有控制、管理性质的事物，如掌握、掌管等。这些词汇中的“掌”都蕴含着管理和负责的意义。“掌”还用于一些特定的物体或结构名称中，比如鼓掌，这里指的是用手拍打以表示欢迎或赞赏的动作。</w:t>
      </w:r>
    </w:p>
    <w:p w14:paraId="75EDC0A9" w14:textId="77777777" w:rsidR="004835DF" w:rsidRDefault="004835DF">
      <w:pPr>
        <w:rPr>
          <w:rFonts w:hint="eastAsia"/>
        </w:rPr>
      </w:pPr>
    </w:p>
    <w:p w14:paraId="031BF0F5" w14:textId="77777777" w:rsidR="004835DF" w:rsidRDefault="004835DF">
      <w:pPr>
        <w:rPr>
          <w:rFonts w:hint="eastAsia"/>
        </w:rPr>
      </w:pPr>
      <w:r>
        <w:rPr>
          <w:rFonts w:hint="eastAsia"/>
        </w:rPr>
        <w:t xml:space="preserve"> </w:t>
      </w:r>
    </w:p>
    <w:p w14:paraId="712AE6A9" w14:textId="77777777" w:rsidR="004835DF" w:rsidRDefault="004835DF">
      <w:pPr>
        <w:rPr>
          <w:rFonts w:hint="eastAsia"/>
        </w:rPr>
      </w:pPr>
      <w:r>
        <w:rPr>
          <w:rFonts w:hint="eastAsia"/>
        </w:rPr>
        <w:t>掌的组词及应用实例</w:t>
      </w:r>
    </w:p>
    <w:p w14:paraId="45B9A08A" w14:textId="77777777" w:rsidR="004835DF" w:rsidRDefault="004835DF">
      <w:pPr>
        <w:rPr>
          <w:rFonts w:hint="eastAsia"/>
        </w:rPr>
      </w:pPr>
      <w:r>
        <w:rPr>
          <w:rFonts w:hint="eastAsia"/>
        </w:rPr>
        <w:t>关于“掌”的组词非常丰富，这里举几个例子进行说明。“掌握”，意为了解并能运用，如“他已经掌握了这门技术。”再比如“掌舵”，原指控制船的方向，现在多用来比喻对某项工作或事业的领导和指导作用，如“他在公司里掌舵多年，经验丰富。”“掌故”是指历史上的人物事迹、典章制度等故事，常用于文学作品之中增添文化氛围。</w:t>
      </w:r>
    </w:p>
    <w:p w14:paraId="1BB5DCB5" w14:textId="77777777" w:rsidR="004835DF" w:rsidRDefault="004835DF">
      <w:pPr>
        <w:rPr>
          <w:rFonts w:hint="eastAsia"/>
        </w:rPr>
      </w:pPr>
    </w:p>
    <w:p w14:paraId="0D14B517" w14:textId="77777777" w:rsidR="004835DF" w:rsidRDefault="004835DF">
      <w:pPr>
        <w:rPr>
          <w:rFonts w:hint="eastAsia"/>
        </w:rPr>
      </w:pPr>
      <w:r>
        <w:rPr>
          <w:rFonts w:hint="eastAsia"/>
        </w:rPr>
        <w:t xml:space="preserve"> </w:t>
      </w:r>
    </w:p>
    <w:p w14:paraId="6EA7D3D8" w14:textId="77777777" w:rsidR="004835DF" w:rsidRDefault="004835DF">
      <w:pPr>
        <w:rPr>
          <w:rFonts w:hint="eastAsia"/>
        </w:rPr>
      </w:pPr>
      <w:r>
        <w:rPr>
          <w:rFonts w:hint="eastAsia"/>
        </w:rPr>
        <w:t>掌的文化内涵</w:t>
      </w:r>
    </w:p>
    <w:p w14:paraId="45C9F427" w14:textId="77777777" w:rsidR="004835DF" w:rsidRDefault="004835DF">
      <w:pPr>
        <w:rPr>
          <w:rFonts w:hint="eastAsia"/>
        </w:rPr>
      </w:pPr>
      <w:r>
        <w:rPr>
          <w:rFonts w:hint="eastAsia"/>
        </w:rPr>
        <w:t>在中国传统文化中，“掌”不仅仅是一个简单的汉字，它还承载着深厚的文化意义。例如，在中国传统武术中，掌法是非常重要的一部分，不仅体现了武者的力量和技术，也象征着智慧和策略。“掌上明珠”这一成语，则是用来形容极为珍爱的人或物，通常用来表达父母对子女的深厚感情。</w:t>
      </w:r>
    </w:p>
    <w:p w14:paraId="2865977C" w14:textId="77777777" w:rsidR="004835DF" w:rsidRDefault="004835DF">
      <w:pPr>
        <w:rPr>
          <w:rFonts w:hint="eastAsia"/>
        </w:rPr>
      </w:pPr>
    </w:p>
    <w:p w14:paraId="00A26159" w14:textId="77777777" w:rsidR="004835DF" w:rsidRDefault="004835DF">
      <w:pPr>
        <w:rPr>
          <w:rFonts w:hint="eastAsia"/>
        </w:rPr>
      </w:pPr>
      <w:r>
        <w:rPr>
          <w:rFonts w:hint="eastAsia"/>
        </w:rPr>
        <w:t xml:space="preserve"> </w:t>
      </w:r>
    </w:p>
    <w:p w14:paraId="11E6FB4E" w14:textId="77777777" w:rsidR="004835DF" w:rsidRDefault="004835DF">
      <w:pPr>
        <w:rPr>
          <w:rFonts w:hint="eastAsia"/>
        </w:rPr>
      </w:pPr>
      <w:r>
        <w:rPr>
          <w:rFonts w:hint="eastAsia"/>
        </w:rPr>
        <w:t>最后的总结</w:t>
      </w:r>
    </w:p>
    <w:p w14:paraId="6E5830BB" w14:textId="77777777" w:rsidR="004835DF" w:rsidRDefault="004835DF">
      <w:pPr>
        <w:rPr>
          <w:rFonts w:hint="eastAsia"/>
        </w:rPr>
      </w:pPr>
      <w:r>
        <w:rPr>
          <w:rFonts w:hint="eastAsia"/>
        </w:rPr>
        <w:t>通过上述介绍，我们可以看出，“掌”字虽然看似简单，但它在语言文字中的地位十分重要。无论是作为身体部位的描述，还是作为动词表达控制、管理的意思，亦或是其在文化传统中的象征意义，“掌”都有着不可忽视的作用。通过对“掌”的拼音学习以及对其多种组词的理解，我们不仅能更好地掌握汉语知识，也能更深入地体会到中华文化的博大精深。</w:t>
      </w:r>
    </w:p>
    <w:p w14:paraId="1A801D06" w14:textId="77777777" w:rsidR="004835DF" w:rsidRDefault="004835DF">
      <w:pPr>
        <w:rPr>
          <w:rFonts w:hint="eastAsia"/>
        </w:rPr>
      </w:pPr>
    </w:p>
    <w:p w14:paraId="79E3832D" w14:textId="77777777" w:rsidR="004835DF" w:rsidRDefault="004835DF">
      <w:pPr>
        <w:rPr>
          <w:rFonts w:hint="eastAsia"/>
        </w:rPr>
      </w:pPr>
      <w:r>
        <w:rPr>
          <w:rFonts w:hint="eastAsia"/>
        </w:rPr>
        <w:t xml:space="preserve"> </w:t>
      </w:r>
    </w:p>
    <w:p w14:paraId="33440CF7" w14:textId="77777777" w:rsidR="004835DF" w:rsidRDefault="004835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17CE16" w14:textId="4611C875" w:rsidR="00391B1B" w:rsidRDefault="00391B1B"/>
    <w:sectPr w:rsidR="00391B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B1B"/>
    <w:rsid w:val="00391B1B"/>
    <w:rsid w:val="004835DF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CACD90-0B68-42D1-BD41-0556F9378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1B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1B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1B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1B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1B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1B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1B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1B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1B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1B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1B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1B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1B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1B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1B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1B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1B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1B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1B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1B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1B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1B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1B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1B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1B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1B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1B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1B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1B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2025-04-06T14:52:00Z</dcterms:created>
  <dcterms:modified xsi:type="dcterms:W3CDTF">2025-04-06T14:52:00Z</dcterms:modified>
</cp:coreProperties>
</file>