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5B5E" w14:textId="77777777" w:rsidR="008A11E1" w:rsidRDefault="008A11E1">
      <w:pPr>
        <w:rPr>
          <w:rFonts w:hint="eastAsia"/>
        </w:rPr>
      </w:pPr>
      <w:r>
        <w:rPr>
          <w:rFonts w:hint="eastAsia"/>
        </w:rPr>
        <w:t>Yue Fu（月符的拼音）</w:t>
      </w:r>
    </w:p>
    <w:p w14:paraId="7A977ACC" w14:textId="77777777" w:rsidR="008A11E1" w:rsidRDefault="008A11E1">
      <w:pPr>
        <w:rPr>
          <w:rFonts w:hint="eastAsia"/>
        </w:rPr>
      </w:pPr>
      <w:r>
        <w:rPr>
          <w:rFonts w:hint="eastAsia"/>
        </w:rPr>
        <w:t>“Yue Fu”在汉语中代表着一种与月亮相关的神秘符号或图案，它并非广泛使用的正式术语，而是在特定的文化语境或者虚构作品中可能被提及的概念。在深入探讨之前，需要澄清的是，“月符”这个词并不对应于任何传统中国文字学中的标准词汇。然而，在想象的空间里，我们可以赋予这个词语以丰富的含义。</w:t>
      </w:r>
    </w:p>
    <w:p w14:paraId="0D3AC728" w14:textId="77777777" w:rsidR="008A11E1" w:rsidRDefault="008A11E1">
      <w:pPr>
        <w:rPr>
          <w:rFonts w:hint="eastAsia"/>
        </w:rPr>
      </w:pPr>
    </w:p>
    <w:p w14:paraId="77BCAE40" w14:textId="77777777" w:rsidR="008A11E1" w:rsidRDefault="008A1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321E4" w14:textId="77777777" w:rsidR="008A11E1" w:rsidRDefault="008A11E1">
      <w:pPr>
        <w:rPr>
          <w:rFonts w:hint="eastAsia"/>
        </w:rPr>
      </w:pPr>
      <w:r>
        <w:rPr>
          <w:rFonts w:hint="eastAsia"/>
        </w:rPr>
        <w:t>月符：文化背景中的隐喻</w:t>
      </w:r>
    </w:p>
    <w:p w14:paraId="52475512" w14:textId="77777777" w:rsidR="008A11E1" w:rsidRDefault="008A11E1">
      <w:pPr>
        <w:rPr>
          <w:rFonts w:hint="eastAsia"/>
        </w:rPr>
      </w:pPr>
      <w:r>
        <w:rPr>
          <w:rFonts w:hint="eastAsia"/>
        </w:rPr>
        <w:t>在一些东方文化的传说和故事中，月亮常常被视为一个充满神秘色彩的存在，象征着变化、永恒以及女性特质等。如果存在所谓的“月符”，那么它可以被理解为一种用于表达这些概念的艺术形式或符号系统。这种符号或许会出现在古老的文献、民间传说、或是现代的文学创作和影视剧中，作为一种特殊的图腾或者咒语，用以传达人与自然之间微妙的关系。</w:t>
      </w:r>
    </w:p>
    <w:p w14:paraId="6E2F09B1" w14:textId="77777777" w:rsidR="008A11E1" w:rsidRDefault="008A11E1">
      <w:pPr>
        <w:rPr>
          <w:rFonts w:hint="eastAsia"/>
        </w:rPr>
      </w:pPr>
    </w:p>
    <w:p w14:paraId="4715E683" w14:textId="77777777" w:rsidR="008A11E1" w:rsidRDefault="008A1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C196A" w14:textId="77777777" w:rsidR="008A11E1" w:rsidRDefault="008A11E1">
      <w:pPr>
        <w:rPr>
          <w:rFonts w:hint="eastAsia"/>
        </w:rPr>
      </w:pPr>
      <w:r>
        <w:rPr>
          <w:rFonts w:hint="eastAsia"/>
        </w:rPr>
        <w:t>月符：艺术表达与视觉设计</w:t>
      </w:r>
    </w:p>
    <w:p w14:paraId="3D73724A" w14:textId="77777777" w:rsidR="008A11E1" w:rsidRDefault="008A11E1">
      <w:pPr>
        <w:rPr>
          <w:rFonts w:hint="eastAsia"/>
        </w:rPr>
      </w:pPr>
      <w:r>
        <w:rPr>
          <w:rFonts w:hint="eastAsia"/>
        </w:rPr>
        <w:t>从艺术的角度来看，“月符”可以是艺术家用来描绘月亮影响下的世界的一种独特方式。它可能是绘画、雕塑或者其他任何形式的艺术作品中的一部分，通过线条、形状、颜色来传递月亮所蕴含的情感和氛围。设计师们也可能受到启发，将“月符”的元素融入到服装、饰品甚至建筑的设计当中，创造出既具美感又富有深意的作品。</w:t>
      </w:r>
    </w:p>
    <w:p w14:paraId="07C24E79" w14:textId="77777777" w:rsidR="008A11E1" w:rsidRDefault="008A11E1">
      <w:pPr>
        <w:rPr>
          <w:rFonts w:hint="eastAsia"/>
        </w:rPr>
      </w:pPr>
    </w:p>
    <w:p w14:paraId="43C3EDA3" w14:textId="77777777" w:rsidR="008A11E1" w:rsidRDefault="008A1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E4300" w14:textId="77777777" w:rsidR="008A11E1" w:rsidRDefault="008A11E1">
      <w:pPr>
        <w:rPr>
          <w:rFonts w:hint="eastAsia"/>
        </w:rPr>
      </w:pPr>
      <w:r>
        <w:rPr>
          <w:rFonts w:hint="eastAsia"/>
        </w:rPr>
        <w:t>月符：现代幻想文学中的角色</w:t>
      </w:r>
    </w:p>
    <w:p w14:paraId="4326D80A" w14:textId="77777777" w:rsidR="008A11E1" w:rsidRDefault="008A11E1">
      <w:pPr>
        <w:rPr>
          <w:rFonts w:hint="eastAsia"/>
        </w:rPr>
      </w:pPr>
      <w:r>
        <w:rPr>
          <w:rFonts w:hint="eastAsia"/>
        </w:rPr>
        <w:t>在当代的奇幻小说和角色扮演游戏中，“月符”往往扮演着重要的角色。它们可能是魔法咒文、宝藏线索或者是连接不同世界的桥梁。作者们利用这一概念构建出复杂的故事线，让读者沉浸在一个个由想象力编织而成的世界里。对于游戏开发者而言，“月符”则成为了一种增加游戏深度和趣味性的工具，玩家可以通过解谜、探索来发现隐藏在游戏角落里的秘密。</w:t>
      </w:r>
    </w:p>
    <w:p w14:paraId="203AD85B" w14:textId="77777777" w:rsidR="008A11E1" w:rsidRDefault="008A11E1">
      <w:pPr>
        <w:rPr>
          <w:rFonts w:hint="eastAsia"/>
        </w:rPr>
      </w:pPr>
    </w:p>
    <w:p w14:paraId="44C8E7F1" w14:textId="77777777" w:rsidR="008A11E1" w:rsidRDefault="008A1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37809" w14:textId="77777777" w:rsidR="008A11E1" w:rsidRDefault="008A11E1">
      <w:pPr>
        <w:rPr>
          <w:rFonts w:hint="eastAsia"/>
        </w:rPr>
      </w:pPr>
      <w:r>
        <w:rPr>
          <w:rFonts w:hint="eastAsia"/>
        </w:rPr>
        <w:t>最后的总结</w:t>
      </w:r>
    </w:p>
    <w:p w14:paraId="0913EC75" w14:textId="77777777" w:rsidR="008A11E1" w:rsidRDefault="008A11E1">
      <w:pPr>
        <w:rPr>
          <w:rFonts w:hint="eastAsia"/>
        </w:rPr>
      </w:pPr>
      <w:r>
        <w:rPr>
          <w:rFonts w:hint="eastAsia"/>
        </w:rPr>
        <w:t>虽然“Yue Fu”并不是一个现实中明确存在的事物，但通过对它的讨论，我们得以窥见人类对月亮无尽的好奇心和创造力。无论是作为文化象征、艺术灵感来源还是叙事工具，“月符”都承载着人们对未知世界的向往和探索精神。在这个过程中，我们不仅能够感受到传统文化的魅力，也能见证现代社会如何重新诠释古老的理念，创造出全新的故事和体验。</w:t>
      </w:r>
    </w:p>
    <w:p w14:paraId="5C93A10F" w14:textId="77777777" w:rsidR="008A11E1" w:rsidRDefault="008A11E1">
      <w:pPr>
        <w:rPr>
          <w:rFonts w:hint="eastAsia"/>
        </w:rPr>
      </w:pPr>
    </w:p>
    <w:p w14:paraId="7DFE794A" w14:textId="77777777" w:rsidR="008A11E1" w:rsidRDefault="008A1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3615B" w14:textId="2696B084" w:rsidR="00824965" w:rsidRDefault="00824965"/>
    <w:sectPr w:rsidR="0082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65"/>
    <w:rsid w:val="00576D25"/>
    <w:rsid w:val="00824965"/>
    <w:rsid w:val="008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ED152-BF43-4D8A-884E-F2E95CCD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