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D0D7" w14:textId="77777777" w:rsidR="00E91955" w:rsidRDefault="00E91955">
      <w:pPr>
        <w:rPr>
          <w:rFonts w:hint="eastAsia"/>
        </w:rPr>
      </w:pPr>
      <w:r>
        <w:rPr>
          <w:rFonts w:hint="eastAsia"/>
        </w:rPr>
        <w:t>月亮的拼音怎么拼呢</w:t>
      </w:r>
    </w:p>
    <w:p w14:paraId="1E87E155" w14:textId="77777777" w:rsidR="00E91955" w:rsidRDefault="00E91955">
      <w:pPr>
        <w:rPr>
          <w:rFonts w:hint="eastAsia"/>
        </w:rPr>
      </w:pPr>
      <w:r>
        <w:rPr>
          <w:rFonts w:hint="eastAsia"/>
        </w:rPr>
        <w:t>在汉语拼音系统中，月亮这两个字的拼音是 "yuè liàng"。汉语拼音是一种用来表示汉字读音的标准化系统，它使用拉丁字母来为汉字注音，这使得非母语者更容易学习和理解中文。拼音不仅对于初学者非常重要，而且在中国的教育体系中也占据着重要的地位，帮助孩子们正确地发音和认读汉字。</w:t>
      </w:r>
    </w:p>
    <w:p w14:paraId="641DBE36" w14:textId="77777777" w:rsidR="00E91955" w:rsidRDefault="00E91955">
      <w:pPr>
        <w:rPr>
          <w:rFonts w:hint="eastAsia"/>
        </w:rPr>
      </w:pPr>
    </w:p>
    <w:p w14:paraId="60AFCEB5" w14:textId="77777777" w:rsidR="00E91955" w:rsidRDefault="00E919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A2306" w14:textId="77777777" w:rsidR="00E91955" w:rsidRDefault="00E91955">
      <w:pPr>
        <w:rPr>
          <w:rFonts w:hint="eastAsia"/>
        </w:rPr>
      </w:pPr>
      <w:r>
        <w:rPr>
          <w:rFonts w:hint="eastAsia"/>
        </w:rPr>
        <w:t>探索“月”的拼音</w:t>
      </w:r>
    </w:p>
    <w:p w14:paraId="70F6CA65" w14:textId="77777777" w:rsidR="00E91955" w:rsidRDefault="00E91955">
      <w:pPr>
        <w:rPr>
          <w:rFonts w:hint="eastAsia"/>
        </w:rPr>
      </w:pPr>
      <w:r>
        <w:rPr>
          <w:rFonts w:hint="eastAsia"/>
        </w:rPr>
        <w:t>"月" 的拼音是 "yuè"。这个音节包含了两个部分：韵母 "üe" 和声调符号。在书写时，“ü”上的两个点通常会被省略，尤其是在手写的时候，因为 “y” 和 “ü” 在一起时，根据拼音规则，两点可以被省略。但为了准确性，在正式的或印刷材料中，应该保留这两个点。"yuè" 是一个第四声，意味着音调要从高降到低，表达出一种果断和明确的感觉。</w:t>
      </w:r>
    </w:p>
    <w:p w14:paraId="37D68AEE" w14:textId="77777777" w:rsidR="00E91955" w:rsidRDefault="00E91955">
      <w:pPr>
        <w:rPr>
          <w:rFonts w:hint="eastAsia"/>
        </w:rPr>
      </w:pPr>
    </w:p>
    <w:p w14:paraId="5CED3473" w14:textId="77777777" w:rsidR="00E91955" w:rsidRDefault="00E919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3EFFD" w14:textId="77777777" w:rsidR="00E91955" w:rsidRDefault="00E91955">
      <w:pPr>
        <w:rPr>
          <w:rFonts w:hint="eastAsia"/>
        </w:rPr>
      </w:pPr>
      <w:r>
        <w:rPr>
          <w:rFonts w:hint="eastAsia"/>
        </w:rPr>
        <w:t>了解“亮”的拼音</w:t>
      </w:r>
    </w:p>
    <w:p w14:paraId="7D9FF441" w14:textId="77777777" w:rsidR="00E91955" w:rsidRDefault="00E91955">
      <w:pPr>
        <w:rPr>
          <w:rFonts w:hint="eastAsia"/>
        </w:rPr>
      </w:pPr>
      <w:r>
        <w:rPr>
          <w:rFonts w:hint="eastAsia"/>
        </w:rPr>
        <w:t>接着来看 "亮" 字，它的拼音是 "liàng"。这个音节由声母 "l" 和韵母 "iàng" 组成，同样带有声调符号。"liàng" 也是一个第四声，所以其发音方式与 "yuè" 相似，都要有明显的降调。"亮" 字常常用来描述光亮、明亮的意思，因此当提到 "月亮" 时，人们往往会联想到夜晚天空中的那个发光体。</w:t>
      </w:r>
    </w:p>
    <w:p w14:paraId="1856FF54" w14:textId="77777777" w:rsidR="00E91955" w:rsidRDefault="00E91955">
      <w:pPr>
        <w:rPr>
          <w:rFonts w:hint="eastAsia"/>
        </w:rPr>
      </w:pPr>
    </w:p>
    <w:p w14:paraId="4CC69290" w14:textId="77777777" w:rsidR="00E91955" w:rsidRDefault="00E919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7048A" w14:textId="77777777" w:rsidR="00E91955" w:rsidRDefault="00E91955">
      <w:pPr>
        <w:rPr>
          <w:rFonts w:hint="eastAsia"/>
        </w:rPr>
      </w:pPr>
      <w:r>
        <w:rPr>
          <w:rFonts w:hint="eastAsia"/>
        </w:rPr>
        <w:t>拼音的作用和意义</w:t>
      </w:r>
    </w:p>
    <w:p w14:paraId="5D559AA4" w14:textId="77777777" w:rsidR="00E91955" w:rsidRDefault="00E91955">
      <w:pPr>
        <w:rPr>
          <w:rFonts w:hint="eastAsia"/>
        </w:rPr>
      </w:pPr>
      <w:r>
        <w:rPr>
          <w:rFonts w:hint="eastAsia"/>
        </w:rPr>
        <w:t>汉语拼音不仅仅是为了标注汉字的发音而存在，它还有助于提高普通话的普及度和标准性。对于中国的学生来说，掌握正确的拼音是学习汉字发音和阅读写作技能的基础。而对于外国学习者而言，拼音则是开启中文语言世界的一把钥匙。通过学习像 "yuè liàng" 这样的拼音，学习者能够更加准确地模仿母语者的发音，从而更好地融入中文交流环境。</w:t>
      </w:r>
    </w:p>
    <w:p w14:paraId="6B37EA96" w14:textId="77777777" w:rsidR="00E91955" w:rsidRDefault="00E91955">
      <w:pPr>
        <w:rPr>
          <w:rFonts w:hint="eastAsia"/>
        </w:rPr>
      </w:pPr>
    </w:p>
    <w:p w14:paraId="45E120A8" w14:textId="77777777" w:rsidR="00E91955" w:rsidRDefault="00E919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C4218" w14:textId="77777777" w:rsidR="00E91955" w:rsidRDefault="00E91955">
      <w:pPr>
        <w:rPr>
          <w:rFonts w:hint="eastAsia"/>
        </w:rPr>
      </w:pPr>
      <w:r>
        <w:rPr>
          <w:rFonts w:hint="eastAsia"/>
        </w:rPr>
        <w:t>最后的总结</w:t>
      </w:r>
    </w:p>
    <w:p w14:paraId="5FB5FDF7" w14:textId="77777777" w:rsidR="00E91955" w:rsidRDefault="00E91955">
      <w:pPr>
        <w:rPr>
          <w:rFonts w:hint="eastAsia"/>
        </w:rPr>
      </w:pPr>
      <w:r>
        <w:rPr>
          <w:rFonts w:hint="eastAsia"/>
        </w:rPr>
        <w:t>月亮的拼音是 "yuè liàng"，其中每个字符都有其独特的发音特点。通过理解和练习这些拼音，无论是中文学习者还是对外汉语教学的教师，都能够更有效地传授和学习关于月亮以及更多汉字的知识。同时，这也提醒我们，尽管汉字复杂多样，但借助拼音这一工具，我们可以跨越障碍，深入探究中文的魅力。</w:t>
      </w:r>
    </w:p>
    <w:p w14:paraId="2CAB67CF" w14:textId="77777777" w:rsidR="00E91955" w:rsidRDefault="00E91955">
      <w:pPr>
        <w:rPr>
          <w:rFonts w:hint="eastAsia"/>
        </w:rPr>
      </w:pPr>
    </w:p>
    <w:p w14:paraId="721F05AB" w14:textId="77777777" w:rsidR="00E91955" w:rsidRDefault="00E91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30B03" w14:textId="46BA3F66" w:rsidR="000B523D" w:rsidRDefault="000B523D"/>
    <w:sectPr w:rsidR="000B5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3D"/>
    <w:rsid w:val="000B523D"/>
    <w:rsid w:val="00576D25"/>
    <w:rsid w:val="00E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8A293-4C5A-4A22-956A-CD6F212F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