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661E" w14:textId="77777777" w:rsidR="00311494" w:rsidRDefault="00311494">
      <w:pPr>
        <w:rPr>
          <w:rFonts w:hint="eastAsia"/>
        </w:rPr>
      </w:pPr>
      <w:r>
        <w:rPr>
          <w:rFonts w:hint="eastAsia"/>
        </w:rPr>
        <w:t>孕育的拼音：yuàn yùn</w:t>
      </w:r>
    </w:p>
    <w:p w14:paraId="5BDBFE7D" w14:textId="77777777" w:rsidR="00311494" w:rsidRDefault="00311494">
      <w:pPr>
        <w:rPr>
          <w:rFonts w:hint="eastAsia"/>
        </w:rPr>
      </w:pPr>
      <w:r>
        <w:rPr>
          <w:rFonts w:hint="eastAsia"/>
        </w:rPr>
        <w:t>“孕育”这个词，充满了生命和希望的气息。它不仅仅是生物学上的一个过程，更是一个象征着新生、成长和变化的概念。在汉语中，“孕育”的拼音是“yuàn yùn”，这两个字组合在一起，描绘了一幅充满生机的画面。</w:t>
      </w:r>
    </w:p>
    <w:p w14:paraId="326C723C" w14:textId="77777777" w:rsidR="00311494" w:rsidRDefault="00311494">
      <w:pPr>
        <w:rPr>
          <w:rFonts w:hint="eastAsia"/>
        </w:rPr>
      </w:pPr>
    </w:p>
    <w:p w14:paraId="610F4CC5" w14:textId="77777777" w:rsidR="00311494" w:rsidRDefault="00311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36F22" w14:textId="77777777" w:rsidR="00311494" w:rsidRDefault="00311494">
      <w:pPr>
        <w:rPr>
          <w:rFonts w:hint="eastAsia"/>
        </w:rPr>
      </w:pPr>
      <w:r>
        <w:rPr>
          <w:rFonts w:hint="eastAsia"/>
        </w:rPr>
        <w:t>自然界的孕育</w:t>
      </w:r>
    </w:p>
    <w:p w14:paraId="594B06A6" w14:textId="77777777" w:rsidR="00311494" w:rsidRDefault="00311494">
      <w:pPr>
        <w:rPr>
          <w:rFonts w:hint="eastAsia"/>
        </w:rPr>
      </w:pPr>
      <w:r>
        <w:rPr>
          <w:rFonts w:hint="eastAsia"/>
        </w:rPr>
        <w:t>在自然界里，孕育是指植物播种后，在适宜的温度、湿度等条件下发芽生长；或是动物体内卵子受精后逐渐发育成新的个体。这个过程需要时间，也需要环境的支持。例如，春天来临时，大地回暖，种子开始在土壤中吸收水分和养分，胚芽慢慢破壳而出，向着阳光伸展。同样的，对于哺乳动物而言，胚胎在母体子宫内通过胎盘获得营养和氧气，经过一定时期的发育，最终诞生为新生命。</w:t>
      </w:r>
    </w:p>
    <w:p w14:paraId="0C289490" w14:textId="77777777" w:rsidR="00311494" w:rsidRDefault="00311494">
      <w:pPr>
        <w:rPr>
          <w:rFonts w:hint="eastAsia"/>
        </w:rPr>
      </w:pPr>
    </w:p>
    <w:p w14:paraId="7BA7C646" w14:textId="77777777" w:rsidR="00311494" w:rsidRDefault="00311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77F5C" w14:textId="77777777" w:rsidR="00311494" w:rsidRDefault="00311494">
      <w:pPr>
        <w:rPr>
          <w:rFonts w:hint="eastAsia"/>
        </w:rPr>
      </w:pPr>
      <w:r>
        <w:rPr>
          <w:rFonts w:hint="eastAsia"/>
        </w:rPr>
        <w:t>人类社会中的孕育</w:t>
      </w:r>
    </w:p>
    <w:p w14:paraId="3958635C" w14:textId="77777777" w:rsidR="00311494" w:rsidRDefault="00311494">
      <w:pPr>
        <w:rPr>
          <w:rFonts w:hint="eastAsia"/>
        </w:rPr>
      </w:pPr>
      <w:r>
        <w:rPr>
          <w:rFonts w:hint="eastAsia"/>
        </w:rPr>
        <w:t>在人类社会中，孕育往往被赋予了更加深刻的意义。除了指代生理上的怀孕生子之外，也用来形容一种创造或培养的过程。比如，科学家们在实验室里精心设计实验，耐心等待研究成果的出现；艺术家们则用他们的灵感和技巧去孕育作品，直到它们能够展现给世人。无论是教育下一代还是推动科技进步，都是社会孕育新事物的方式。</w:t>
      </w:r>
    </w:p>
    <w:p w14:paraId="0CB20B2C" w14:textId="77777777" w:rsidR="00311494" w:rsidRDefault="00311494">
      <w:pPr>
        <w:rPr>
          <w:rFonts w:hint="eastAsia"/>
        </w:rPr>
      </w:pPr>
    </w:p>
    <w:p w14:paraId="6B047B5E" w14:textId="77777777" w:rsidR="00311494" w:rsidRDefault="00311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FB90D" w14:textId="77777777" w:rsidR="00311494" w:rsidRDefault="00311494">
      <w:pPr>
        <w:rPr>
          <w:rFonts w:hint="eastAsia"/>
        </w:rPr>
      </w:pPr>
      <w:r>
        <w:rPr>
          <w:rFonts w:hint="eastAsia"/>
        </w:rPr>
        <w:t>文化和精神层面的孕育</w:t>
      </w:r>
    </w:p>
    <w:p w14:paraId="6A0F6050" w14:textId="77777777" w:rsidR="00311494" w:rsidRDefault="00311494">
      <w:pPr>
        <w:rPr>
          <w:rFonts w:hint="eastAsia"/>
        </w:rPr>
      </w:pPr>
      <w:r>
        <w:rPr>
          <w:rFonts w:hint="eastAsia"/>
        </w:rPr>
        <w:t>从文化和精神的角度看，孕育体现了一种传承与创新的力量。文化传统就像是一颗颗古老的种子，在历史的长河中不断被传递下来，并且在每个时代的土壤里扎根发芽，长成新的枝叶。每一个民族都有其独特的文化遗产，这些遗产不仅包括物质形式的艺术品、建筑等，更重要的是那些无形的价值观、信仰体系以及生活方式。而精神上的孕育，则更多地体现在个人的思想发展上，人们通过阅读、交流等方式汲取知识，进而形成自己对世界的理解和态度。</w:t>
      </w:r>
    </w:p>
    <w:p w14:paraId="6810125B" w14:textId="77777777" w:rsidR="00311494" w:rsidRDefault="00311494">
      <w:pPr>
        <w:rPr>
          <w:rFonts w:hint="eastAsia"/>
        </w:rPr>
      </w:pPr>
    </w:p>
    <w:p w14:paraId="66A7C2FA" w14:textId="77777777" w:rsidR="00311494" w:rsidRDefault="00311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2A003" w14:textId="77777777" w:rsidR="00311494" w:rsidRDefault="00311494">
      <w:pPr>
        <w:rPr>
          <w:rFonts w:hint="eastAsia"/>
        </w:rPr>
      </w:pPr>
      <w:r>
        <w:rPr>
          <w:rFonts w:hint="eastAsia"/>
        </w:rPr>
        <w:t>最后的总结</w:t>
      </w:r>
    </w:p>
    <w:p w14:paraId="3E00D31C" w14:textId="77777777" w:rsidR="00311494" w:rsidRDefault="00311494">
      <w:pPr>
        <w:rPr>
          <w:rFonts w:hint="eastAsia"/>
        </w:rPr>
      </w:pPr>
      <w:r>
        <w:rPr>
          <w:rFonts w:hint="eastAsia"/>
        </w:rPr>
        <w:t>“孕育”是一个广泛而又深邃的概念，它连接着过去与未来，体现了生命的循环不息。无论是在大自然、人类社会还是文化精神领域，“孕育”都代表着一种积极向上的力量，激励着我们去探索未知，迎接挑战，共同创造美好的明天。当我们提到“yuàn yùn”时，不妨停下来思考一下，身边有哪些正在发生或者即将发生的孕育故事呢？</w:t>
      </w:r>
    </w:p>
    <w:p w14:paraId="2C2ED166" w14:textId="77777777" w:rsidR="00311494" w:rsidRDefault="00311494">
      <w:pPr>
        <w:rPr>
          <w:rFonts w:hint="eastAsia"/>
        </w:rPr>
      </w:pPr>
    </w:p>
    <w:p w14:paraId="4D2FE7A7" w14:textId="77777777" w:rsidR="00311494" w:rsidRDefault="00311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5EE40" w14:textId="1B23F30D" w:rsidR="00F92A66" w:rsidRDefault="00F92A66"/>
    <w:sectPr w:rsidR="00F92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66"/>
    <w:rsid w:val="00311494"/>
    <w:rsid w:val="00576D25"/>
    <w:rsid w:val="00F9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B5777-995E-44BC-BEF5-9A3E2644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A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A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A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A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A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A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A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A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A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A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A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A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A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A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A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A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A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