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F70F" w14:textId="77777777" w:rsidR="00F455CF" w:rsidRDefault="00F455CF">
      <w:pPr>
        <w:rPr>
          <w:rFonts w:hint="eastAsia"/>
        </w:rPr>
      </w:pPr>
      <w:r>
        <w:rPr>
          <w:rFonts w:hint="eastAsia"/>
        </w:rPr>
        <w:t>咱的部首和的拼音</w:t>
      </w:r>
    </w:p>
    <w:p w14:paraId="7AF93EB8" w14:textId="77777777" w:rsidR="00F455CF" w:rsidRDefault="00F455CF">
      <w:pPr>
        <w:rPr>
          <w:rFonts w:hint="eastAsia"/>
        </w:rPr>
      </w:pPr>
      <w:r>
        <w:rPr>
          <w:rFonts w:hint="eastAsia"/>
        </w:rPr>
        <w:t>汉字是中华文化的瑰宝，每一个字都蕴含着丰富的历史与文化内涵。以“咱”为例，这个字不仅在口语交流中扮演了重要角色，其结构也体现了汉字构造的独特智慧。“咱”的部首为“亻”，意为人旁，而它的拼音是 “zán”。通过深入探讨“咱”的部首和拼音，我们可以一窥汉字构造的艺术。</w:t>
      </w:r>
    </w:p>
    <w:p w14:paraId="4EA8CF0A" w14:textId="77777777" w:rsidR="00F455CF" w:rsidRDefault="00F455CF">
      <w:pPr>
        <w:rPr>
          <w:rFonts w:hint="eastAsia"/>
        </w:rPr>
      </w:pPr>
    </w:p>
    <w:p w14:paraId="670DD6ED" w14:textId="77777777" w:rsidR="00F455CF" w:rsidRDefault="00F45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058B0" w14:textId="77777777" w:rsidR="00F455CF" w:rsidRDefault="00F455CF">
      <w:pPr>
        <w:rPr>
          <w:rFonts w:hint="eastAsia"/>
        </w:rPr>
      </w:pPr>
      <w:r>
        <w:rPr>
          <w:rFonts w:hint="eastAsia"/>
        </w:rPr>
        <w:t>部首：人旁的重要性</w:t>
      </w:r>
    </w:p>
    <w:p w14:paraId="41042D4E" w14:textId="77777777" w:rsidR="00F455CF" w:rsidRDefault="00F455CF">
      <w:pPr>
        <w:rPr>
          <w:rFonts w:hint="eastAsia"/>
        </w:rPr>
      </w:pPr>
      <w:r>
        <w:rPr>
          <w:rFonts w:hint="eastAsia"/>
        </w:rPr>
        <w:t>“亻”作为“咱”的部首，代表着人，这不仅是对人类本身的象征，还反映了中国人对于人际关系和社会交往的重视。在中国古代，人们相信个人的存在离不开群体，个体价值的实现往往依赖于集体的支持和认可。因此，“亻”部的使用，在一定程度上揭示了汉语使用者对于社会性和人际联系的理解。当“亻”与其他部分组合时，常常表示人与人之间的关系或人的行为动作。</w:t>
      </w:r>
    </w:p>
    <w:p w14:paraId="4BDD4850" w14:textId="77777777" w:rsidR="00F455CF" w:rsidRDefault="00F455CF">
      <w:pPr>
        <w:rPr>
          <w:rFonts w:hint="eastAsia"/>
        </w:rPr>
      </w:pPr>
    </w:p>
    <w:p w14:paraId="4A3AB173" w14:textId="77777777" w:rsidR="00F455CF" w:rsidRDefault="00F45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CCB9B" w14:textId="77777777" w:rsidR="00F455CF" w:rsidRDefault="00F455CF">
      <w:pPr>
        <w:rPr>
          <w:rFonts w:hint="eastAsia"/>
        </w:rPr>
      </w:pPr>
      <w:r>
        <w:rPr>
          <w:rFonts w:hint="eastAsia"/>
        </w:rPr>
        <w:t>拼音：“咱”的发音之旅</w:t>
      </w:r>
    </w:p>
    <w:p w14:paraId="4F83EE4D" w14:textId="77777777" w:rsidR="00F455CF" w:rsidRDefault="00F455CF">
      <w:pPr>
        <w:rPr>
          <w:rFonts w:hint="eastAsia"/>
        </w:rPr>
      </w:pPr>
      <w:r>
        <w:rPr>
          <w:rFonts w:hint="eastAsia"/>
        </w:rPr>
        <w:t>“咱”的拼音是“zán”，它是一个多音字，但在现代标准汉语中通常读作轻声，代表第一人称复数代词，相当于英语中的“we”（我们）。这种发音简单明快，便于快速交流，体现了汉语简洁实用的特点。同时，由于汉语方言众多，“咱”的实际发音在不同地区可能会有所变化，但普通话中的发音是比较统一的。</w:t>
      </w:r>
    </w:p>
    <w:p w14:paraId="778D432C" w14:textId="77777777" w:rsidR="00F455CF" w:rsidRDefault="00F455CF">
      <w:pPr>
        <w:rPr>
          <w:rFonts w:hint="eastAsia"/>
        </w:rPr>
      </w:pPr>
    </w:p>
    <w:p w14:paraId="7F7BF23F" w14:textId="77777777" w:rsidR="00F455CF" w:rsidRDefault="00F45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7FD24" w14:textId="77777777" w:rsidR="00F455CF" w:rsidRDefault="00F455CF">
      <w:pPr>
        <w:rPr>
          <w:rFonts w:hint="eastAsia"/>
        </w:rPr>
      </w:pPr>
      <w:r>
        <w:rPr>
          <w:rFonts w:hint="eastAsia"/>
        </w:rPr>
        <w:t>文化和语境下的“咱”</w:t>
      </w:r>
    </w:p>
    <w:p w14:paraId="67D52D80" w14:textId="77777777" w:rsidR="00F455CF" w:rsidRDefault="00F455CF">
      <w:pPr>
        <w:rPr>
          <w:rFonts w:hint="eastAsia"/>
        </w:rPr>
      </w:pPr>
      <w:r>
        <w:rPr>
          <w:rFonts w:hint="eastAsia"/>
        </w:rPr>
        <w:t>在不同的文化和语境下，“咱”字有着独特的意义和用法。它是亲密、团结的标志，用于朋友之间或者家庭成员之间的对话，表达出一种亲近感。在一些地方方言中，“咱”甚至可以用来代替“我”，显示出说话者希望融入对方的意愿，或是强调共同的身份认同。“咱”字还出现在一些传统文学作品和民间故事里，成为连接过去与现在的情感纽带。</w:t>
      </w:r>
    </w:p>
    <w:p w14:paraId="34B3BF30" w14:textId="77777777" w:rsidR="00F455CF" w:rsidRDefault="00F455CF">
      <w:pPr>
        <w:rPr>
          <w:rFonts w:hint="eastAsia"/>
        </w:rPr>
      </w:pPr>
    </w:p>
    <w:p w14:paraId="01FFE1A4" w14:textId="77777777" w:rsidR="00F455CF" w:rsidRDefault="00F45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B6A24" w14:textId="77777777" w:rsidR="00F455CF" w:rsidRDefault="00F455CF">
      <w:pPr>
        <w:rPr>
          <w:rFonts w:hint="eastAsia"/>
        </w:rPr>
      </w:pPr>
      <w:r>
        <w:rPr>
          <w:rFonts w:hint="eastAsia"/>
        </w:rPr>
        <w:t>最后的总结</w:t>
      </w:r>
    </w:p>
    <w:p w14:paraId="2A60342B" w14:textId="77777777" w:rsidR="00F455CF" w:rsidRDefault="00F455CF">
      <w:pPr>
        <w:rPr>
          <w:rFonts w:hint="eastAsia"/>
        </w:rPr>
      </w:pPr>
      <w:r>
        <w:rPr>
          <w:rFonts w:hint="eastAsia"/>
        </w:rPr>
        <w:t>“咱”的部首“亻”和拼音“zán”不仅反映了汉字构造的基本原理，而且承载了深厚的文化意义。通过研究这样一个看似简单的汉字，我们可以更深刻地理解中华文化中关于人际关系和社会性的观念。同时，这也提醒我们在全球化日益加深的今天，不要忘记传承和发展自己民族的语言文字，因为它们是我们身份认同的重要组成部分。</w:t>
      </w:r>
    </w:p>
    <w:p w14:paraId="60EB7031" w14:textId="77777777" w:rsidR="00F455CF" w:rsidRDefault="00F455CF">
      <w:pPr>
        <w:rPr>
          <w:rFonts w:hint="eastAsia"/>
        </w:rPr>
      </w:pPr>
    </w:p>
    <w:p w14:paraId="6D6B69CE" w14:textId="77777777" w:rsidR="00F455CF" w:rsidRDefault="00F45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9E726" w14:textId="433BEFCD" w:rsidR="009A4E4D" w:rsidRDefault="009A4E4D"/>
    <w:sectPr w:rsidR="009A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4D"/>
    <w:rsid w:val="00576D25"/>
    <w:rsid w:val="009A4E4D"/>
    <w:rsid w:val="00F4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778E0-4342-4630-8CFD-D311EE11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