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4BF3" w14:textId="77777777" w:rsidR="00533D25" w:rsidRDefault="00533D25">
      <w:pPr>
        <w:rPr>
          <w:rFonts w:hint="eastAsia"/>
        </w:rPr>
      </w:pPr>
      <w:r>
        <w:rPr>
          <w:rFonts w:hint="eastAsia"/>
        </w:rPr>
        <w:t>高桥的拼音</w:t>
      </w:r>
    </w:p>
    <w:p w14:paraId="20188A3B" w14:textId="77777777" w:rsidR="00533D25" w:rsidRDefault="00533D25">
      <w:pPr>
        <w:rPr>
          <w:rFonts w:hint="eastAsia"/>
        </w:rPr>
      </w:pPr>
      <w:r>
        <w:rPr>
          <w:rFonts w:hint="eastAsia"/>
        </w:rPr>
        <w:t>高桥，在汉语中的拼音为“gāo qiáo”。其中，“高”（gāo）意味着高度，象征着崇高、尊贵与远大的志向；而“桥”（qiáo）则代表着连接两地的建筑，寓意沟通、联系与跨越障碍的能力。在中国文化中，桥不仅仅是一种物理存在，更是一种文化的象征，它连接了人与人之间的心灵，也连接了不同的地域和文化。</w:t>
      </w:r>
    </w:p>
    <w:p w14:paraId="701D44D8" w14:textId="77777777" w:rsidR="00533D25" w:rsidRDefault="00533D25">
      <w:pPr>
        <w:rPr>
          <w:rFonts w:hint="eastAsia"/>
        </w:rPr>
      </w:pPr>
    </w:p>
    <w:p w14:paraId="105D54EE" w14:textId="77777777" w:rsidR="00533D25" w:rsidRDefault="00533D25">
      <w:pPr>
        <w:rPr>
          <w:rFonts w:hint="eastAsia"/>
        </w:rPr>
      </w:pPr>
    </w:p>
    <w:p w14:paraId="1776935E" w14:textId="77777777" w:rsidR="00533D25" w:rsidRDefault="00533D25">
      <w:pPr>
        <w:rPr>
          <w:rFonts w:hint="eastAsia"/>
        </w:rPr>
      </w:pPr>
      <w:r>
        <w:rPr>
          <w:rFonts w:hint="eastAsia"/>
        </w:rPr>
        <w:t>历史渊源</w:t>
      </w:r>
    </w:p>
    <w:p w14:paraId="7A8BA166" w14:textId="77777777" w:rsidR="00533D25" w:rsidRDefault="00533D25">
      <w:pPr>
        <w:rPr>
          <w:rFonts w:hint="eastAsia"/>
        </w:rPr>
      </w:pPr>
      <w:r>
        <w:rPr>
          <w:rFonts w:hint="eastAsia"/>
        </w:rPr>
        <w:t>“高桥”这个名称有着深厚的历史背景和文化底蕴。历史上，许多地方因为拥有显著的桥梁建筑而得名。这些桥梁不仅在促进当地经济发展方面发挥了重要作用，同时也成为了文化交流的重要纽带。随着时间的推移，一些地名如“高桥”逐渐成为特定社区或地区的代名词，传承着丰富的历史文化信息。</w:t>
      </w:r>
    </w:p>
    <w:p w14:paraId="12BA6ED9" w14:textId="77777777" w:rsidR="00533D25" w:rsidRDefault="00533D25">
      <w:pPr>
        <w:rPr>
          <w:rFonts w:hint="eastAsia"/>
        </w:rPr>
      </w:pPr>
    </w:p>
    <w:p w14:paraId="1CC52358" w14:textId="77777777" w:rsidR="00533D25" w:rsidRDefault="00533D25">
      <w:pPr>
        <w:rPr>
          <w:rFonts w:hint="eastAsia"/>
        </w:rPr>
      </w:pPr>
    </w:p>
    <w:p w14:paraId="0CED5586" w14:textId="77777777" w:rsidR="00533D25" w:rsidRDefault="00533D25">
      <w:pPr>
        <w:rPr>
          <w:rFonts w:hint="eastAsia"/>
        </w:rPr>
      </w:pPr>
      <w:r>
        <w:rPr>
          <w:rFonts w:hint="eastAsia"/>
        </w:rPr>
        <w:t>现代社会中的意义</w:t>
      </w:r>
    </w:p>
    <w:p w14:paraId="1F567797" w14:textId="77777777" w:rsidR="00533D25" w:rsidRDefault="00533D25">
      <w:pPr>
        <w:rPr>
          <w:rFonts w:hint="eastAsia"/>
        </w:rPr>
      </w:pPr>
      <w:r>
        <w:rPr>
          <w:rFonts w:hint="eastAsia"/>
        </w:rPr>
        <w:t>在现代社会，“高桥”这一名称仍然承载着重要的意义。无论是在城市规划中，还是在社区建设里，高桥都象征着进步与发展。特别是在交通基础设施建设领域，高桥往往指代那些具有重要战略意义的大桥工程，它们缩短了地理距离，促进了区域间的经济交流和社会融合。以“高桥”命名的企业和个人也在各自领域内取得了卓越成就，展现出勇于攀登高峰的精神风貌。</w:t>
      </w:r>
    </w:p>
    <w:p w14:paraId="716187D0" w14:textId="77777777" w:rsidR="00533D25" w:rsidRDefault="00533D25">
      <w:pPr>
        <w:rPr>
          <w:rFonts w:hint="eastAsia"/>
        </w:rPr>
      </w:pPr>
    </w:p>
    <w:p w14:paraId="4599C89C" w14:textId="77777777" w:rsidR="00533D25" w:rsidRDefault="00533D25">
      <w:pPr>
        <w:rPr>
          <w:rFonts w:hint="eastAsia"/>
        </w:rPr>
      </w:pPr>
    </w:p>
    <w:p w14:paraId="40651514" w14:textId="77777777" w:rsidR="00533D25" w:rsidRDefault="00533D25">
      <w:pPr>
        <w:rPr>
          <w:rFonts w:hint="eastAsia"/>
        </w:rPr>
      </w:pPr>
      <w:r>
        <w:rPr>
          <w:rFonts w:hint="eastAsia"/>
        </w:rPr>
        <w:t>文化价值</w:t>
      </w:r>
    </w:p>
    <w:p w14:paraId="5C0E42A6" w14:textId="77777777" w:rsidR="00533D25" w:rsidRDefault="00533D25">
      <w:pPr>
        <w:rPr>
          <w:rFonts w:hint="eastAsia"/>
        </w:rPr>
      </w:pPr>
      <w:r>
        <w:rPr>
          <w:rFonts w:hint="eastAsia"/>
        </w:rPr>
        <w:t>从文化角度来看，“高桥”的拼音及其背后所蕴含的文化价值，是对中华传统文化的一种传承和发展。桥梁作为连接工具的形象，体现了中华民族追求和谐共处、互联互通的价值观。通过各种艺术形式，如绘画、诗歌、音乐等，艺术家们不断诠释着“高桥”的美学意义，使其成为激发人们创造力和想象力的重要源泉。</w:t>
      </w:r>
    </w:p>
    <w:p w14:paraId="202D301C" w14:textId="77777777" w:rsidR="00533D25" w:rsidRDefault="00533D25">
      <w:pPr>
        <w:rPr>
          <w:rFonts w:hint="eastAsia"/>
        </w:rPr>
      </w:pPr>
    </w:p>
    <w:p w14:paraId="65D4E913" w14:textId="77777777" w:rsidR="00533D25" w:rsidRDefault="00533D25">
      <w:pPr>
        <w:rPr>
          <w:rFonts w:hint="eastAsia"/>
        </w:rPr>
      </w:pPr>
    </w:p>
    <w:p w14:paraId="40872501" w14:textId="77777777" w:rsidR="00533D25" w:rsidRDefault="00533D25">
      <w:pPr>
        <w:rPr>
          <w:rFonts w:hint="eastAsia"/>
        </w:rPr>
      </w:pPr>
      <w:r>
        <w:rPr>
          <w:rFonts w:hint="eastAsia"/>
        </w:rPr>
        <w:t>最后的总结</w:t>
      </w:r>
    </w:p>
    <w:p w14:paraId="76B26685" w14:textId="77777777" w:rsidR="00533D25" w:rsidRDefault="00533D25">
      <w:pPr>
        <w:rPr>
          <w:rFonts w:hint="eastAsia"/>
        </w:rPr>
      </w:pPr>
      <w:r>
        <w:rPr>
          <w:rFonts w:hint="eastAsia"/>
        </w:rPr>
        <w:t>“gāo qiáo”不仅是对一个名字或者一座桥的简单称呼，它更是中华文化中关于连接、发展、和谐共生理念的具体体现。随着时代的发展，“高桥”将继续见证社会的进步与变迁，成为连接过去与未来、东方与西方文化的重要桥梁之一。无论是实体的桥梁建筑，还是抽象的文化概念，“高桥”都将在新时代背景下焕发出新的生机与活力。</w:t>
      </w:r>
    </w:p>
    <w:p w14:paraId="5B668514" w14:textId="77777777" w:rsidR="00533D25" w:rsidRDefault="00533D25">
      <w:pPr>
        <w:rPr>
          <w:rFonts w:hint="eastAsia"/>
        </w:rPr>
      </w:pPr>
    </w:p>
    <w:p w14:paraId="7AD76709" w14:textId="77777777" w:rsidR="00533D25" w:rsidRDefault="00533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792B5" w14:textId="070C3845" w:rsidR="003431A9" w:rsidRDefault="003431A9"/>
    <w:sectPr w:rsidR="00343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A9"/>
    <w:rsid w:val="00317C12"/>
    <w:rsid w:val="003431A9"/>
    <w:rsid w:val="0053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A4E8A-4530-4DA2-82C9-DC0E8252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