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C7B8" w14:textId="77777777" w:rsidR="001054BB" w:rsidRDefault="001054BB">
      <w:pPr>
        <w:rPr>
          <w:rFonts w:hint="eastAsia"/>
        </w:rPr>
      </w:pPr>
    </w:p>
    <w:p w14:paraId="5D5796CC" w14:textId="77777777" w:rsidR="001054BB" w:rsidRDefault="001054BB">
      <w:pPr>
        <w:rPr>
          <w:rFonts w:hint="eastAsia"/>
        </w:rPr>
      </w:pPr>
      <w:r>
        <w:rPr>
          <w:rFonts w:hint="eastAsia"/>
        </w:rPr>
        <w:t>返还的拼音</w:t>
      </w:r>
    </w:p>
    <w:p w14:paraId="4D9A7010" w14:textId="77777777" w:rsidR="001054BB" w:rsidRDefault="001054BB">
      <w:pPr>
        <w:rPr>
          <w:rFonts w:hint="eastAsia"/>
        </w:rPr>
      </w:pPr>
      <w:r>
        <w:rPr>
          <w:rFonts w:hint="eastAsia"/>
        </w:rPr>
        <w:t>返还（fǎn huán）这个词语在日常生活中非常常见，它指的是将某物归还给原主人或原来的位置。这一行为不仅体现了社会中的公正与诚信原则，也是维系人际关系和谐的重要纽带。从法律角度来看，返还是权利人依据法律规定或者合同约定，要求义务人将其占有的财产或者利益交还的行为。</w:t>
      </w:r>
    </w:p>
    <w:p w14:paraId="382F11FE" w14:textId="77777777" w:rsidR="001054BB" w:rsidRDefault="001054BB">
      <w:pPr>
        <w:rPr>
          <w:rFonts w:hint="eastAsia"/>
        </w:rPr>
      </w:pPr>
    </w:p>
    <w:p w14:paraId="166BC99B" w14:textId="77777777" w:rsidR="001054BB" w:rsidRDefault="001054BB">
      <w:pPr>
        <w:rPr>
          <w:rFonts w:hint="eastAsia"/>
        </w:rPr>
      </w:pPr>
    </w:p>
    <w:p w14:paraId="751ABBC5" w14:textId="77777777" w:rsidR="001054BB" w:rsidRDefault="001054BB">
      <w:pPr>
        <w:rPr>
          <w:rFonts w:hint="eastAsia"/>
        </w:rPr>
      </w:pPr>
      <w:r>
        <w:rPr>
          <w:rFonts w:hint="eastAsia"/>
        </w:rPr>
        <w:t>返还的重要性</w:t>
      </w:r>
    </w:p>
    <w:p w14:paraId="3B8D3702" w14:textId="77777777" w:rsidR="001054BB" w:rsidRDefault="001054BB">
      <w:pPr>
        <w:rPr>
          <w:rFonts w:hint="eastAsia"/>
        </w:rPr>
      </w:pPr>
      <w:r>
        <w:rPr>
          <w:rFonts w:hint="eastAsia"/>
        </w:rPr>
        <w:t>返还的概念涵盖了广泛的应用场景，无论是日常生活中的物品借用、租赁期满后的物件归还，还是商业交易中涉及的资金、货物返还等。这些情况都强调了返还对于维护社会秩序和促进公平交易的重要性。通过返还，不仅可以解决因财物归属问题产生的纠纷，还能增强人们之间的信任感，为构建更加和谐的社会环境奠定基础。</w:t>
      </w:r>
    </w:p>
    <w:p w14:paraId="6B70B2BB" w14:textId="77777777" w:rsidR="001054BB" w:rsidRDefault="001054BB">
      <w:pPr>
        <w:rPr>
          <w:rFonts w:hint="eastAsia"/>
        </w:rPr>
      </w:pPr>
    </w:p>
    <w:p w14:paraId="6919EA9F" w14:textId="77777777" w:rsidR="001054BB" w:rsidRDefault="001054BB">
      <w:pPr>
        <w:rPr>
          <w:rFonts w:hint="eastAsia"/>
        </w:rPr>
      </w:pPr>
    </w:p>
    <w:p w14:paraId="27564C13" w14:textId="77777777" w:rsidR="001054BB" w:rsidRDefault="001054BB">
      <w:pPr>
        <w:rPr>
          <w:rFonts w:hint="eastAsia"/>
        </w:rPr>
      </w:pPr>
      <w:r>
        <w:rPr>
          <w:rFonts w:hint="eastAsia"/>
        </w:rPr>
        <w:t>返还的具体应用</w:t>
      </w:r>
    </w:p>
    <w:p w14:paraId="0EAB5D48" w14:textId="77777777" w:rsidR="001054BB" w:rsidRDefault="001054BB">
      <w:pPr>
        <w:rPr>
          <w:rFonts w:hint="eastAsia"/>
        </w:rPr>
      </w:pPr>
      <w:r>
        <w:rPr>
          <w:rFonts w:hint="eastAsia"/>
        </w:rPr>
        <w:t>在实际生活中，返还的形式多种多样。例如，在图书馆借书后按时归还，这不仅是对公共资源的尊重，也是对他人使用权利的保障。再如，在租赁业务中，租客在租期结束后应按照合同约定将房屋返还给房东，确保房屋处于良好的状态。当涉及到资金时，正确的返还流程同样重要，它可以有效避免财务纠纷，保护双方权益。</w:t>
      </w:r>
    </w:p>
    <w:p w14:paraId="58E0F880" w14:textId="77777777" w:rsidR="001054BB" w:rsidRDefault="001054BB">
      <w:pPr>
        <w:rPr>
          <w:rFonts w:hint="eastAsia"/>
        </w:rPr>
      </w:pPr>
    </w:p>
    <w:p w14:paraId="1E31A095" w14:textId="77777777" w:rsidR="001054BB" w:rsidRDefault="001054BB">
      <w:pPr>
        <w:rPr>
          <w:rFonts w:hint="eastAsia"/>
        </w:rPr>
      </w:pPr>
    </w:p>
    <w:p w14:paraId="643FFCFC" w14:textId="77777777" w:rsidR="001054BB" w:rsidRDefault="001054BB">
      <w:pPr>
        <w:rPr>
          <w:rFonts w:hint="eastAsia"/>
        </w:rPr>
      </w:pPr>
      <w:r>
        <w:rPr>
          <w:rFonts w:hint="eastAsia"/>
        </w:rPr>
        <w:t>文化视角下的返还</w:t>
      </w:r>
    </w:p>
    <w:p w14:paraId="70DD844C" w14:textId="77777777" w:rsidR="001054BB" w:rsidRDefault="001054BB">
      <w:pPr>
        <w:rPr>
          <w:rFonts w:hint="eastAsia"/>
        </w:rPr>
      </w:pPr>
      <w:r>
        <w:rPr>
          <w:rFonts w:hint="eastAsia"/>
        </w:rPr>
        <w:t>从文化角度出发，返还不仅仅是一种物质上的行为，更蕴含着深厚的文化意义。在中国传统文化中，“滴水之恩，当涌泉相报”的观念深入人心，这种思想强调了感恩与回报的重要性，而返还正是实现这一点的具体方式之一。通过返还，我们不仅能够表达对他人的感激之情，也能体现个人品德和社会责任感。</w:t>
      </w:r>
    </w:p>
    <w:p w14:paraId="34546CBE" w14:textId="77777777" w:rsidR="001054BB" w:rsidRDefault="001054BB">
      <w:pPr>
        <w:rPr>
          <w:rFonts w:hint="eastAsia"/>
        </w:rPr>
      </w:pPr>
    </w:p>
    <w:p w14:paraId="1A363C64" w14:textId="77777777" w:rsidR="001054BB" w:rsidRDefault="001054BB">
      <w:pPr>
        <w:rPr>
          <w:rFonts w:hint="eastAsia"/>
        </w:rPr>
      </w:pPr>
    </w:p>
    <w:p w14:paraId="734EDCEB" w14:textId="77777777" w:rsidR="001054BB" w:rsidRDefault="001054BB">
      <w:pPr>
        <w:rPr>
          <w:rFonts w:hint="eastAsia"/>
        </w:rPr>
      </w:pPr>
      <w:r>
        <w:rPr>
          <w:rFonts w:hint="eastAsia"/>
        </w:rPr>
        <w:t>最后的总结</w:t>
      </w:r>
    </w:p>
    <w:p w14:paraId="083BDAC2" w14:textId="77777777" w:rsidR="001054BB" w:rsidRDefault="001054BB">
      <w:pPr>
        <w:rPr>
          <w:rFonts w:hint="eastAsia"/>
        </w:rPr>
      </w:pPr>
      <w:r>
        <w:rPr>
          <w:rFonts w:hint="eastAsia"/>
        </w:rPr>
        <w:t>返还作为一种重要的社会行为，在我们的日常生活中扮演着不可或缺的角色。无论是基于法律的规定，还是出于道德层面的考量，正确理解并实践返还的意义，对于促进社会和谐、增强人际信任具有重要意义。希望每个人都能意识到返还的价值，并在实际行动中践行这一理念。</w:t>
      </w:r>
    </w:p>
    <w:p w14:paraId="796C7EBB" w14:textId="77777777" w:rsidR="001054BB" w:rsidRDefault="001054BB">
      <w:pPr>
        <w:rPr>
          <w:rFonts w:hint="eastAsia"/>
        </w:rPr>
      </w:pPr>
    </w:p>
    <w:p w14:paraId="020F2116" w14:textId="77777777" w:rsidR="001054BB" w:rsidRDefault="001054BB">
      <w:pPr>
        <w:rPr>
          <w:rFonts w:hint="eastAsia"/>
        </w:rPr>
      </w:pPr>
    </w:p>
    <w:p w14:paraId="36658C05" w14:textId="77777777" w:rsidR="001054BB" w:rsidRDefault="00105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3E9E7" w14:textId="1974F19B" w:rsidR="001D32A3" w:rsidRDefault="001D32A3"/>
    <w:sectPr w:rsidR="001D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A3"/>
    <w:rsid w:val="001054BB"/>
    <w:rsid w:val="001D32A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2E52C-8A2E-4DC4-8B56-917A4C1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