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3B60" w14:textId="77777777" w:rsidR="006E2D6B" w:rsidRDefault="006E2D6B">
      <w:pPr>
        <w:rPr>
          <w:rFonts w:hint="eastAsia"/>
        </w:rPr>
      </w:pPr>
    </w:p>
    <w:p w14:paraId="3C840B31" w14:textId="77777777" w:rsidR="006E2D6B" w:rsidRDefault="006E2D6B">
      <w:pPr>
        <w:rPr>
          <w:rFonts w:hint="eastAsia"/>
        </w:rPr>
      </w:pPr>
      <w:r>
        <w:rPr>
          <w:rFonts w:hint="eastAsia"/>
        </w:rPr>
        <w:t>费的拼音组词和部首结构是什么</w:t>
      </w:r>
    </w:p>
    <w:p w14:paraId="26E005FE" w14:textId="77777777" w:rsidR="006E2D6B" w:rsidRDefault="006E2D6B">
      <w:pPr>
        <w:rPr>
          <w:rFonts w:hint="eastAsia"/>
        </w:rPr>
      </w:pPr>
      <w:r>
        <w:rPr>
          <w:rFonts w:hint="eastAsia"/>
        </w:rPr>
        <w:t>费字在汉语中是一个常见的多义词，其拼音为"fèi"。根据《现代汉语词典》的解释，费主要指的是花费、消耗的意思。费还可以指费用或耗费的资源等概念。从构词的角度来看，费可以作为独立词汇使用，也可以与其他汉字组合成新的词语。</w:t>
      </w:r>
    </w:p>
    <w:p w14:paraId="2BED46BB" w14:textId="77777777" w:rsidR="006E2D6B" w:rsidRDefault="006E2D6B">
      <w:pPr>
        <w:rPr>
          <w:rFonts w:hint="eastAsia"/>
        </w:rPr>
      </w:pPr>
    </w:p>
    <w:p w14:paraId="6CF80388" w14:textId="77777777" w:rsidR="006E2D6B" w:rsidRDefault="006E2D6B">
      <w:pPr>
        <w:rPr>
          <w:rFonts w:hint="eastAsia"/>
        </w:rPr>
      </w:pPr>
    </w:p>
    <w:p w14:paraId="4F0F1C44" w14:textId="77777777" w:rsidR="006E2D6B" w:rsidRDefault="006E2D6B">
      <w:pPr>
        <w:rPr>
          <w:rFonts w:hint="eastAsia"/>
        </w:rPr>
      </w:pPr>
      <w:r>
        <w:rPr>
          <w:rFonts w:hint="eastAsia"/>
        </w:rPr>
        <w:t>费的拼音与构词</w:t>
      </w:r>
    </w:p>
    <w:p w14:paraId="583439A2" w14:textId="77777777" w:rsidR="006E2D6B" w:rsidRDefault="006E2D6B">
      <w:pPr>
        <w:rPr>
          <w:rFonts w:hint="eastAsia"/>
        </w:rPr>
      </w:pPr>
      <w:r>
        <w:rPr>
          <w:rFonts w:hint="eastAsia"/>
        </w:rPr>
        <w:t>费的拼音为"fèi"，属于第四声。在汉语中，费可以和其他字结合形成许多有意义的新词。例如，“学费”指的是学生在学校接受教育所需支付的费用；“浪费”表示不必要地损耗或破坏资源；“话费”则特指电话通信服务所需的费用。这些词语不仅丰富了汉语表达，也体现了费字在日常生活中的广泛应用。</w:t>
      </w:r>
    </w:p>
    <w:p w14:paraId="54734B31" w14:textId="77777777" w:rsidR="006E2D6B" w:rsidRDefault="006E2D6B">
      <w:pPr>
        <w:rPr>
          <w:rFonts w:hint="eastAsia"/>
        </w:rPr>
      </w:pPr>
    </w:p>
    <w:p w14:paraId="526C97D6" w14:textId="77777777" w:rsidR="006E2D6B" w:rsidRDefault="006E2D6B">
      <w:pPr>
        <w:rPr>
          <w:rFonts w:hint="eastAsia"/>
        </w:rPr>
      </w:pPr>
    </w:p>
    <w:p w14:paraId="31DD4AC0" w14:textId="77777777" w:rsidR="006E2D6B" w:rsidRDefault="006E2D6B">
      <w:pPr>
        <w:rPr>
          <w:rFonts w:hint="eastAsia"/>
        </w:rPr>
      </w:pPr>
      <w:r>
        <w:rPr>
          <w:rFonts w:hint="eastAsia"/>
        </w:rPr>
        <w:t>费的部首结构分析</w:t>
      </w:r>
    </w:p>
    <w:p w14:paraId="602F72B4" w14:textId="77777777" w:rsidR="006E2D6B" w:rsidRDefault="006E2D6B">
      <w:pPr>
        <w:rPr>
          <w:rFonts w:hint="eastAsia"/>
        </w:rPr>
      </w:pPr>
      <w:r>
        <w:rPr>
          <w:rFonts w:hint="eastAsia"/>
        </w:rPr>
        <w:t>费字的部首是贝部，这表明它与货币、价值或交易有关的概念紧密相连。从汉字构造上看，费由上部的弗和下部的贝两部分组成。其中，弗在古代汉语中有不的意思，而贝则是古代的一种货币形式。将这两部分合二为一，形象地表达了费所蕴含的价值损耗之意。通过了解费字的部首结构，我们不仅能更好地理解这个字的意义，还能深入体会古人造字时的智慧。</w:t>
      </w:r>
    </w:p>
    <w:p w14:paraId="7D7A8465" w14:textId="77777777" w:rsidR="006E2D6B" w:rsidRDefault="006E2D6B">
      <w:pPr>
        <w:rPr>
          <w:rFonts w:hint="eastAsia"/>
        </w:rPr>
      </w:pPr>
    </w:p>
    <w:p w14:paraId="13CEBB53" w14:textId="77777777" w:rsidR="006E2D6B" w:rsidRDefault="006E2D6B">
      <w:pPr>
        <w:rPr>
          <w:rFonts w:hint="eastAsia"/>
        </w:rPr>
      </w:pPr>
    </w:p>
    <w:p w14:paraId="61541699" w14:textId="77777777" w:rsidR="006E2D6B" w:rsidRDefault="006E2D6B">
      <w:pPr>
        <w:rPr>
          <w:rFonts w:hint="eastAsia"/>
        </w:rPr>
      </w:pPr>
      <w:r>
        <w:rPr>
          <w:rFonts w:hint="eastAsia"/>
        </w:rPr>
        <w:t>费在实际应用中的意义</w:t>
      </w:r>
    </w:p>
    <w:p w14:paraId="06D1E1E7" w14:textId="77777777" w:rsidR="006E2D6B" w:rsidRDefault="006E2D6B">
      <w:pPr>
        <w:rPr>
          <w:rFonts w:hint="eastAsia"/>
        </w:rPr>
      </w:pPr>
      <w:r>
        <w:rPr>
          <w:rFonts w:hint="eastAsia"/>
        </w:rPr>
        <w:t>费字及其组成的词语广泛应用于社会生活的各个方面。无论是个人生活中的日常开销，还是企业运营中的成本控制，都离不开对费的理解和运用。比如，在制定预算时需要考虑各项费用；在节约能源方面提倡减少浪费。通过对费的有效管理和合理利用，我们可以提高资源的使用效率，促进经济和社会的可持续发展。</w:t>
      </w:r>
    </w:p>
    <w:p w14:paraId="2BA6C7FB" w14:textId="77777777" w:rsidR="006E2D6B" w:rsidRDefault="006E2D6B">
      <w:pPr>
        <w:rPr>
          <w:rFonts w:hint="eastAsia"/>
        </w:rPr>
      </w:pPr>
    </w:p>
    <w:p w14:paraId="578BAD23" w14:textId="77777777" w:rsidR="006E2D6B" w:rsidRDefault="006E2D6B">
      <w:pPr>
        <w:rPr>
          <w:rFonts w:hint="eastAsia"/>
        </w:rPr>
      </w:pPr>
    </w:p>
    <w:p w14:paraId="126B9AF0" w14:textId="77777777" w:rsidR="006E2D6B" w:rsidRDefault="006E2D6B">
      <w:pPr>
        <w:rPr>
          <w:rFonts w:hint="eastAsia"/>
        </w:rPr>
      </w:pPr>
      <w:r>
        <w:rPr>
          <w:rFonts w:hint="eastAsia"/>
        </w:rPr>
        <w:t>最后的总结</w:t>
      </w:r>
    </w:p>
    <w:p w14:paraId="0240D74E" w14:textId="77777777" w:rsidR="006E2D6B" w:rsidRDefault="006E2D6B">
      <w:pPr>
        <w:rPr>
          <w:rFonts w:hint="eastAsia"/>
        </w:rPr>
      </w:pPr>
      <w:r>
        <w:rPr>
          <w:rFonts w:hint="eastAsia"/>
        </w:rPr>
        <w:t>费作为一个常用汉字，不仅是语言交流的重要组成部分，还承载着丰富的文化内涵。通过对其拼音、构词以及部首结构的学习，我们能够更全面地掌握费字的意义和用法。同时，这也启示我们在学习其他汉字时，应注重从多个角度进行探索，以加深理解和记忆。</w:t>
      </w:r>
    </w:p>
    <w:p w14:paraId="1DAE6B21" w14:textId="77777777" w:rsidR="006E2D6B" w:rsidRDefault="006E2D6B">
      <w:pPr>
        <w:rPr>
          <w:rFonts w:hint="eastAsia"/>
        </w:rPr>
      </w:pPr>
    </w:p>
    <w:p w14:paraId="77C5359D" w14:textId="77777777" w:rsidR="006E2D6B" w:rsidRDefault="006E2D6B">
      <w:pPr>
        <w:rPr>
          <w:rFonts w:hint="eastAsia"/>
        </w:rPr>
      </w:pPr>
    </w:p>
    <w:p w14:paraId="0F290BAC" w14:textId="77777777" w:rsidR="006E2D6B" w:rsidRDefault="006E2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B1845" w14:textId="63A6C038" w:rsidR="003D1C62" w:rsidRDefault="003D1C62"/>
    <w:sectPr w:rsidR="003D1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62"/>
    <w:rsid w:val="00317C12"/>
    <w:rsid w:val="003D1C62"/>
    <w:rsid w:val="006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B50F8-D795-4A24-BDFA-1063EEFE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