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2503E" w14:textId="77777777" w:rsidR="001D3F0B" w:rsidRDefault="001D3F0B">
      <w:pPr>
        <w:rPr>
          <w:rFonts w:hint="eastAsia"/>
        </w:rPr>
      </w:pPr>
    </w:p>
    <w:p w14:paraId="6A8F02A0" w14:textId="77777777" w:rsidR="001D3F0B" w:rsidRDefault="001D3F0B">
      <w:pPr>
        <w:rPr>
          <w:rFonts w:hint="eastAsia"/>
        </w:rPr>
      </w:pPr>
      <w:r>
        <w:rPr>
          <w:rFonts w:hint="eastAsia"/>
        </w:rPr>
        <w:t>词语的拼音正确拼写怎么写的</w:t>
      </w:r>
    </w:p>
    <w:p w14:paraId="303EB982" w14:textId="77777777" w:rsidR="001D3F0B" w:rsidRDefault="001D3F0B">
      <w:pPr>
        <w:rPr>
          <w:rFonts w:hint="eastAsia"/>
        </w:rPr>
      </w:pPr>
      <w:r>
        <w:rPr>
          <w:rFonts w:hint="eastAsia"/>
        </w:rPr>
        <w:t>汉语拼音是汉字的音标系统，主要用于帮助人们学习和正确发音汉字。对于非母语者而言，掌握汉语拼音的正确拼写是学习中文的重要一步。正确的拼音拼写不仅有助于提升语言表达能力，还能增进对汉语语音结构的理解。</w:t>
      </w:r>
    </w:p>
    <w:p w14:paraId="798E1C5A" w14:textId="77777777" w:rsidR="001D3F0B" w:rsidRDefault="001D3F0B">
      <w:pPr>
        <w:rPr>
          <w:rFonts w:hint="eastAsia"/>
        </w:rPr>
      </w:pPr>
    </w:p>
    <w:p w14:paraId="21FA8B5B" w14:textId="77777777" w:rsidR="001D3F0B" w:rsidRDefault="001D3F0B">
      <w:pPr>
        <w:rPr>
          <w:rFonts w:hint="eastAsia"/>
        </w:rPr>
      </w:pPr>
    </w:p>
    <w:p w14:paraId="391D0B50" w14:textId="77777777" w:rsidR="001D3F0B" w:rsidRDefault="001D3F0B">
      <w:pPr>
        <w:rPr>
          <w:rFonts w:hint="eastAsia"/>
        </w:rPr>
      </w:pPr>
      <w:r>
        <w:rPr>
          <w:rFonts w:hint="eastAsia"/>
        </w:rPr>
        <w:t>拼音的基础知识</w:t>
      </w:r>
    </w:p>
    <w:p w14:paraId="1D901701" w14:textId="77777777" w:rsidR="001D3F0B" w:rsidRDefault="001D3F0B">
      <w:pPr>
        <w:rPr>
          <w:rFonts w:hint="eastAsia"/>
        </w:rPr>
      </w:pPr>
      <w:r>
        <w:rPr>
          <w:rFonts w:hint="eastAsia"/>
        </w:rPr>
        <w:t>汉语拼音由声母、韵母和声调三部分组成。声母是位于音节开头的辅音，例如“b”、“d”、“g”。韵母则是跟随在声母之后的元音或元音组合，如“a”、“o”、“i”。而声调则决定了这些音节的高低变化，总共分为四声和轻声。准确理解这三个组成部分是掌握拼音拼写的关键。</w:t>
      </w:r>
    </w:p>
    <w:p w14:paraId="168CD4E5" w14:textId="77777777" w:rsidR="001D3F0B" w:rsidRDefault="001D3F0B">
      <w:pPr>
        <w:rPr>
          <w:rFonts w:hint="eastAsia"/>
        </w:rPr>
      </w:pPr>
    </w:p>
    <w:p w14:paraId="4E5100A6" w14:textId="77777777" w:rsidR="001D3F0B" w:rsidRDefault="001D3F0B">
      <w:pPr>
        <w:rPr>
          <w:rFonts w:hint="eastAsia"/>
        </w:rPr>
      </w:pPr>
    </w:p>
    <w:p w14:paraId="5A276431" w14:textId="77777777" w:rsidR="001D3F0B" w:rsidRDefault="001D3F0B">
      <w:pPr>
        <w:rPr>
          <w:rFonts w:hint="eastAsia"/>
        </w:rPr>
      </w:pPr>
      <w:r>
        <w:rPr>
          <w:rFonts w:hint="eastAsia"/>
        </w:rPr>
        <w:t>常见误区与解决方法</w:t>
      </w:r>
    </w:p>
    <w:p w14:paraId="6D5FB545" w14:textId="77777777" w:rsidR="001D3F0B" w:rsidRDefault="001D3F0B">
      <w:pPr>
        <w:rPr>
          <w:rFonts w:hint="eastAsia"/>
        </w:rPr>
      </w:pPr>
      <w:r>
        <w:rPr>
          <w:rFonts w:hint="eastAsia"/>
        </w:rPr>
        <w:t>许多学习者在拼音拼写上常犯一些错误，比如混淆相似的声母或韵母，忽略了声调的重要性等。为避免这些问题，初学者应该多加练习，尤其是通过听力训练来提高自己对不同音素的辨识度。利用各种在线资源和工具书也是不错的选择，它们能提供详细的解释和示例，帮助学习者纠正错误。</w:t>
      </w:r>
    </w:p>
    <w:p w14:paraId="7AEEDB81" w14:textId="77777777" w:rsidR="001D3F0B" w:rsidRDefault="001D3F0B">
      <w:pPr>
        <w:rPr>
          <w:rFonts w:hint="eastAsia"/>
        </w:rPr>
      </w:pPr>
    </w:p>
    <w:p w14:paraId="05EFC321" w14:textId="77777777" w:rsidR="001D3F0B" w:rsidRDefault="001D3F0B">
      <w:pPr>
        <w:rPr>
          <w:rFonts w:hint="eastAsia"/>
        </w:rPr>
      </w:pPr>
    </w:p>
    <w:p w14:paraId="3839D308" w14:textId="77777777" w:rsidR="001D3F0B" w:rsidRDefault="001D3F0B">
      <w:pPr>
        <w:rPr>
          <w:rFonts w:hint="eastAsia"/>
        </w:rPr>
      </w:pPr>
      <w:r>
        <w:rPr>
          <w:rFonts w:hint="eastAsia"/>
        </w:rPr>
        <w:t>拼音的实际应用</w:t>
      </w:r>
    </w:p>
    <w:p w14:paraId="7B39F57A" w14:textId="77777777" w:rsidR="001D3F0B" w:rsidRDefault="001D3F0B">
      <w:pPr>
        <w:rPr>
          <w:rFonts w:hint="eastAsia"/>
        </w:rPr>
      </w:pPr>
      <w:r>
        <w:rPr>
          <w:rFonts w:hint="eastAsia"/>
        </w:rPr>
        <w:t>除了作为学习工具外，汉语拼音在现代汉语中还有广泛的应用。例如，在输入法中，拼音是最常用的汉字输入方式之一；它也被用于地名、人名的国际化表示，以及对外汉语教学中。因此，掌握拼音不仅能促进个人的语言学习，还具有实际的社会价值。</w:t>
      </w:r>
    </w:p>
    <w:p w14:paraId="70931FC9" w14:textId="77777777" w:rsidR="001D3F0B" w:rsidRDefault="001D3F0B">
      <w:pPr>
        <w:rPr>
          <w:rFonts w:hint="eastAsia"/>
        </w:rPr>
      </w:pPr>
    </w:p>
    <w:p w14:paraId="7FE5D74D" w14:textId="77777777" w:rsidR="001D3F0B" w:rsidRDefault="001D3F0B">
      <w:pPr>
        <w:rPr>
          <w:rFonts w:hint="eastAsia"/>
        </w:rPr>
      </w:pPr>
    </w:p>
    <w:p w14:paraId="1888851B" w14:textId="77777777" w:rsidR="001D3F0B" w:rsidRDefault="001D3F0B">
      <w:pPr>
        <w:rPr>
          <w:rFonts w:hint="eastAsia"/>
        </w:rPr>
      </w:pPr>
      <w:r>
        <w:rPr>
          <w:rFonts w:hint="eastAsia"/>
        </w:rPr>
        <w:t>进阶学习建议</w:t>
      </w:r>
    </w:p>
    <w:p w14:paraId="34AC34E9" w14:textId="77777777" w:rsidR="001D3F0B" w:rsidRDefault="001D3F0B">
      <w:pPr>
        <w:rPr>
          <w:rFonts w:hint="eastAsia"/>
        </w:rPr>
      </w:pPr>
      <w:r>
        <w:rPr>
          <w:rFonts w:hint="eastAsia"/>
        </w:rPr>
        <w:t>随着学习的深入，可以尝试更复杂的拼音组合和方言拼音的学习。这不仅可以拓宽自己的语言视野，还可以加深对中国多元文化的了解。同时，参与语言交换活动或加入汉语学习社区也能极大地提高学习效率，让学习过程更加有趣。</w:t>
      </w:r>
    </w:p>
    <w:p w14:paraId="57D200C4" w14:textId="77777777" w:rsidR="001D3F0B" w:rsidRDefault="001D3F0B">
      <w:pPr>
        <w:rPr>
          <w:rFonts w:hint="eastAsia"/>
        </w:rPr>
      </w:pPr>
    </w:p>
    <w:p w14:paraId="3EF6278D" w14:textId="77777777" w:rsidR="001D3F0B" w:rsidRDefault="001D3F0B">
      <w:pPr>
        <w:rPr>
          <w:rFonts w:hint="eastAsia"/>
        </w:rPr>
      </w:pPr>
    </w:p>
    <w:p w14:paraId="45A1DB02" w14:textId="77777777" w:rsidR="001D3F0B" w:rsidRDefault="001D3F0B">
      <w:pPr>
        <w:rPr>
          <w:rFonts w:hint="eastAsia"/>
        </w:rPr>
      </w:pPr>
      <w:r>
        <w:rPr>
          <w:rFonts w:hint="eastAsia"/>
        </w:rPr>
        <w:t>最后的总结</w:t>
      </w:r>
    </w:p>
    <w:p w14:paraId="73F7DA55" w14:textId="77777777" w:rsidR="001D3F0B" w:rsidRDefault="001D3F0B">
      <w:pPr>
        <w:rPr>
          <w:rFonts w:hint="eastAsia"/>
        </w:rPr>
      </w:pPr>
      <w:r>
        <w:rPr>
          <w:rFonts w:hint="eastAsia"/>
        </w:rPr>
        <w:t>汉语拼音的正确拼写是学好中文的基础。无论是为了日常交流还是专业研究，掌握拼音都能为学习者打开更多的门路。希望每位学习者都能找到适合自己的学习方法，不断进步。</w:t>
      </w:r>
    </w:p>
    <w:p w14:paraId="7628FD2E" w14:textId="77777777" w:rsidR="001D3F0B" w:rsidRDefault="001D3F0B">
      <w:pPr>
        <w:rPr>
          <w:rFonts w:hint="eastAsia"/>
        </w:rPr>
      </w:pPr>
    </w:p>
    <w:p w14:paraId="3272AD96" w14:textId="77777777" w:rsidR="001D3F0B" w:rsidRDefault="001D3F0B">
      <w:pPr>
        <w:rPr>
          <w:rFonts w:hint="eastAsia"/>
        </w:rPr>
      </w:pPr>
    </w:p>
    <w:p w14:paraId="0A053747" w14:textId="77777777" w:rsidR="001D3F0B" w:rsidRDefault="001D3F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0CB8E3" w14:textId="747A11AE" w:rsidR="00404C72" w:rsidRDefault="00404C72"/>
    <w:sectPr w:rsidR="00404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72"/>
    <w:rsid w:val="001D3F0B"/>
    <w:rsid w:val="00317C12"/>
    <w:rsid w:val="0040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DF151-F170-4DA5-97C3-53C877BB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