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E7F1" w14:textId="77777777" w:rsidR="000621DD" w:rsidRDefault="000621DD">
      <w:pPr>
        <w:rPr>
          <w:rFonts w:hint="eastAsia"/>
        </w:rPr>
      </w:pPr>
      <w:r>
        <w:rPr>
          <w:rFonts w:hint="eastAsia"/>
        </w:rPr>
        <w:t>纷的拼音和组词：探索汉字的魅力</w:t>
      </w:r>
    </w:p>
    <w:p w14:paraId="0B636DA5" w14:textId="77777777" w:rsidR="000621DD" w:rsidRDefault="000621DD">
      <w:pPr>
        <w:rPr>
          <w:rFonts w:hint="eastAsia"/>
        </w:rPr>
      </w:pPr>
    </w:p>
    <w:p w14:paraId="2F607025" w14:textId="77777777" w:rsidR="000621DD" w:rsidRDefault="000621DD">
      <w:pPr>
        <w:rPr>
          <w:rFonts w:hint="eastAsia"/>
        </w:rPr>
      </w:pPr>
      <w:r>
        <w:rPr>
          <w:rFonts w:hint="eastAsia"/>
        </w:rPr>
        <w:t>在汉语的世界里，每一个字都蕴含着丰富的文化内涵和语言智慧。“纷”这个字便是其中一颗璀璨的明珠。它的拼音为“fēn”，属于第一声，发音轻柔而清晰，让人联想到春风拂面般的温柔。今天，我们将从拼音、组词以及其背后的含义出发，深入探讨“纷”的魅力。</w:t>
      </w:r>
    </w:p>
    <w:p w14:paraId="21B4D230" w14:textId="77777777" w:rsidR="000621DD" w:rsidRDefault="000621DD">
      <w:pPr>
        <w:rPr>
          <w:rFonts w:hint="eastAsia"/>
        </w:rPr>
      </w:pPr>
    </w:p>
    <w:p w14:paraId="0DAE45DC" w14:textId="77777777" w:rsidR="000621DD" w:rsidRDefault="000621DD">
      <w:pPr>
        <w:rPr>
          <w:rFonts w:hint="eastAsia"/>
        </w:rPr>
      </w:pPr>
    </w:p>
    <w:p w14:paraId="228A15DC" w14:textId="77777777" w:rsidR="000621DD" w:rsidRDefault="000621DD">
      <w:pPr>
        <w:rPr>
          <w:rFonts w:hint="eastAsia"/>
        </w:rPr>
      </w:pPr>
      <w:r>
        <w:rPr>
          <w:rFonts w:hint="eastAsia"/>
        </w:rPr>
        <w:t>拼音解析：简单中的深意</w:t>
      </w:r>
    </w:p>
    <w:p w14:paraId="0036D1BE" w14:textId="77777777" w:rsidR="000621DD" w:rsidRDefault="000621DD">
      <w:pPr>
        <w:rPr>
          <w:rFonts w:hint="eastAsia"/>
        </w:rPr>
      </w:pPr>
    </w:p>
    <w:p w14:paraId="6F4561E3" w14:textId="77777777" w:rsidR="000621DD" w:rsidRDefault="000621DD">
      <w:pPr>
        <w:rPr>
          <w:rFonts w:hint="eastAsia"/>
        </w:rPr>
      </w:pPr>
      <w:r>
        <w:rPr>
          <w:rFonts w:hint="eastAsia"/>
        </w:rPr>
        <w:t>“纷”的拼音是“fēn”，看似简单，却承载了丰富的语音信息。作为一个阳平音节，它传递出一种平稳而悠长的感觉，仿佛诉说着生活中的点滴细节。从语音学的角度来看，“fēn”的发音需要舌头轻轻抵住上颚，气流从中缓缓流出，形成一种柔和的声音效果。这种发音方式不仅让“纷”听起来悦耳动听，还赋予了它一种独特的节奏感，使其在诗句或文章中常常成为点睛之笔。</w:t>
      </w:r>
    </w:p>
    <w:p w14:paraId="6A567563" w14:textId="77777777" w:rsidR="000621DD" w:rsidRDefault="000621DD">
      <w:pPr>
        <w:rPr>
          <w:rFonts w:hint="eastAsia"/>
        </w:rPr>
      </w:pPr>
    </w:p>
    <w:p w14:paraId="3026219A" w14:textId="77777777" w:rsidR="000621DD" w:rsidRDefault="000621DD">
      <w:pPr>
        <w:rPr>
          <w:rFonts w:hint="eastAsia"/>
        </w:rPr>
      </w:pPr>
    </w:p>
    <w:p w14:paraId="5BC20015" w14:textId="77777777" w:rsidR="000621DD" w:rsidRDefault="000621DD">
      <w:pPr>
        <w:rPr>
          <w:rFonts w:hint="eastAsia"/>
        </w:rPr>
      </w:pPr>
      <w:r>
        <w:rPr>
          <w:rFonts w:hint="eastAsia"/>
        </w:rPr>
        <w:t>常见的组词：丰富多样的表达</w:t>
      </w:r>
    </w:p>
    <w:p w14:paraId="1916E25C" w14:textId="77777777" w:rsidR="000621DD" w:rsidRDefault="000621DD">
      <w:pPr>
        <w:rPr>
          <w:rFonts w:hint="eastAsia"/>
        </w:rPr>
      </w:pPr>
    </w:p>
    <w:p w14:paraId="2ED1CFA9" w14:textId="77777777" w:rsidR="000621DD" w:rsidRDefault="000621DD">
      <w:pPr>
        <w:rPr>
          <w:rFonts w:hint="eastAsia"/>
        </w:rPr>
      </w:pPr>
      <w:r>
        <w:rPr>
          <w:rFonts w:hint="eastAsia"/>
        </w:rPr>
        <w:t>“纷”作为汉字的一员，能够与其他字灵活组合，形成许多生动形象的词语。例如，“纷纷”一词常用来形容事物接二连三地出现，如“雪花纷纷扬扬地飘落”，描绘了一幅冬日雪景图；又如“纷争”，则指代矛盾冲突，提醒人们珍惜和平与和谐；还有“缤纷”，用以描述色彩斑斓的景象，让人感受到生活的五彩斑斓。通过这些不同的组词，“纷”展现了其强大的表达能力，将抽象的概念具象化，为语言增添了更多的层次感。</w:t>
      </w:r>
    </w:p>
    <w:p w14:paraId="3BFCF1CC" w14:textId="77777777" w:rsidR="000621DD" w:rsidRDefault="000621DD">
      <w:pPr>
        <w:rPr>
          <w:rFonts w:hint="eastAsia"/>
        </w:rPr>
      </w:pPr>
    </w:p>
    <w:p w14:paraId="11EC5920" w14:textId="77777777" w:rsidR="000621DD" w:rsidRDefault="000621DD">
      <w:pPr>
        <w:rPr>
          <w:rFonts w:hint="eastAsia"/>
        </w:rPr>
      </w:pPr>
    </w:p>
    <w:p w14:paraId="023627FB" w14:textId="77777777" w:rsidR="000621DD" w:rsidRDefault="000621DD">
      <w:pPr>
        <w:rPr>
          <w:rFonts w:hint="eastAsia"/>
        </w:rPr>
      </w:pPr>
      <w:r>
        <w:rPr>
          <w:rFonts w:hint="eastAsia"/>
        </w:rPr>
        <w:t>文化背景：从古至今的意义演变</w:t>
      </w:r>
    </w:p>
    <w:p w14:paraId="45210E1F" w14:textId="77777777" w:rsidR="000621DD" w:rsidRDefault="000621DD">
      <w:pPr>
        <w:rPr>
          <w:rFonts w:hint="eastAsia"/>
        </w:rPr>
      </w:pPr>
    </w:p>
    <w:p w14:paraId="278A6F66" w14:textId="77777777" w:rsidR="000621DD" w:rsidRDefault="000621DD">
      <w:pPr>
        <w:rPr>
          <w:rFonts w:hint="eastAsia"/>
        </w:rPr>
      </w:pPr>
      <w:r>
        <w:rPr>
          <w:rFonts w:hint="eastAsia"/>
        </w:rPr>
        <w:t>追溯历史，“纷”早在古代文献中就已频繁出现。《诗经》中有“终日不成章，泣涕零如雨”的句子，其中“零如雨”可以理解为“纷纷而下”，体现了古人对自然现象的细腻观察。而在现代汉语中，“纷”更多地被用来形容复杂多变的状态，比如“头绪纷繁”或“议论纷纷”。这一转变反映了社会的发展和人们对世界的认知变化，同时也证明了“纷”这一字的生命力和适应性。</w:t>
      </w:r>
    </w:p>
    <w:p w14:paraId="2E35109D" w14:textId="77777777" w:rsidR="000621DD" w:rsidRDefault="000621DD">
      <w:pPr>
        <w:rPr>
          <w:rFonts w:hint="eastAsia"/>
        </w:rPr>
      </w:pPr>
    </w:p>
    <w:p w14:paraId="3D450AEB" w14:textId="77777777" w:rsidR="000621DD" w:rsidRDefault="000621DD">
      <w:pPr>
        <w:rPr>
          <w:rFonts w:hint="eastAsia"/>
        </w:rPr>
      </w:pPr>
    </w:p>
    <w:p w14:paraId="242CD862" w14:textId="77777777" w:rsidR="000621DD" w:rsidRDefault="000621DD">
      <w:pPr>
        <w:rPr>
          <w:rFonts w:hint="eastAsia"/>
        </w:rPr>
      </w:pPr>
      <w:r>
        <w:rPr>
          <w:rFonts w:hint="eastAsia"/>
        </w:rPr>
        <w:t>实际应用：如何更好地使用“纷”</w:t>
      </w:r>
    </w:p>
    <w:p w14:paraId="310BCCCC" w14:textId="77777777" w:rsidR="000621DD" w:rsidRDefault="000621DD">
      <w:pPr>
        <w:rPr>
          <w:rFonts w:hint="eastAsia"/>
        </w:rPr>
      </w:pPr>
    </w:p>
    <w:p w14:paraId="242DB8A4" w14:textId="77777777" w:rsidR="000621DD" w:rsidRDefault="000621DD">
      <w:pPr>
        <w:rPr>
          <w:rFonts w:hint="eastAsia"/>
        </w:rPr>
      </w:pPr>
      <w:r>
        <w:rPr>
          <w:rFonts w:hint="eastAsia"/>
        </w:rPr>
        <w:t>在日常生活中，“纷”不仅可以帮助我们更准确地表达思想，还能为我们的语言增添诗意。例如，在写作时，我们可以用“纷纷扬扬”来形容一场突如其来的春雨，或者用“纷至沓来”来表现某种情境下的忙碌状态。学习“纷”的拼音和组词也有助于提高普通话水平，尤其对于初学者来说，掌握正确的发音和常用搭配是非常重要的。</w:t>
      </w:r>
    </w:p>
    <w:p w14:paraId="71B8C40E" w14:textId="77777777" w:rsidR="000621DD" w:rsidRDefault="000621DD">
      <w:pPr>
        <w:rPr>
          <w:rFonts w:hint="eastAsia"/>
        </w:rPr>
      </w:pPr>
    </w:p>
    <w:p w14:paraId="1BAB4615" w14:textId="77777777" w:rsidR="000621DD" w:rsidRDefault="000621DD">
      <w:pPr>
        <w:rPr>
          <w:rFonts w:hint="eastAsia"/>
        </w:rPr>
      </w:pPr>
    </w:p>
    <w:p w14:paraId="347D96F3" w14:textId="77777777" w:rsidR="000621DD" w:rsidRDefault="000621DD">
      <w:pPr>
        <w:rPr>
          <w:rFonts w:hint="eastAsia"/>
        </w:rPr>
      </w:pPr>
      <w:r>
        <w:rPr>
          <w:rFonts w:hint="eastAsia"/>
        </w:rPr>
        <w:t>最后的总结：汉字之美，尽在细微处</w:t>
      </w:r>
    </w:p>
    <w:p w14:paraId="2384B4CA" w14:textId="77777777" w:rsidR="000621DD" w:rsidRDefault="000621DD">
      <w:pPr>
        <w:rPr>
          <w:rFonts w:hint="eastAsia"/>
        </w:rPr>
      </w:pPr>
    </w:p>
    <w:p w14:paraId="437E650A" w14:textId="77777777" w:rsidR="000621DD" w:rsidRDefault="000621DD">
      <w:pPr>
        <w:rPr>
          <w:rFonts w:hint="eastAsia"/>
        </w:rPr>
      </w:pPr>
      <w:r>
        <w:rPr>
          <w:rFonts w:hint="eastAsia"/>
        </w:rPr>
        <w:t>通过对“纷”的拼音和组词的分析，我们可以看到汉字不仅是交流的工具，更是文化的载体。每一个字都有其独特的故事和意义，“纷”也不例外。它以简单的结构和优美的发音，为我们打开了一个丰富多彩的语言世界。希望每一位读者都能在学习汉字的过程中，发现属于自己的那份乐趣和感悟。</w:t>
      </w:r>
    </w:p>
    <w:p w14:paraId="3AC110F9" w14:textId="77777777" w:rsidR="000621DD" w:rsidRDefault="000621DD">
      <w:pPr>
        <w:rPr>
          <w:rFonts w:hint="eastAsia"/>
        </w:rPr>
      </w:pPr>
    </w:p>
    <w:p w14:paraId="09A53F44" w14:textId="77777777" w:rsidR="000621DD" w:rsidRDefault="00062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E0A88" w14:textId="1BB4FEF2" w:rsidR="00F779B4" w:rsidRDefault="00F779B4"/>
    <w:sectPr w:rsidR="00F77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B4"/>
    <w:rsid w:val="000621DD"/>
    <w:rsid w:val="00317C12"/>
    <w:rsid w:val="00F7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BCF51-3DDD-4012-B2EC-F0530C1A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