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72E6" w14:textId="77777777" w:rsidR="00A34BAF" w:rsidRDefault="00A34BAF">
      <w:pPr>
        <w:rPr>
          <w:rFonts w:hint="eastAsia"/>
        </w:rPr>
      </w:pPr>
      <w:r>
        <w:rPr>
          <w:rFonts w:hint="eastAsia"/>
        </w:rPr>
        <w:t>磁的拼音和组词和部首</w:t>
      </w:r>
    </w:p>
    <w:p w14:paraId="498863F0" w14:textId="77777777" w:rsidR="00A34BAF" w:rsidRDefault="00A34BAF">
      <w:pPr>
        <w:rPr>
          <w:rFonts w:hint="eastAsia"/>
        </w:rPr>
      </w:pPr>
      <w:r>
        <w:rPr>
          <w:rFonts w:hint="eastAsia"/>
        </w:rPr>
        <w:t>“磁”字在汉语中的拼音是cí，它是一个单音节字。根据《现代汉语规范词典》等权威工具书，“磁”的基本含义与物理现象有关，指的是物质间的一种相互作用力，可以吸引铁、镍等特定金属及其合金。此字由“石”和“兹”两部分组成，其中“石”作为部首位于左侧，体现了“磁”源于石头或矿物，而右侧的“兹”则表音，反映了古时对这种力量的声音描述。</w:t>
      </w:r>
    </w:p>
    <w:p w14:paraId="0455CDB8" w14:textId="77777777" w:rsidR="00A34BAF" w:rsidRDefault="00A34BAF">
      <w:pPr>
        <w:rPr>
          <w:rFonts w:hint="eastAsia"/>
        </w:rPr>
      </w:pPr>
    </w:p>
    <w:p w14:paraId="27176FFA" w14:textId="77777777" w:rsidR="00A34BAF" w:rsidRDefault="00A34BAF">
      <w:pPr>
        <w:rPr>
          <w:rFonts w:hint="eastAsia"/>
        </w:rPr>
      </w:pPr>
    </w:p>
    <w:p w14:paraId="43671EE9" w14:textId="77777777" w:rsidR="00A34BAF" w:rsidRDefault="00A34BAF">
      <w:pPr>
        <w:rPr>
          <w:rFonts w:hint="eastAsia"/>
        </w:rPr>
      </w:pPr>
      <w:r>
        <w:rPr>
          <w:rFonts w:hint="eastAsia"/>
        </w:rPr>
        <w:t>从自然到科技：磁的历史演变</w:t>
      </w:r>
    </w:p>
    <w:p w14:paraId="1ADF688E" w14:textId="77777777" w:rsidR="00A34BAF" w:rsidRDefault="00A34BAF">
      <w:pPr>
        <w:rPr>
          <w:rFonts w:hint="eastAsia"/>
        </w:rPr>
      </w:pPr>
      <w:r>
        <w:rPr>
          <w:rFonts w:hint="eastAsia"/>
        </w:rPr>
        <w:t>早在古代，人们就发现了天然磁石，并将其用于指南针制作，从而开启了航海的新纪元。中国古代四大发明之一的指南针，就是利用了磁石指向南北的特性。随着时间推移，科学家们逐渐揭开了磁场的秘密，认识到地球本身就像一个大磁体。到了近代，法拉第、安培等物理学家的工作为电磁学奠定了基础，使得电力和磁力之间的关系被广泛理解和应用。磁不仅存在于自然中，更融入了我们的日常生活，从家用电器到医疗设备，从交通出行到信息存储，无处不在。</w:t>
      </w:r>
    </w:p>
    <w:p w14:paraId="2577D05A" w14:textId="77777777" w:rsidR="00A34BAF" w:rsidRDefault="00A34BAF">
      <w:pPr>
        <w:rPr>
          <w:rFonts w:hint="eastAsia"/>
        </w:rPr>
      </w:pPr>
    </w:p>
    <w:p w14:paraId="6BDC8A28" w14:textId="77777777" w:rsidR="00A34BAF" w:rsidRDefault="00A34BAF">
      <w:pPr>
        <w:rPr>
          <w:rFonts w:hint="eastAsia"/>
        </w:rPr>
      </w:pPr>
    </w:p>
    <w:p w14:paraId="36753B8F" w14:textId="77777777" w:rsidR="00A34BAF" w:rsidRDefault="00A34BAF">
      <w:pPr>
        <w:rPr>
          <w:rFonts w:hint="eastAsia"/>
        </w:rPr>
      </w:pPr>
      <w:r>
        <w:rPr>
          <w:rFonts w:hint="eastAsia"/>
        </w:rPr>
        <w:t>磁的科学定义及原理</w:t>
      </w:r>
    </w:p>
    <w:p w14:paraId="481A579B" w14:textId="77777777" w:rsidR="00A34BAF" w:rsidRDefault="00A34BAF">
      <w:pPr>
        <w:rPr>
          <w:rFonts w:hint="eastAsia"/>
        </w:rPr>
      </w:pPr>
      <w:r>
        <w:rPr>
          <w:rFonts w:hint="eastAsia"/>
        </w:rPr>
        <w:t>在物理学上，磁是一种由运动电荷产生的场，它可以影响其他带电粒子或者磁性材料。所有物质都含有原子，每个原子中心都有带正电的质子和不带电的中子组成的核，围绕着这些核的是负电的电子云。当电子绕核旋转时，会形成微小电流，产生磁场。对于某些材料而言，它们内部的电子排列方式能够加强这一效应，导致整体表现出较强的磁性。我们称这类材料为铁磁性材料，如铁、钴、镍等。还有抗磁性和顺磁性材料，它们对外加磁场的响应较弱。</w:t>
      </w:r>
    </w:p>
    <w:p w14:paraId="4C25BE6C" w14:textId="77777777" w:rsidR="00A34BAF" w:rsidRDefault="00A34BAF">
      <w:pPr>
        <w:rPr>
          <w:rFonts w:hint="eastAsia"/>
        </w:rPr>
      </w:pPr>
    </w:p>
    <w:p w14:paraId="2CE59D0F" w14:textId="77777777" w:rsidR="00A34BAF" w:rsidRDefault="00A34BAF">
      <w:pPr>
        <w:rPr>
          <w:rFonts w:hint="eastAsia"/>
        </w:rPr>
      </w:pPr>
    </w:p>
    <w:p w14:paraId="12F19FC9" w14:textId="77777777" w:rsidR="00A34BAF" w:rsidRDefault="00A34BAF">
      <w:pPr>
        <w:rPr>
          <w:rFonts w:hint="eastAsia"/>
        </w:rPr>
      </w:pPr>
      <w:r>
        <w:rPr>
          <w:rFonts w:hint="eastAsia"/>
        </w:rPr>
        <w:t>磁的应用领域</w:t>
      </w:r>
    </w:p>
    <w:p w14:paraId="14F4F1B9" w14:textId="77777777" w:rsidR="00A34BAF" w:rsidRDefault="00A34BAF">
      <w:pPr>
        <w:rPr>
          <w:rFonts w:hint="eastAsia"/>
        </w:rPr>
      </w:pPr>
      <w:r>
        <w:rPr>
          <w:rFonts w:hint="eastAsia"/>
        </w:rPr>
        <w:t>磁的应用极其广泛，在现代工业和社会生活中扮演着不可或缺的角色。例如，在电力系统中，发电机通过旋转线圈切割磁感线来发电；电动机则是将电能转化为机械能，同样依赖于磁场的作用。MRI（磁共振成像）技术借助强磁场对人体内部结构进行非侵入式扫描，为医学诊断提供了重要手段。硬盘驱动器使用磁记录介质保存数据，确保信息的安全可靠。磁悬浮列车更是突破传统轮轨摩擦限制，实现了高速低能耗的运输方式。</w:t>
      </w:r>
    </w:p>
    <w:p w14:paraId="1241DE91" w14:textId="77777777" w:rsidR="00A34BAF" w:rsidRDefault="00A34BAF">
      <w:pPr>
        <w:rPr>
          <w:rFonts w:hint="eastAsia"/>
        </w:rPr>
      </w:pPr>
    </w:p>
    <w:p w14:paraId="2EECE6A8" w14:textId="77777777" w:rsidR="00A34BAF" w:rsidRDefault="00A34BAF">
      <w:pPr>
        <w:rPr>
          <w:rFonts w:hint="eastAsia"/>
        </w:rPr>
      </w:pPr>
    </w:p>
    <w:p w14:paraId="717805CC" w14:textId="77777777" w:rsidR="00A34BAF" w:rsidRDefault="00A34BAF">
      <w:pPr>
        <w:rPr>
          <w:rFonts w:hint="eastAsia"/>
        </w:rPr>
      </w:pPr>
      <w:r>
        <w:rPr>
          <w:rFonts w:hint="eastAsia"/>
        </w:rPr>
        <w:t>磁的文化象征意义</w:t>
      </w:r>
    </w:p>
    <w:p w14:paraId="5E7A71E9" w14:textId="77777777" w:rsidR="00A34BAF" w:rsidRDefault="00A34BAF">
      <w:pPr>
        <w:rPr>
          <w:rFonts w:hint="eastAsia"/>
        </w:rPr>
      </w:pPr>
      <w:r>
        <w:rPr>
          <w:rFonts w:hint="eastAsia"/>
        </w:rPr>
        <w:t>除了实际用途外，磁还具有丰富的文化内涵。在中国传统文化里，磁石常被视为一种神秘而强大的自然力量，代表着吸引力和凝聚力。古人认为磁石能够指引方向，因此赋予其智慧和导航的寓意。同时，由于磁石具有吸铁特性，也被用来比喻人才之间相互吸引的关系。西方文化中，磁力同样象征着魅力和个人影响力，常常出现在诗歌、小说以及艺术作品之中，成为表达情感和思想的重要元素。</w:t>
      </w:r>
    </w:p>
    <w:p w14:paraId="77185D15" w14:textId="77777777" w:rsidR="00A34BAF" w:rsidRDefault="00A34BAF">
      <w:pPr>
        <w:rPr>
          <w:rFonts w:hint="eastAsia"/>
        </w:rPr>
      </w:pPr>
    </w:p>
    <w:p w14:paraId="302B7295" w14:textId="77777777" w:rsidR="00A34BAF" w:rsidRDefault="00A34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76A40" w14:textId="38690682" w:rsidR="00B63DCC" w:rsidRDefault="00B63DCC"/>
    <w:sectPr w:rsidR="00B63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CC"/>
    <w:rsid w:val="00317C12"/>
    <w:rsid w:val="00A34BAF"/>
    <w:rsid w:val="00B6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F2F08-31E6-45C9-BC41-0D8A2844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