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5ADD8" w14:textId="77777777" w:rsidR="004C0285" w:rsidRDefault="004C0285">
      <w:pPr>
        <w:rPr>
          <w:rFonts w:hint="eastAsia"/>
        </w:rPr>
      </w:pPr>
    </w:p>
    <w:p w14:paraId="0997EE65" w14:textId="77777777" w:rsidR="004C0285" w:rsidRDefault="004C0285">
      <w:pPr>
        <w:rPr>
          <w:rFonts w:hint="eastAsia"/>
        </w:rPr>
      </w:pPr>
      <w:r>
        <w:rPr>
          <w:rFonts w:hint="eastAsia"/>
        </w:rPr>
        <w:t>瞪组词和的拼音部首</w:t>
      </w:r>
    </w:p>
    <w:p w14:paraId="59645145" w14:textId="77777777" w:rsidR="004C0285" w:rsidRDefault="004C0285">
      <w:pPr>
        <w:rPr>
          <w:rFonts w:hint="eastAsia"/>
        </w:rPr>
      </w:pPr>
      <w:r>
        <w:rPr>
          <w:rFonts w:hint="eastAsia"/>
        </w:rPr>
        <w:t>在汉字的学习过程中，理解每个字的组成、发音以及其在不同词语中的应用是非常重要的。本文将以“瞪”字为例，详细介绍其组词、拼音及部首等相关知识，帮助大家更好地掌握这个字。</w:t>
      </w:r>
    </w:p>
    <w:p w14:paraId="11D6C442" w14:textId="77777777" w:rsidR="004C0285" w:rsidRDefault="004C0285">
      <w:pPr>
        <w:rPr>
          <w:rFonts w:hint="eastAsia"/>
        </w:rPr>
      </w:pPr>
    </w:p>
    <w:p w14:paraId="1B5598B1" w14:textId="77777777" w:rsidR="004C0285" w:rsidRDefault="004C0285">
      <w:pPr>
        <w:rPr>
          <w:rFonts w:hint="eastAsia"/>
        </w:rPr>
      </w:pPr>
    </w:p>
    <w:p w14:paraId="5BF61DD3" w14:textId="77777777" w:rsidR="004C0285" w:rsidRDefault="004C0285">
      <w:pPr>
        <w:rPr>
          <w:rFonts w:hint="eastAsia"/>
        </w:rPr>
      </w:pPr>
      <w:r>
        <w:rPr>
          <w:rFonts w:hint="eastAsia"/>
        </w:rPr>
        <w:t>一、“瞪”的基本介绍</w:t>
      </w:r>
    </w:p>
    <w:p w14:paraId="1F414A80" w14:textId="77777777" w:rsidR="004C0285" w:rsidRDefault="004C0285">
      <w:pPr>
        <w:rPr>
          <w:rFonts w:hint="eastAsia"/>
        </w:rPr>
      </w:pPr>
      <w:r>
        <w:rPr>
          <w:rFonts w:hint="eastAsia"/>
        </w:rPr>
        <w:t>“瞪”，拼音为“dèng”，部首是目，是一个表示眼睛的动作的汉字。从形态上看，“瞪”字由“目”与“登”两部分构成，形象地表达了眼睛睁大、直视的状态。在生活中，“瞪”常用来形容因愤怒、惊讶或专注而睁大眼睛看某物的样子。</w:t>
      </w:r>
    </w:p>
    <w:p w14:paraId="25571C64" w14:textId="77777777" w:rsidR="004C0285" w:rsidRDefault="004C0285">
      <w:pPr>
        <w:rPr>
          <w:rFonts w:hint="eastAsia"/>
        </w:rPr>
      </w:pPr>
    </w:p>
    <w:p w14:paraId="17A0E45A" w14:textId="77777777" w:rsidR="004C0285" w:rsidRDefault="004C0285">
      <w:pPr>
        <w:rPr>
          <w:rFonts w:hint="eastAsia"/>
        </w:rPr>
      </w:pPr>
    </w:p>
    <w:p w14:paraId="4AD64134" w14:textId="77777777" w:rsidR="004C0285" w:rsidRDefault="004C0285">
      <w:pPr>
        <w:rPr>
          <w:rFonts w:hint="eastAsia"/>
        </w:rPr>
      </w:pPr>
      <w:r>
        <w:rPr>
          <w:rFonts w:hint="eastAsia"/>
        </w:rPr>
        <w:t>二、“瞪”的组词示例</w:t>
      </w:r>
    </w:p>
    <w:p w14:paraId="37337FCD" w14:textId="77777777" w:rsidR="004C0285" w:rsidRDefault="004C0285">
      <w:pPr>
        <w:rPr>
          <w:rFonts w:hint="eastAsia"/>
        </w:rPr>
      </w:pPr>
      <w:r>
        <w:rPr>
          <w:rFonts w:hint="eastAsia"/>
        </w:rPr>
        <w:t>“瞪”字可以与其他字组合成多种词语，比如“瞪眼”，意指睁大眼睛；“怒目圆瞪”，形容因为愤怒而将眼睛睁得很大；还有“瞪视”，指的是用一种严厉或者专注的目光看着别人或某物。通过这些组词的例子，我们可以更深入地了解“瞪”字在日常生活中的使用场景。</w:t>
      </w:r>
    </w:p>
    <w:p w14:paraId="0BC83266" w14:textId="77777777" w:rsidR="004C0285" w:rsidRDefault="004C0285">
      <w:pPr>
        <w:rPr>
          <w:rFonts w:hint="eastAsia"/>
        </w:rPr>
      </w:pPr>
    </w:p>
    <w:p w14:paraId="75854FD1" w14:textId="77777777" w:rsidR="004C0285" w:rsidRDefault="004C0285">
      <w:pPr>
        <w:rPr>
          <w:rFonts w:hint="eastAsia"/>
        </w:rPr>
      </w:pPr>
    </w:p>
    <w:p w14:paraId="31AE8538" w14:textId="77777777" w:rsidR="004C0285" w:rsidRDefault="004C0285">
      <w:pPr>
        <w:rPr>
          <w:rFonts w:hint="eastAsia"/>
        </w:rPr>
      </w:pPr>
      <w:r>
        <w:rPr>
          <w:rFonts w:hint="eastAsia"/>
        </w:rPr>
        <w:t>三、“瞪”的拼音及其变调</w:t>
      </w:r>
    </w:p>
    <w:p w14:paraId="2A121F78" w14:textId="77777777" w:rsidR="004C0285" w:rsidRDefault="004C0285">
      <w:pPr>
        <w:rPr>
          <w:rFonts w:hint="eastAsia"/>
        </w:rPr>
      </w:pPr>
      <w:r>
        <w:rPr>
          <w:rFonts w:hint="eastAsia"/>
        </w:rPr>
        <w:t>关于“瞪”的拼音，“dèng”属于第四声，这种声调通常给人一种果断、强烈的印象，恰好符合“瞪”所表达的情感强度。学习者可以通过练习朗读包含“瞪”的句子来更好地掌握其发音，同时也能感受到汉语声调变化带来的语言美感。</w:t>
      </w:r>
    </w:p>
    <w:p w14:paraId="10E724B3" w14:textId="77777777" w:rsidR="004C0285" w:rsidRDefault="004C0285">
      <w:pPr>
        <w:rPr>
          <w:rFonts w:hint="eastAsia"/>
        </w:rPr>
      </w:pPr>
    </w:p>
    <w:p w14:paraId="2057970B" w14:textId="77777777" w:rsidR="004C0285" w:rsidRDefault="004C0285">
      <w:pPr>
        <w:rPr>
          <w:rFonts w:hint="eastAsia"/>
        </w:rPr>
      </w:pPr>
    </w:p>
    <w:p w14:paraId="49C02CA3" w14:textId="77777777" w:rsidR="004C0285" w:rsidRDefault="004C0285">
      <w:pPr>
        <w:rPr>
          <w:rFonts w:hint="eastAsia"/>
        </w:rPr>
      </w:pPr>
      <w:r>
        <w:rPr>
          <w:rFonts w:hint="eastAsia"/>
        </w:rPr>
        <w:t>四、“瞪”的部首及书写顺序</w:t>
      </w:r>
    </w:p>
    <w:p w14:paraId="5A0D56EC" w14:textId="77777777" w:rsidR="004C0285" w:rsidRDefault="004C0285">
      <w:pPr>
        <w:rPr>
          <w:rFonts w:hint="eastAsia"/>
        </w:rPr>
      </w:pPr>
      <w:r>
        <w:rPr>
          <w:rFonts w:hint="eastAsia"/>
        </w:rPr>
        <w:t>“瞪”的部首是“目”，这不仅直观地反映了该字与眼睛有关，同时也提醒我们，在记忆和书写时要注意这一点。“目”旁的加入使得整个字看起来更加生动形象，仿佛可以看到一个人睁大了眼睛。“瞪”的书写顺序也值得学习者注意，先写“目”再写“登”，遵循从左到右、从上到下的原则。</w:t>
      </w:r>
    </w:p>
    <w:p w14:paraId="5BBBAF15" w14:textId="77777777" w:rsidR="004C0285" w:rsidRDefault="004C0285">
      <w:pPr>
        <w:rPr>
          <w:rFonts w:hint="eastAsia"/>
        </w:rPr>
      </w:pPr>
    </w:p>
    <w:p w14:paraId="768600B4" w14:textId="77777777" w:rsidR="004C0285" w:rsidRDefault="004C0285">
      <w:pPr>
        <w:rPr>
          <w:rFonts w:hint="eastAsia"/>
        </w:rPr>
      </w:pPr>
    </w:p>
    <w:p w14:paraId="63DAF924" w14:textId="77777777" w:rsidR="004C0285" w:rsidRDefault="004C0285">
      <w:pPr>
        <w:rPr>
          <w:rFonts w:hint="eastAsia"/>
        </w:rPr>
      </w:pPr>
      <w:r>
        <w:rPr>
          <w:rFonts w:hint="eastAsia"/>
        </w:rPr>
        <w:t>五、最后的总结</w:t>
      </w:r>
    </w:p>
    <w:p w14:paraId="7FB299ED" w14:textId="77777777" w:rsidR="004C0285" w:rsidRDefault="004C0285">
      <w:pPr>
        <w:rPr>
          <w:rFonts w:hint="eastAsia"/>
        </w:rPr>
      </w:pPr>
      <w:r>
        <w:rPr>
          <w:rFonts w:hint="eastAsia"/>
        </w:rPr>
        <w:t>通过对“瞪”字的拼音、部首以及相关组词的学习，我们不仅能丰富自己的词汇量，还能加深对中国传统文化的理解。每一个汉字都承载着丰富的文化信息，通过细致入微的学习，我们可以逐渐揭开它们神秘的面纱，发现更多汉字背后的故事和魅力。</w:t>
      </w:r>
    </w:p>
    <w:p w14:paraId="724EE9DC" w14:textId="77777777" w:rsidR="004C0285" w:rsidRDefault="004C0285">
      <w:pPr>
        <w:rPr>
          <w:rFonts w:hint="eastAsia"/>
        </w:rPr>
      </w:pPr>
    </w:p>
    <w:p w14:paraId="262FE1A5" w14:textId="77777777" w:rsidR="004C0285" w:rsidRDefault="004C0285">
      <w:pPr>
        <w:rPr>
          <w:rFonts w:hint="eastAsia"/>
        </w:rPr>
      </w:pPr>
    </w:p>
    <w:p w14:paraId="24EF311A" w14:textId="77777777" w:rsidR="004C0285" w:rsidRDefault="004C02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8722C3" w14:textId="3C585CDC" w:rsidR="00224B1D" w:rsidRDefault="00224B1D"/>
    <w:sectPr w:rsidR="00224B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B1D"/>
    <w:rsid w:val="00224B1D"/>
    <w:rsid w:val="00317C12"/>
    <w:rsid w:val="004C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EA729B-1795-40E7-970C-F45E81D9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4B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B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B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B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B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B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B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B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B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4B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4B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4B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4B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4B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4B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4B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4B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4B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4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B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4B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4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4B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4B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4B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4B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4B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4B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