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C089" w14:textId="77777777" w:rsidR="00212089" w:rsidRDefault="00212089">
      <w:pPr>
        <w:rPr>
          <w:rFonts w:hint="eastAsia"/>
        </w:rPr>
      </w:pPr>
    </w:p>
    <w:p w14:paraId="4D6391CD" w14:textId="77777777" w:rsidR="00212089" w:rsidRDefault="00212089">
      <w:pPr>
        <w:rPr>
          <w:rFonts w:hint="eastAsia"/>
        </w:rPr>
      </w:pPr>
      <w:r>
        <w:rPr>
          <w:rFonts w:hint="eastAsia"/>
        </w:rPr>
        <w:t>浮的组词和拼音介绍</w:t>
      </w:r>
    </w:p>
    <w:p w14:paraId="65FDE6CC" w14:textId="77777777" w:rsidR="00212089" w:rsidRDefault="00212089">
      <w:pPr>
        <w:rPr>
          <w:rFonts w:hint="eastAsia"/>
        </w:rPr>
      </w:pPr>
      <w:r>
        <w:rPr>
          <w:rFonts w:hint="eastAsia"/>
        </w:rPr>
        <w:t>在汉语学习的过程中，理解单字的多种含义及其不同组合方式是十分重要的。今天我们将以“浮”这个字为例，探讨其组词方法以及拼音的相关知识。</w:t>
      </w:r>
    </w:p>
    <w:p w14:paraId="0DCFA7A4" w14:textId="77777777" w:rsidR="00212089" w:rsidRDefault="00212089">
      <w:pPr>
        <w:rPr>
          <w:rFonts w:hint="eastAsia"/>
        </w:rPr>
      </w:pPr>
    </w:p>
    <w:p w14:paraId="40EE83F2" w14:textId="77777777" w:rsidR="00212089" w:rsidRDefault="00212089">
      <w:pPr>
        <w:rPr>
          <w:rFonts w:hint="eastAsia"/>
        </w:rPr>
      </w:pPr>
    </w:p>
    <w:p w14:paraId="156DA03C" w14:textId="77777777" w:rsidR="00212089" w:rsidRDefault="00212089">
      <w:pPr>
        <w:rPr>
          <w:rFonts w:hint="eastAsia"/>
        </w:rPr>
      </w:pPr>
      <w:r>
        <w:rPr>
          <w:rFonts w:hint="eastAsia"/>
        </w:rPr>
        <w:t>浮的基本信息</w:t>
      </w:r>
    </w:p>
    <w:p w14:paraId="50764DCD" w14:textId="77777777" w:rsidR="00212089" w:rsidRDefault="00212089">
      <w:pPr>
        <w:rPr>
          <w:rFonts w:hint="eastAsia"/>
        </w:rPr>
      </w:pPr>
      <w:r>
        <w:rPr>
          <w:rFonts w:hint="eastAsia"/>
        </w:rPr>
        <w:t>“浮”字属于上下结构，上面为“水”，下面为“孚”，意味着与水面相关的概念。根据《现代汉语词典》，“浮”的拼音为fú，在古代文献中，它常常用来描述物体漂浮于水面的状态，或者比喻事情表面化而不深入。</w:t>
      </w:r>
    </w:p>
    <w:p w14:paraId="6B622A8E" w14:textId="77777777" w:rsidR="00212089" w:rsidRDefault="00212089">
      <w:pPr>
        <w:rPr>
          <w:rFonts w:hint="eastAsia"/>
        </w:rPr>
      </w:pPr>
    </w:p>
    <w:p w14:paraId="2AEAAB64" w14:textId="77777777" w:rsidR="00212089" w:rsidRDefault="00212089">
      <w:pPr>
        <w:rPr>
          <w:rFonts w:hint="eastAsia"/>
        </w:rPr>
      </w:pPr>
    </w:p>
    <w:p w14:paraId="1C902E83" w14:textId="77777777" w:rsidR="00212089" w:rsidRDefault="00212089">
      <w:pPr>
        <w:rPr>
          <w:rFonts w:hint="eastAsia"/>
        </w:rPr>
      </w:pPr>
      <w:r>
        <w:rPr>
          <w:rFonts w:hint="eastAsia"/>
        </w:rPr>
        <w:t>浮的常见组词</w:t>
      </w:r>
    </w:p>
    <w:p w14:paraId="174B4DA8" w14:textId="77777777" w:rsidR="00212089" w:rsidRDefault="00212089">
      <w:pPr>
        <w:rPr>
          <w:rFonts w:hint="eastAsia"/>
        </w:rPr>
      </w:pPr>
      <w:r>
        <w:rPr>
          <w:rFonts w:hint="eastAsia"/>
        </w:rPr>
        <w:t>将“浮”与其他汉字结合可以形成许多有意义的词汇。例如，“浮动”指的是物体随液体表面波动而移动；“浮夸”则用来形容说话或行为过于夸张，不切实际；“浮萍”是指生长在水面的一种小型植物，象征着漂泊不定的生活状态。这些词语不仅丰富了我们的语言表达，也反映了“浮”字多样的文化内涵。</w:t>
      </w:r>
    </w:p>
    <w:p w14:paraId="6C829D3E" w14:textId="77777777" w:rsidR="00212089" w:rsidRDefault="00212089">
      <w:pPr>
        <w:rPr>
          <w:rFonts w:hint="eastAsia"/>
        </w:rPr>
      </w:pPr>
    </w:p>
    <w:p w14:paraId="7FA65283" w14:textId="77777777" w:rsidR="00212089" w:rsidRDefault="00212089">
      <w:pPr>
        <w:rPr>
          <w:rFonts w:hint="eastAsia"/>
        </w:rPr>
      </w:pPr>
    </w:p>
    <w:p w14:paraId="7D3A9CE0" w14:textId="77777777" w:rsidR="00212089" w:rsidRDefault="00212089">
      <w:pPr>
        <w:rPr>
          <w:rFonts w:hint="eastAsia"/>
        </w:rPr>
      </w:pPr>
      <w:r>
        <w:rPr>
          <w:rFonts w:hint="eastAsia"/>
        </w:rPr>
        <w:t>浮的拼音使用场景</w:t>
      </w:r>
    </w:p>
    <w:p w14:paraId="607C4BD2" w14:textId="77777777" w:rsidR="00212089" w:rsidRDefault="00212089">
      <w:pPr>
        <w:rPr>
          <w:rFonts w:hint="eastAsia"/>
        </w:rPr>
      </w:pPr>
      <w:r>
        <w:rPr>
          <w:rFonts w:hint="eastAsia"/>
        </w:rPr>
        <w:t>了解一个汉字的正确发音对于汉语学习者来说至关重要。“浮”的拼音fú，在实际应用中需要特别注意声调的准确性。正确的声调能够帮助我们准确地传达信息，并避免误解。掌握好拼音也有助于提高汉字输入效率，尤其是在使用电子设备时。</w:t>
      </w:r>
    </w:p>
    <w:p w14:paraId="08840E35" w14:textId="77777777" w:rsidR="00212089" w:rsidRDefault="00212089">
      <w:pPr>
        <w:rPr>
          <w:rFonts w:hint="eastAsia"/>
        </w:rPr>
      </w:pPr>
    </w:p>
    <w:p w14:paraId="21B7CD19" w14:textId="77777777" w:rsidR="00212089" w:rsidRDefault="00212089">
      <w:pPr>
        <w:rPr>
          <w:rFonts w:hint="eastAsia"/>
        </w:rPr>
      </w:pPr>
    </w:p>
    <w:p w14:paraId="04CC83C8" w14:textId="77777777" w:rsidR="00212089" w:rsidRDefault="00212089">
      <w:pPr>
        <w:rPr>
          <w:rFonts w:hint="eastAsia"/>
        </w:rPr>
      </w:pPr>
      <w:r>
        <w:rPr>
          <w:rFonts w:hint="eastAsia"/>
        </w:rPr>
        <w:t>浮的文化意义</w:t>
      </w:r>
    </w:p>
    <w:p w14:paraId="27CCF057" w14:textId="77777777" w:rsidR="00212089" w:rsidRDefault="00212089">
      <w:pPr>
        <w:rPr>
          <w:rFonts w:hint="eastAsia"/>
        </w:rPr>
      </w:pPr>
      <w:r>
        <w:rPr>
          <w:rFonts w:hint="eastAsia"/>
        </w:rPr>
        <w:t>在中国传统文化中，“浮”字不仅仅是一个简单的表示物理现象的符号，它还蕴含着丰富的哲学思想。比如，在道家哲学里，追求心灵的“浮游”状态，即保持内心的自由和平静，不受外界干扰，是一种理想的人生境界。这种对“浮”的独特理解，使得它成为了连接自然现象与人文精神的重要桥梁。</w:t>
      </w:r>
    </w:p>
    <w:p w14:paraId="6405BF7D" w14:textId="77777777" w:rsidR="00212089" w:rsidRDefault="00212089">
      <w:pPr>
        <w:rPr>
          <w:rFonts w:hint="eastAsia"/>
        </w:rPr>
      </w:pPr>
    </w:p>
    <w:p w14:paraId="6D55FF5E" w14:textId="77777777" w:rsidR="00212089" w:rsidRDefault="00212089">
      <w:pPr>
        <w:rPr>
          <w:rFonts w:hint="eastAsia"/>
        </w:rPr>
      </w:pPr>
    </w:p>
    <w:p w14:paraId="0E42D75D" w14:textId="77777777" w:rsidR="00212089" w:rsidRDefault="00212089">
      <w:pPr>
        <w:rPr>
          <w:rFonts w:hint="eastAsia"/>
        </w:rPr>
      </w:pPr>
      <w:r>
        <w:rPr>
          <w:rFonts w:hint="eastAsia"/>
        </w:rPr>
        <w:t>最后的总结</w:t>
      </w:r>
    </w:p>
    <w:p w14:paraId="5A855505" w14:textId="77777777" w:rsidR="00212089" w:rsidRDefault="00212089">
      <w:pPr>
        <w:rPr>
          <w:rFonts w:hint="eastAsia"/>
        </w:rPr>
      </w:pPr>
      <w:r>
        <w:rPr>
          <w:rFonts w:hint="eastAsia"/>
        </w:rPr>
        <w:t>通过对“浮”的组词及拼音的学习，我们不仅能更好地理解和运用这一汉字，还能感受到汉语文化的深厚底蕴。希望这篇文章能为大家提供一些有价值的参考，激发更多人探索汉字背后的故事和魅力。</w:t>
      </w:r>
    </w:p>
    <w:p w14:paraId="65B83D1A" w14:textId="77777777" w:rsidR="00212089" w:rsidRDefault="00212089">
      <w:pPr>
        <w:rPr>
          <w:rFonts w:hint="eastAsia"/>
        </w:rPr>
      </w:pPr>
    </w:p>
    <w:p w14:paraId="52F2E1C9" w14:textId="77777777" w:rsidR="00212089" w:rsidRDefault="00212089">
      <w:pPr>
        <w:rPr>
          <w:rFonts w:hint="eastAsia"/>
        </w:rPr>
      </w:pPr>
    </w:p>
    <w:p w14:paraId="2A722A35" w14:textId="77777777" w:rsidR="00212089" w:rsidRDefault="00212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0336F" w14:textId="4ACCB615" w:rsidR="00A069BA" w:rsidRDefault="00A069BA"/>
    <w:sectPr w:rsidR="00A0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A"/>
    <w:rsid w:val="00212089"/>
    <w:rsid w:val="00317C12"/>
    <w:rsid w:val="00A0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0B01F-9C6C-412A-946B-598C075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