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5733" w14:textId="77777777" w:rsidR="00A85543" w:rsidRDefault="00A85543">
      <w:pPr>
        <w:rPr>
          <w:rFonts w:hint="eastAsia"/>
        </w:rPr>
      </w:pPr>
    </w:p>
    <w:p w14:paraId="6A3EB42B" w14:textId="77777777" w:rsidR="00A85543" w:rsidRDefault="00A85543">
      <w:pPr>
        <w:rPr>
          <w:rFonts w:hint="eastAsia"/>
        </w:rPr>
      </w:pPr>
      <w:r>
        <w:rPr>
          <w:rFonts w:hint="eastAsia"/>
        </w:rPr>
        <w:t>洱的拼音怎么拼写</w:t>
      </w:r>
    </w:p>
    <w:p w14:paraId="55EE13A7" w14:textId="77777777" w:rsidR="00A85543" w:rsidRDefault="00A85543">
      <w:pPr>
        <w:rPr>
          <w:rFonts w:hint="eastAsia"/>
        </w:rPr>
      </w:pPr>
      <w:r>
        <w:rPr>
          <w:rFonts w:hint="eastAsia"/>
        </w:rPr>
        <w:t>洱字，在汉语中特指中国云南省著名湖泊“洱海”。对于学习汉语或者对中国地理文化感兴趣的朋友们来说，了解“洱”的正确拼音是非常有帮助的。洱的拼音是“ěr”，声调为第三声，即降升调。在汉语拼音体系中，“e”代表一个特定的元音，而“r”则表示这个音节带有卷舌特征。</w:t>
      </w:r>
    </w:p>
    <w:p w14:paraId="7FA3B412" w14:textId="77777777" w:rsidR="00A85543" w:rsidRDefault="00A85543">
      <w:pPr>
        <w:rPr>
          <w:rFonts w:hint="eastAsia"/>
        </w:rPr>
      </w:pPr>
    </w:p>
    <w:p w14:paraId="23FD2577" w14:textId="77777777" w:rsidR="00A85543" w:rsidRDefault="00A85543">
      <w:pPr>
        <w:rPr>
          <w:rFonts w:hint="eastAsia"/>
        </w:rPr>
      </w:pPr>
    </w:p>
    <w:p w14:paraId="403FF261" w14:textId="77777777" w:rsidR="00A85543" w:rsidRDefault="00A85543">
      <w:pPr>
        <w:rPr>
          <w:rFonts w:hint="eastAsia"/>
        </w:rPr>
      </w:pPr>
      <w:r>
        <w:rPr>
          <w:rFonts w:hint="eastAsia"/>
        </w:rPr>
        <w:t>汉字与拼音的关系</w:t>
      </w:r>
    </w:p>
    <w:p w14:paraId="584C64BC" w14:textId="77777777" w:rsidR="00A85543" w:rsidRDefault="00A85543">
      <w:pPr>
        <w:rPr>
          <w:rFonts w:hint="eastAsia"/>
        </w:rPr>
      </w:pPr>
      <w:r>
        <w:rPr>
          <w:rFonts w:hint="eastAsia"/>
        </w:rPr>
        <w:t>汉字作为世界上最古老的文字之一，其独特的表意方式和丰富的文化内涵吸引了全世界无数学者的研究兴趣。然而，汉字本身并不直接表示发音，这使得学习者在记忆词汇时需要额外记住它们的读音。为了便于推广普通话以及辅助汉字的学习，1958年中国正式公布了《汉语拼音方案》，其中规定了汉字的标准拼音表示方法。通过这种方法，即使是初学者也能快速掌握汉字的读音，包括像“洱”这样的专有名词。</w:t>
      </w:r>
    </w:p>
    <w:p w14:paraId="68F03CC0" w14:textId="77777777" w:rsidR="00A85543" w:rsidRDefault="00A85543">
      <w:pPr>
        <w:rPr>
          <w:rFonts w:hint="eastAsia"/>
        </w:rPr>
      </w:pPr>
    </w:p>
    <w:p w14:paraId="2FF7814A" w14:textId="77777777" w:rsidR="00A85543" w:rsidRDefault="00A85543">
      <w:pPr>
        <w:rPr>
          <w:rFonts w:hint="eastAsia"/>
        </w:rPr>
      </w:pPr>
    </w:p>
    <w:p w14:paraId="2296292F" w14:textId="77777777" w:rsidR="00A85543" w:rsidRDefault="00A85543">
      <w:pPr>
        <w:rPr>
          <w:rFonts w:hint="eastAsia"/>
        </w:rPr>
      </w:pPr>
      <w:r>
        <w:rPr>
          <w:rFonts w:hint="eastAsia"/>
        </w:rPr>
        <w:t>洱海的魅力所在</w:t>
      </w:r>
    </w:p>
    <w:p w14:paraId="7CEEEFE6" w14:textId="77777777" w:rsidR="00A85543" w:rsidRDefault="00A85543">
      <w:pPr>
        <w:rPr>
          <w:rFonts w:hint="eastAsia"/>
        </w:rPr>
      </w:pPr>
      <w:r>
        <w:rPr>
          <w:rFonts w:hint="eastAsia"/>
        </w:rPr>
        <w:t>洱海不仅是云南大理白族自治州的一大自然景观，也是当地文化和历史的重要载体。它位于横断山脉南段，湖面海拔约1972米，面积约为250平方公里，是中国七大淡水湖之一。每年吸引着成千上万的游客前来观赏其秀丽风光、体验少数民族风情。了解“洱”的正确拼音，可以帮助游客更好地与当地人交流，增进对这片神奇土地的认识。</w:t>
      </w:r>
    </w:p>
    <w:p w14:paraId="52A96E0E" w14:textId="77777777" w:rsidR="00A85543" w:rsidRDefault="00A85543">
      <w:pPr>
        <w:rPr>
          <w:rFonts w:hint="eastAsia"/>
        </w:rPr>
      </w:pPr>
    </w:p>
    <w:p w14:paraId="38430CB3" w14:textId="77777777" w:rsidR="00A85543" w:rsidRDefault="00A85543">
      <w:pPr>
        <w:rPr>
          <w:rFonts w:hint="eastAsia"/>
        </w:rPr>
      </w:pPr>
    </w:p>
    <w:p w14:paraId="7B864AFE" w14:textId="77777777" w:rsidR="00A85543" w:rsidRDefault="00A85543">
      <w:pPr>
        <w:rPr>
          <w:rFonts w:hint="eastAsia"/>
        </w:rPr>
      </w:pPr>
      <w:r>
        <w:rPr>
          <w:rFonts w:hint="eastAsia"/>
        </w:rPr>
        <w:t>如何准确发音</w:t>
      </w:r>
    </w:p>
    <w:p w14:paraId="0E584BA7" w14:textId="77777777" w:rsidR="00A85543" w:rsidRDefault="00A85543">
      <w:pPr>
        <w:rPr>
          <w:rFonts w:hint="eastAsia"/>
        </w:rPr>
      </w:pPr>
      <w:r>
        <w:rPr>
          <w:rFonts w:hint="eastAsia"/>
        </w:rPr>
        <w:t>要准确发出“洱”的音，首先要注意到“e”的发音位置，舌尖轻轻触碰上前齿龈，同时口腔稍微打开，让声音从喉咙深处传出，形成清晰的“呃”音。接着加上卷舌动作，使尾音带上轻微的“儿化”效果，这样就完成了整个“ěr”的发音过程。练习时可以多听一些标准的普通话发音示范，并模仿跟读，逐渐掌握正确的发音技巧。</w:t>
      </w:r>
    </w:p>
    <w:p w14:paraId="7A0C06FD" w14:textId="77777777" w:rsidR="00A85543" w:rsidRDefault="00A85543">
      <w:pPr>
        <w:rPr>
          <w:rFonts w:hint="eastAsia"/>
        </w:rPr>
      </w:pPr>
    </w:p>
    <w:p w14:paraId="37BAF2D6" w14:textId="77777777" w:rsidR="00A85543" w:rsidRDefault="00A85543">
      <w:pPr>
        <w:rPr>
          <w:rFonts w:hint="eastAsia"/>
        </w:rPr>
      </w:pPr>
    </w:p>
    <w:p w14:paraId="7952AC1A" w14:textId="77777777" w:rsidR="00A85543" w:rsidRDefault="00A85543">
      <w:pPr>
        <w:rPr>
          <w:rFonts w:hint="eastAsia"/>
        </w:rPr>
      </w:pPr>
      <w:r>
        <w:rPr>
          <w:rFonts w:hint="eastAsia"/>
        </w:rPr>
        <w:t>最后的总结</w:t>
      </w:r>
    </w:p>
    <w:p w14:paraId="65F12249" w14:textId="77777777" w:rsidR="00A85543" w:rsidRDefault="00A85543">
      <w:pPr>
        <w:rPr>
          <w:rFonts w:hint="eastAsia"/>
        </w:rPr>
      </w:pPr>
      <w:r>
        <w:rPr>
          <w:rFonts w:hint="eastAsia"/>
        </w:rPr>
        <w:t>通过对“洱”字拼音的学习，我们不仅能更准确地表达关于洱海的信息，还能借此机会深入了解到汉语语音系统的独特魅力。无论是汉语学习者还是对中国文化感兴趣的外国友人，掌握基本的汉语拼音知识都是非常有益的。希望这篇介绍能够帮助大家更好地理解和使用“洱”的拼音，进一步探索汉语及中国文化的奥秘。</w:t>
      </w:r>
    </w:p>
    <w:p w14:paraId="6DFF975A" w14:textId="77777777" w:rsidR="00A85543" w:rsidRDefault="00A85543">
      <w:pPr>
        <w:rPr>
          <w:rFonts w:hint="eastAsia"/>
        </w:rPr>
      </w:pPr>
    </w:p>
    <w:p w14:paraId="1998B8BD" w14:textId="77777777" w:rsidR="00A85543" w:rsidRDefault="00A85543">
      <w:pPr>
        <w:rPr>
          <w:rFonts w:hint="eastAsia"/>
        </w:rPr>
      </w:pPr>
    </w:p>
    <w:p w14:paraId="316F9873" w14:textId="77777777" w:rsidR="00A85543" w:rsidRDefault="00A85543">
      <w:pPr>
        <w:rPr>
          <w:rFonts w:hint="eastAsia"/>
        </w:rPr>
      </w:pPr>
      <w:r>
        <w:rPr>
          <w:rFonts w:hint="eastAsia"/>
        </w:rPr>
        <w:t>本文是由每日作文网(2345lzwz.com)为大家创作</w:t>
      </w:r>
    </w:p>
    <w:p w14:paraId="0C767663" w14:textId="12F3E39C" w:rsidR="00362A65" w:rsidRDefault="00362A65"/>
    <w:sectPr w:rsidR="00362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5"/>
    <w:rsid w:val="00317C12"/>
    <w:rsid w:val="00362A65"/>
    <w:rsid w:val="00A8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12E6E-6C51-4389-99C3-DC47675A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2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2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2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2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2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2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2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2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2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2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2A65"/>
    <w:rPr>
      <w:rFonts w:cstheme="majorBidi"/>
      <w:color w:val="2F5496" w:themeColor="accent1" w:themeShade="BF"/>
      <w:sz w:val="28"/>
      <w:szCs w:val="28"/>
    </w:rPr>
  </w:style>
  <w:style w:type="character" w:customStyle="1" w:styleId="50">
    <w:name w:val="标题 5 字符"/>
    <w:basedOn w:val="a0"/>
    <w:link w:val="5"/>
    <w:uiPriority w:val="9"/>
    <w:semiHidden/>
    <w:rsid w:val="00362A65"/>
    <w:rPr>
      <w:rFonts w:cstheme="majorBidi"/>
      <w:color w:val="2F5496" w:themeColor="accent1" w:themeShade="BF"/>
      <w:sz w:val="24"/>
    </w:rPr>
  </w:style>
  <w:style w:type="character" w:customStyle="1" w:styleId="60">
    <w:name w:val="标题 6 字符"/>
    <w:basedOn w:val="a0"/>
    <w:link w:val="6"/>
    <w:uiPriority w:val="9"/>
    <w:semiHidden/>
    <w:rsid w:val="00362A65"/>
    <w:rPr>
      <w:rFonts w:cstheme="majorBidi"/>
      <w:b/>
      <w:bCs/>
      <w:color w:val="2F5496" w:themeColor="accent1" w:themeShade="BF"/>
    </w:rPr>
  </w:style>
  <w:style w:type="character" w:customStyle="1" w:styleId="70">
    <w:name w:val="标题 7 字符"/>
    <w:basedOn w:val="a0"/>
    <w:link w:val="7"/>
    <w:uiPriority w:val="9"/>
    <w:semiHidden/>
    <w:rsid w:val="00362A65"/>
    <w:rPr>
      <w:rFonts w:cstheme="majorBidi"/>
      <w:b/>
      <w:bCs/>
      <w:color w:val="595959" w:themeColor="text1" w:themeTint="A6"/>
    </w:rPr>
  </w:style>
  <w:style w:type="character" w:customStyle="1" w:styleId="80">
    <w:name w:val="标题 8 字符"/>
    <w:basedOn w:val="a0"/>
    <w:link w:val="8"/>
    <w:uiPriority w:val="9"/>
    <w:semiHidden/>
    <w:rsid w:val="00362A65"/>
    <w:rPr>
      <w:rFonts w:cstheme="majorBidi"/>
      <w:color w:val="595959" w:themeColor="text1" w:themeTint="A6"/>
    </w:rPr>
  </w:style>
  <w:style w:type="character" w:customStyle="1" w:styleId="90">
    <w:name w:val="标题 9 字符"/>
    <w:basedOn w:val="a0"/>
    <w:link w:val="9"/>
    <w:uiPriority w:val="9"/>
    <w:semiHidden/>
    <w:rsid w:val="00362A65"/>
    <w:rPr>
      <w:rFonts w:eastAsiaTheme="majorEastAsia" w:cstheme="majorBidi"/>
      <w:color w:val="595959" w:themeColor="text1" w:themeTint="A6"/>
    </w:rPr>
  </w:style>
  <w:style w:type="paragraph" w:styleId="a3">
    <w:name w:val="Title"/>
    <w:basedOn w:val="a"/>
    <w:next w:val="a"/>
    <w:link w:val="a4"/>
    <w:uiPriority w:val="10"/>
    <w:qFormat/>
    <w:rsid w:val="00362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2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2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A65"/>
    <w:pPr>
      <w:spacing w:before="160"/>
      <w:jc w:val="center"/>
    </w:pPr>
    <w:rPr>
      <w:i/>
      <w:iCs/>
      <w:color w:val="404040" w:themeColor="text1" w:themeTint="BF"/>
    </w:rPr>
  </w:style>
  <w:style w:type="character" w:customStyle="1" w:styleId="a8">
    <w:name w:val="引用 字符"/>
    <w:basedOn w:val="a0"/>
    <w:link w:val="a7"/>
    <w:uiPriority w:val="29"/>
    <w:rsid w:val="00362A65"/>
    <w:rPr>
      <w:i/>
      <w:iCs/>
      <w:color w:val="404040" w:themeColor="text1" w:themeTint="BF"/>
    </w:rPr>
  </w:style>
  <w:style w:type="paragraph" w:styleId="a9">
    <w:name w:val="List Paragraph"/>
    <w:basedOn w:val="a"/>
    <w:uiPriority w:val="34"/>
    <w:qFormat/>
    <w:rsid w:val="00362A65"/>
    <w:pPr>
      <w:ind w:left="720"/>
      <w:contextualSpacing/>
    </w:pPr>
  </w:style>
  <w:style w:type="character" w:styleId="aa">
    <w:name w:val="Intense Emphasis"/>
    <w:basedOn w:val="a0"/>
    <w:uiPriority w:val="21"/>
    <w:qFormat/>
    <w:rsid w:val="00362A65"/>
    <w:rPr>
      <w:i/>
      <w:iCs/>
      <w:color w:val="2F5496" w:themeColor="accent1" w:themeShade="BF"/>
    </w:rPr>
  </w:style>
  <w:style w:type="paragraph" w:styleId="ab">
    <w:name w:val="Intense Quote"/>
    <w:basedOn w:val="a"/>
    <w:next w:val="a"/>
    <w:link w:val="ac"/>
    <w:uiPriority w:val="30"/>
    <w:qFormat/>
    <w:rsid w:val="00362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2A65"/>
    <w:rPr>
      <w:i/>
      <w:iCs/>
      <w:color w:val="2F5496" w:themeColor="accent1" w:themeShade="BF"/>
    </w:rPr>
  </w:style>
  <w:style w:type="character" w:styleId="ad">
    <w:name w:val="Intense Reference"/>
    <w:basedOn w:val="a0"/>
    <w:uiPriority w:val="32"/>
    <w:qFormat/>
    <w:rsid w:val="00362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