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B5A52" w14:textId="77777777" w:rsidR="00FE675A" w:rsidRDefault="00FE675A">
      <w:pPr>
        <w:rPr>
          <w:rFonts w:hint="eastAsia"/>
        </w:rPr>
      </w:pPr>
      <w:r>
        <w:rPr>
          <w:rFonts w:hint="eastAsia"/>
        </w:rPr>
        <w:t>歹的组词和的拼音</w:t>
      </w:r>
    </w:p>
    <w:p w14:paraId="34A70345" w14:textId="77777777" w:rsidR="00FE675A" w:rsidRDefault="00FE675A">
      <w:pPr>
        <w:rPr>
          <w:rFonts w:hint="eastAsia"/>
        </w:rPr>
      </w:pPr>
      <w:r>
        <w:rPr>
          <w:rFonts w:hint="eastAsia"/>
        </w:rPr>
        <w:t>在汉语中，“歹”字是一个非常有趣的汉字，它由“丷”（撇）和“乂”（捺）组成。从字形上来看，这两个笔画交叉在一起，形成了一个不规则的形状，似乎暗示着这个字与不规则、不良或不幸有关。实际上，“歹”的本义是指死亡，后来其含义逐渐扩展到表示坏的、邪恶的意思。根据《说文解字》，歹字的原始意义是“死”，但在现代汉语中，它更多地被用作构词元素，而不是单独作为词汇使用。</w:t>
      </w:r>
    </w:p>
    <w:p w14:paraId="44C9A451" w14:textId="77777777" w:rsidR="00FE675A" w:rsidRDefault="00FE675A">
      <w:pPr>
        <w:rPr>
          <w:rFonts w:hint="eastAsia"/>
        </w:rPr>
      </w:pPr>
    </w:p>
    <w:p w14:paraId="63DCBDDC" w14:textId="77777777" w:rsidR="00FE675A" w:rsidRDefault="00FE675A">
      <w:pPr>
        <w:rPr>
          <w:rFonts w:hint="eastAsia"/>
        </w:rPr>
      </w:pPr>
    </w:p>
    <w:p w14:paraId="2ACB1B38" w14:textId="77777777" w:rsidR="00FE675A" w:rsidRDefault="00FE675A">
      <w:pPr>
        <w:rPr>
          <w:rFonts w:hint="eastAsia"/>
        </w:rPr>
      </w:pPr>
      <w:r>
        <w:rPr>
          <w:rFonts w:hint="eastAsia"/>
        </w:rPr>
        <w:t>歹的发音</w:t>
      </w:r>
    </w:p>
    <w:p w14:paraId="68716696" w14:textId="77777777" w:rsidR="00FE675A" w:rsidRDefault="00FE675A">
      <w:pPr>
        <w:rPr>
          <w:rFonts w:hint="eastAsia"/>
        </w:rPr>
      </w:pPr>
      <w:r>
        <w:rPr>
          <w:rFonts w:hint="eastAsia"/>
        </w:rPr>
        <w:t>“歹”的拼音是 dǎi。作为一个单音节字，它的发音简短而明了。在普通话四声中，属于第三声，即降升调，这使得“歹”在句子中有明显的抑扬顿挫感。当与其他字符组合成词语时，它通常不会改变自身的发音，保持了汉字拼音系统的稳定性。学习者可以通过重复练习来掌握正确的发音，确保在交流过程中准确无误地表达。</w:t>
      </w:r>
    </w:p>
    <w:p w14:paraId="0A47F6D6" w14:textId="77777777" w:rsidR="00FE675A" w:rsidRDefault="00FE675A">
      <w:pPr>
        <w:rPr>
          <w:rFonts w:hint="eastAsia"/>
        </w:rPr>
      </w:pPr>
    </w:p>
    <w:p w14:paraId="5E447B0A" w14:textId="77777777" w:rsidR="00FE675A" w:rsidRDefault="00FE675A">
      <w:pPr>
        <w:rPr>
          <w:rFonts w:hint="eastAsia"/>
        </w:rPr>
      </w:pPr>
    </w:p>
    <w:p w14:paraId="687237E0" w14:textId="77777777" w:rsidR="00FE675A" w:rsidRDefault="00FE675A">
      <w:pPr>
        <w:rPr>
          <w:rFonts w:hint="eastAsia"/>
        </w:rPr>
      </w:pPr>
      <w:r>
        <w:rPr>
          <w:rFonts w:hint="eastAsia"/>
        </w:rPr>
        <w:t>歹的组词示例</w:t>
      </w:r>
    </w:p>
    <w:p w14:paraId="412103D8" w14:textId="77777777" w:rsidR="00FE675A" w:rsidRDefault="00FE675A">
      <w:pPr>
        <w:rPr>
          <w:rFonts w:hint="eastAsia"/>
        </w:rPr>
      </w:pPr>
      <w:r>
        <w:rPr>
          <w:rFonts w:hint="eastAsia"/>
        </w:rPr>
        <w:t>在日常生活中，我们可以发现许多包含“歹”字的词汇。例如：“好歹”，这个词用来形容事情的好坏两个极端；还有“歹毒”，用来描述一个人的心肠狠毒或手段残忍。“歹人”指的是坏人或者心怀不轨的人；“为非作歹”则描绘了一种从事非法或有害活动的行为。这些词语不仅丰富了我们的语言表达，也反映了社会对善恶分明的价值观。</w:t>
      </w:r>
    </w:p>
    <w:p w14:paraId="6FCD48C6" w14:textId="77777777" w:rsidR="00FE675A" w:rsidRDefault="00FE675A">
      <w:pPr>
        <w:rPr>
          <w:rFonts w:hint="eastAsia"/>
        </w:rPr>
      </w:pPr>
    </w:p>
    <w:p w14:paraId="59EF1672" w14:textId="77777777" w:rsidR="00FE675A" w:rsidRDefault="00FE675A">
      <w:pPr>
        <w:rPr>
          <w:rFonts w:hint="eastAsia"/>
        </w:rPr>
      </w:pPr>
    </w:p>
    <w:p w14:paraId="5FDE0188" w14:textId="77777777" w:rsidR="00FE675A" w:rsidRDefault="00FE675A">
      <w:pPr>
        <w:rPr>
          <w:rFonts w:hint="eastAsia"/>
        </w:rPr>
      </w:pPr>
      <w:r>
        <w:rPr>
          <w:rFonts w:hint="eastAsia"/>
        </w:rPr>
        <w:t>文化背景下的理解</w:t>
      </w:r>
    </w:p>
    <w:p w14:paraId="50AE7248" w14:textId="77777777" w:rsidR="00FE675A" w:rsidRDefault="00FE675A">
      <w:pPr>
        <w:rPr>
          <w:rFonts w:hint="eastAsia"/>
        </w:rPr>
      </w:pPr>
      <w:r>
        <w:rPr>
          <w:rFonts w:hint="eastAsia"/>
        </w:rPr>
        <w:t>从更广泛的文化角度来看，“歹”字及其组成的词语往往承载着人们对正义与邪恶的看法。在中国传统文化里，人们崇尚善良，鄙视丑恶，因此以“歹”为核心构成的词汇通常带有负面评价色彩。这种倾向体现了中国哲学思想中的阴阳对立统一观念，以及儒家倡导的道德规范。尽管现代社会的价值观更加多元化，但传统智慧依然影响着我们对于是非曲直的理解。</w:t>
      </w:r>
    </w:p>
    <w:p w14:paraId="26C379CF" w14:textId="77777777" w:rsidR="00FE675A" w:rsidRDefault="00FE675A">
      <w:pPr>
        <w:rPr>
          <w:rFonts w:hint="eastAsia"/>
        </w:rPr>
      </w:pPr>
    </w:p>
    <w:p w14:paraId="0282E558" w14:textId="77777777" w:rsidR="00FE675A" w:rsidRDefault="00FE675A">
      <w:pPr>
        <w:rPr>
          <w:rFonts w:hint="eastAsia"/>
        </w:rPr>
      </w:pPr>
    </w:p>
    <w:p w14:paraId="43D456A8" w14:textId="77777777" w:rsidR="00FE675A" w:rsidRDefault="00FE675A">
      <w:pPr>
        <w:rPr>
          <w:rFonts w:hint="eastAsia"/>
        </w:rPr>
      </w:pPr>
      <w:r>
        <w:rPr>
          <w:rFonts w:hint="eastAsia"/>
        </w:rPr>
        <w:t>最后的总结</w:t>
      </w:r>
    </w:p>
    <w:p w14:paraId="5F903064" w14:textId="77777777" w:rsidR="00FE675A" w:rsidRDefault="00FE675A">
      <w:pPr>
        <w:rPr>
          <w:rFonts w:hint="eastAsia"/>
        </w:rPr>
      </w:pPr>
      <w:r>
        <w:rPr>
          <w:rFonts w:hint="eastAsia"/>
        </w:rPr>
        <w:t>“歹”字虽然简单，但它通过与其他汉字结合所形成的词汇却深刻地反映了汉语文化的深邃内涵和社会伦理观念。无论是从语音学角度探讨其独特的发音特点，还是从语义学层面分析它所代表的意义变迁，或是从文化传播视角审视其所蕴含的价值取向，“歹”都是一个值得深入研究的对象。希望以上介绍能够帮助读者更好地理解和运用含有“歹”的汉字及词汇。</w:t>
      </w:r>
    </w:p>
    <w:p w14:paraId="661A5D6E" w14:textId="77777777" w:rsidR="00FE675A" w:rsidRDefault="00FE675A">
      <w:pPr>
        <w:rPr>
          <w:rFonts w:hint="eastAsia"/>
        </w:rPr>
      </w:pPr>
    </w:p>
    <w:p w14:paraId="590BD3C0" w14:textId="77777777" w:rsidR="00FE675A" w:rsidRDefault="00FE675A">
      <w:pPr>
        <w:rPr>
          <w:rFonts w:hint="eastAsia"/>
        </w:rPr>
      </w:pPr>
      <w:r>
        <w:rPr>
          <w:rFonts w:hint="eastAsia"/>
        </w:rPr>
        <w:t>本文是由每日作文网(2345lzwz.com)为大家创作</w:t>
      </w:r>
    </w:p>
    <w:p w14:paraId="1E3CC92C" w14:textId="1C7F41CB" w:rsidR="008F78FF" w:rsidRDefault="008F78FF"/>
    <w:sectPr w:rsidR="008F78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8FF"/>
    <w:rsid w:val="00317C12"/>
    <w:rsid w:val="008F78FF"/>
    <w:rsid w:val="00FE6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6F29C5-D330-44AB-8187-6C1E7432D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78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78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78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78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78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78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78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78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78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78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78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78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78FF"/>
    <w:rPr>
      <w:rFonts w:cstheme="majorBidi"/>
      <w:color w:val="2F5496" w:themeColor="accent1" w:themeShade="BF"/>
      <w:sz w:val="28"/>
      <w:szCs w:val="28"/>
    </w:rPr>
  </w:style>
  <w:style w:type="character" w:customStyle="1" w:styleId="50">
    <w:name w:val="标题 5 字符"/>
    <w:basedOn w:val="a0"/>
    <w:link w:val="5"/>
    <w:uiPriority w:val="9"/>
    <w:semiHidden/>
    <w:rsid w:val="008F78FF"/>
    <w:rPr>
      <w:rFonts w:cstheme="majorBidi"/>
      <w:color w:val="2F5496" w:themeColor="accent1" w:themeShade="BF"/>
      <w:sz w:val="24"/>
    </w:rPr>
  </w:style>
  <w:style w:type="character" w:customStyle="1" w:styleId="60">
    <w:name w:val="标题 6 字符"/>
    <w:basedOn w:val="a0"/>
    <w:link w:val="6"/>
    <w:uiPriority w:val="9"/>
    <w:semiHidden/>
    <w:rsid w:val="008F78FF"/>
    <w:rPr>
      <w:rFonts w:cstheme="majorBidi"/>
      <w:b/>
      <w:bCs/>
      <w:color w:val="2F5496" w:themeColor="accent1" w:themeShade="BF"/>
    </w:rPr>
  </w:style>
  <w:style w:type="character" w:customStyle="1" w:styleId="70">
    <w:name w:val="标题 7 字符"/>
    <w:basedOn w:val="a0"/>
    <w:link w:val="7"/>
    <w:uiPriority w:val="9"/>
    <w:semiHidden/>
    <w:rsid w:val="008F78FF"/>
    <w:rPr>
      <w:rFonts w:cstheme="majorBidi"/>
      <w:b/>
      <w:bCs/>
      <w:color w:val="595959" w:themeColor="text1" w:themeTint="A6"/>
    </w:rPr>
  </w:style>
  <w:style w:type="character" w:customStyle="1" w:styleId="80">
    <w:name w:val="标题 8 字符"/>
    <w:basedOn w:val="a0"/>
    <w:link w:val="8"/>
    <w:uiPriority w:val="9"/>
    <w:semiHidden/>
    <w:rsid w:val="008F78FF"/>
    <w:rPr>
      <w:rFonts w:cstheme="majorBidi"/>
      <w:color w:val="595959" w:themeColor="text1" w:themeTint="A6"/>
    </w:rPr>
  </w:style>
  <w:style w:type="character" w:customStyle="1" w:styleId="90">
    <w:name w:val="标题 9 字符"/>
    <w:basedOn w:val="a0"/>
    <w:link w:val="9"/>
    <w:uiPriority w:val="9"/>
    <w:semiHidden/>
    <w:rsid w:val="008F78FF"/>
    <w:rPr>
      <w:rFonts w:eastAsiaTheme="majorEastAsia" w:cstheme="majorBidi"/>
      <w:color w:val="595959" w:themeColor="text1" w:themeTint="A6"/>
    </w:rPr>
  </w:style>
  <w:style w:type="paragraph" w:styleId="a3">
    <w:name w:val="Title"/>
    <w:basedOn w:val="a"/>
    <w:next w:val="a"/>
    <w:link w:val="a4"/>
    <w:uiPriority w:val="10"/>
    <w:qFormat/>
    <w:rsid w:val="008F78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78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78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78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78FF"/>
    <w:pPr>
      <w:spacing w:before="160"/>
      <w:jc w:val="center"/>
    </w:pPr>
    <w:rPr>
      <w:i/>
      <w:iCs/>
      <w:color w:val="404040" w:themeColor="text1" w:themeTint="BF"/>
    </w:rPr>
  </w:style>
  <w:style w:type="character" w:customStyle="1" w:styleId="a8">
    <w:name w:val="引用 字符"/>
    <w:basedOn w:val="a0"/>
    <w:link w:val="a7"/>
    <w:uiPriority w:val="29"/>
    <w:rsid w:val="008F78FF"/>
    <w:rPr>
      <w:i/>
      <w:iCs/>
      <w:color w:val="404040" w:themeColor="text1" w:themeTint="BF"/>
    </w:rPr>
  </w:style>
  <w:style w:type="paragraph" w:styleId="a9">
    <w:name w:val="List Paragraph"/>
    <w:basedOn w:val="a"/>
    <w:uiPriority w:val="34"/>
    <w:qFormat/>
    <w:rsid w:val="008F78FF"/>
    <w:pPr>
      <w:ind w:left="720"/>
      <w:contextualSpacing/>
    </w:pPr>
  </w:style>
  <w:style w:type="character" w:styleId="aa">
    <w:name w:val="Intense Emphasis"/>
    <w:basedOn w:val="a0"/>
    <w:uiPriority w:val="21"/>
    <w:qFormat/>
    <w:rsid w:val="008F78FF"/>
    <w:rPr>
      <w:i/>
      <w:iCs/>
      <w:color w:val="2F5496" w:themeColor="accent1" w:themeShade="BF"/>
    </w:rPr>
  </w:style>
  <w:style w:type="paragraph" w:styleId="ab">
    <w:name w:val="Intense Quote"/>
    <w:basedOn w:val="a"/>
    <w:next w:val="a"/>
    <w:link w:val="ac"/>
    <w:uiPriority w:val="30"/>
    <w:qFormat/>
    <w:rsid w:val="008F78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78FF"/>
    <w:rPr>
      <w:i/>
      <w:iCs/>
      <w:color w:val="2F5496" w:themeColor="accent1" w:themeShade="BF"/>
    </w:rPr>
  </w:style>
  <w:style w:type="character" w:styleId="ad">
    <w:name w:val="Intense Reference"/>
    <w:basedOn w:val="a0"/>
    <w:uiPriority w:val="32"/>
    <w:qFormat/>
    <w:rsid w:val="008F78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2025-03-22T07:34:00Z</dcterms:created>
  <dcterms:modified xsi:type="dcterms:W3CDTF">2025-03-22T07:34:00Z</dcterms:modified>
</cp:coreProperties>
</file>