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66DD" w14:textId="77777777" w:rsidR="00287C89" w:rsidRDefault="00287C89">
      <w:pPr>
        <w:rPr>
          <w:rFonts w:hint="eastAsia"/>
        </w:rPr>
      </w:pPr>
    </w:p>
    <w:p w14:paraId="0C1C922C" w14:textId="77777777" w:rsidR="00287C89" w:rsidRDefault="00287C89">
      <w:pPr>
        <w:rPr>
          <w:rFonts w:hint="eastAsia"/>
        </w:rPr>
      </w:pPr>
      <w:r>
        <w:rPr>
          <w:rFonts w:hint="eastAsia"/>
        </w:rPr>
        <w:t>恩的拼音和意思</w:t>
      </w:r>
    </w:p>
    <w:p w14:paraId="55A6AB1C" w14:textId="77777777" w:rsidR="00287C89" w:rsidRDefault="00287C89">
      <w:pPr>
        <w:rPr>
          <w:rFonts w:hint="eastAsia"/>
        </w:rPr>
      </w:pPr>
      <w:r>
        <w:rPr>
          <w:rFonts w:hint="eastAsia"/>
        </w:rPr>
        <w:t>“恩”这个汉字，在汉语中承载着深厚的文化意义，其拼音为“ēn”。从字面意义上讲，“恩”指的是他人给予的好处、善行或关怀。这种好处不仅限于物质上的帮助，也包括精神上的支持与鼓励。在中国文化中，“恩”通常与感激之情紧密相连，接受恩惠者往往被期望对施恩者表达出相应的感恩之情。</w:t>
      </w:r>
    </w:p>
    <w:p w14:paraId="58C5E7E6" w14:textId="77777777" w:rsidR="00287C89" w:rsidRDefault="00287C89">
      <w:pPr>
        <w:rPr>
          <w:rFonts w:hint="eastAsia"/>
        </w:rPr>
      </w:pPr>
    </w:p>
    <w:p w14:paraId="2BB823EA" w14:textId="77777777" w:rsidR="00287C89" w:rsidRDefault="00287C89">
      <w:pPr>
        <w:rPr>
          <w:rFonts w:hint="eastAsia"/>
        </w:rPr>
      </w:pPr>
    </w:p>
    <w:p w14:paraId="77073E2E" w14:textId="77777777" w:rsidR="00287C89" w:rsidRDefault="00287C89">
      <w:pPr>
        <w:rPr>
          <w:rFonts w:hint="eastAsia"/>
        </w:rPr>
      </w:pPr>
      <w:r>
        <w:rPr>
          <w:rFonts w:hint="eastAsia"/>
        </w:rPr>
        <w:t>恩的历史渊源</w:t>
      </w:r>
    </w:p>
    <w:p w14:paraId="2B6A0009" w14:textId="77777777" w:rsidR="00287C89" w:rsidRDefault="00287C89">
      <w:pPr>
        <w:rPr>
          <w:rFonts w:hint="eastAsia"/>
        </w:rPr>
      </w:pPr>
      <w:r>
        <w:rPr>
          <w:rFonts w:hint="eastAsia"/>
        </w:rPr>
        <w:t>追溯到古代，“恩”字就已存在，并在历史长河中逐渐积淀了丰富的文化内涵。在封建社会中，皇帝的仁慈被称为“皇恩浩荡”，这反映了统治者对于臣民的关怀被视为至高无上的恩赐。“恩”还体现在家庭关系中，如父母对子女无私的爱称为“养育之恩”，强调了亲情中的付出与回报的重要性。</w:t>
      </w:r>
    </w:p>
    <w:p w14:paraId="62CC0D6E" w14:textId="77777777" w:rsidR="00287C89" w:rsidRDefault="00287C89">
      <w:pPr>
        <w:rPr>
          <w:rFonts w:hint="eastAsia"/>
        </w:rPr>
      </w:pPr>
    </w:p>
    <w:p w14:paraId="3B09D718" w14:textId="77777777" w:rsidR="00287C89" w:rsidRDefault="00287C89">
      <w:pPr>
        <w:rPr>
          <w:rFonts w:hint="eastAsia"/>
        </w:rPr>
      </w:pPr>
    </w:p>
    <w:p w14:paraId="656E9BCC" w14:textId="77777777" w:rsidR="00287C89" w:rsidRDefault="00287C89">
      <w:pPr>
        <w:rPr>
          <w:rFonts w:hint="eastAsia"/>
        </w:rPr>
      </w:pPr>
      <w:r>
        <w:rPr>
          <w:rFonts w:hint="eastAsia"/>
        </w:rPr>
        <w:t>现代社会中的恩情观</w:t>
      </w:r>
    </w:p>
    <w:p w14:paraId="5E50803D" w14:textId="77777777" w:rsidR="00287C89" w:rsidRDefault="00287C89">
      <w:pPr>
        <w:rPr>
          <w:rFonts w:hint="eastAsia"/>
        </w:rPr>
      </w:pPr>
      <w:r>
        <w:rPr>
          <w:rFonts w:hint="eastAsia"/>
        </w:rPr>
        <w:t>随着时代的变迁，“恩”的概念也在不断发展。在现代社会，虽然传统的家族式恩情观念有所淡化，但感恩之心依然是构建和谐人际关系的重要基石。无论是职场中的同事间互相帮助，还是朋友间的相互扶持，都体现了现代版的“恩”。人们通过各种方式表达感谢，比如送礼物、请客吃饭或是简单的一句“谢谢”，这些行为都是对恩情的一种回应。</w:t>
      </w:r>
    </w:p>
    <w:p w14:paraId="34E7EFD7" w14:textId="77777777" w:rsidR="00287C89" w:rsidRDefault="00287C89">
      <w:pPr>
        <w:rPr>
          <w:rFonts w:hint="eastAsia"/>
        </w:rPr>
      </w:pPr>
    </w:p>
    <w:p w14:paraId="4114300D" w14:textId="77777777" w:rsidR="00287C89" w:rsidRDefault="00287C89">
      <w:pPr>
        <w:rPr>
          <w:rFonts w:hint="eastAsia"/>
        </w:rPr>
      </w:pPr>
    </w:p>
    <w:p w14:paraId="74251A2F" w14:textId="77777777" w:rsidR="00287C89" w:rsidRDefault="00287C89">
      <w:pPr>
        <w:rPr>
          <w:rFonts w:hint="eastAsia"/>
        </w:rPr>
      </w:pPr>
      <w:r>
        <w:rPr>
          <w:rFonts w:hint="eastAsia"/>
        </w:rPr>
        <w:t>恩与法律的关系</w:t>
      </w:r>
    </w:p>
    <w:p w14:paraId="7C455C06" w14:textId="77777777" w:rsidR="00287C89" w:rsidRDefault="00287C89">
      <w:pPr>
        <w:rPr>
          <w:rFonts w:hint="eastAsia"/>
        </w:rPr>
      </w:pPr>
      <w:r>
        <w:rPr>
          <w:rFonts w:hint="eastAsia"/>
        </w:rPr>
        <w:t>值得注意的是，“恩”虽主要存在于道德层面，但在特定情况下也可能与法律产生交集。例如，当涉及到赡养义务时，法律规定子女有责任照顾年迈的父母，这既是对传统孝道文化的传承，也是对“恩”的一种制度化保障。然而，过度依赖情感上的“恩”来解决纠纷可能会导致不公平的结果，因此在处理实际问题时应合理区分道德与法律的作用范围。</w:t>
      </w:r>
    </w:p>
    <w:p w14:paraId="68F85F01" w14:textId="77777777" w:rsidR="00287C89" w:rsidRDefault="00287C89">
      <w:pPr>
        <w:rPr>
          <w:rFonts w:hint="eastAsia"/>
        </w:rPr>
      </w:pPr>
    </w:p>
    <w:p w14:paraId="09D03297" w14:textId="77777777" w:rsidR="00287C89" w:rsidRDefault="00287C89">
      <w:pPr>
        <w:rPr>
          <w:rFonts w:hint="eastAsia"/>
        </w:rPr>
      </w:pPr>
    </w:p>
    <w:p w14:paraId="6A754F52" w14:textId="77777777" w:rsidR="00287C89" w:rsidRDefault="00287C89">
      <w:pPr>
        <w:rPr>
          <w:rFonts w:hint="eastAsia"/>
        </w:rPr>
      </w:pPr>
      <w:r>
        <w:rPr>
          <w:rFonts w:hint="eastAsia"/>
        </w:rPr>
        <w:t>最后的总结</w:t>
      </w:r>
    </w:p>
    <w:p w14:paraId="46A27FB6" w14:textId="77777777" w:rsidR="00287C89" w:rsidRDefault="00287C89">
      <w:pPr>
        <w:rPr>
          <w:rFonts w:hint="eastAsia"/>
        </w:rPr>
      </w:pPr>
      <w:r>
        <w:rPr>
          <w:rFonts w:hint="eastAsia"/>
        </w:rPr>
        <w:t>“恩”作为中华文化中一个重要的概念，不仅体现了人与人之间的关爱和支持，更是社会和谐稳定的重要因素之一。无论是在古代还是现代社会，“恩”始终贯穿着我们生活的方方面面，教导我们要珍惜身边人的善意，同时也要学会回报社会，传递正能量。通过对“恩”的理解和实践，我们可以更好地促进个人成长和社会进步。</w:t>
      </w:r>
    </w:p>
    <w:p w14:paraId="1AAF0E94" w14:textId="77777777" w:rsidR="00287C89" w:rsidRDefault="00287C89">
      <w:pPr>
        <w:rPr>
          <w:rFonts w:hint="eastAsia"/>
        </w:rPr>
      </w:pPr>
    </w:p>
    <w:p w14:paraId="46321FBB" w14:textId="77777777" w:rsidR="00287C89" w:rsidRDefault="00287C89">
      <w:pPr>
        <w:rPr>
          <w:rFonts w:hint="eastAsia"/>
        </w:rPr>
      </w:pPr>
    </w:p>
    <w:p w14:paraId="49CDD26E" w14:textId="77777777" w:rsidR="00287C89" w:rsidRDefault="00287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2C913" w14:textId="0BF825C6" w:rsidR="00452D48" w:rsidRDefault="00452D48"/>
    <w:sectPr w:rsidR="00452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48"/>
    <w:rsid w:val="00287C89"/>
    <w:rsid w:val="00317C12"/>
    <w:rsid w:val="0045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BE4FC-D9B7-4CD0-B4A0-F095A921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