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EBD4" w14:textId="77777777" w:rsidR="00433B2E" w:rsidRDefault="00433B2E">
      <w:pPr>
        <w:rPr>
          <w:rFonts w:hint="eastAsia"/>
        </w:rPr>
      </w:pPr>
      <w:r>
        <w:rPr>
          <w:rFonts w:hint="eastAsia"/>
        </w:rPr>
        <w:t>奉的拼音组词部首</w:t>
      </w:r>
    </w:p>
    <w:p w14:paraId="0B12AD66" w14:textId="77777777" w:rsidR="00433B2E" w:rsidRDefault="00433B2E">
      <w:pPr>
        <w:rPr>
          <w:rFonts w:hint="eastAsia"/>
        </w:rPr>
      </w:pPr>
      <w:r>
        <w:rPr>
          <w:rFonts w:hint="eastAsia"/>
        </w:rPr>
        <w:t>“奉”字在汉字中，是一个具有丰富含义和多种用途的字符。其拼音为"fèng"，属于汉语拼音系统中的第四声调。在古汉语中，“奉”有双手捧持、恭敬地给予或接受之意，由此衍生出一系列与尊敬、服务、奉献相关的词汇。</w:t>
      </w:r>
    </w:p>
    <w:p w14:paraId="29D4770E" w14:textId="77777777" w:rsidR="00433B2E" w:rsidRDefault="00433B2E">
      <w:pPr>
        <w:rPr>
          <w:rFonts w:hint="eastAsia"/>
        </w:rPr>
      </w:pPr>
    </w:p>
    <w:p w14:paraId="211A7298" w14:textId="77777777" w:rsidR="00433B2E" w:rsidRDefault="00433B2E">
      <w:pPr>
        <w:rPr>
          <w:rFonts w:hint="eastAsia"/>
        </w:rPr>
      </w:pPr>
    </w:p>
    <w:p w14:paraId="515B8110" w14:textId="77777777" w:rsidR="00433B2E" w:rsidRDefault="00433B2E">
      <w:pPr>
        <w:rPr>
          <w:rFonts w:hint="eastAsia"/>
        </w:rPr>
      </w:pPr>
      <w:r>
        <w:rPr>
          <w:rFonts w:hint="eastAsia"/>
        </w:rPr>
        <w:t>奉的历史背景</w:t>
      </w:r>
    </w:p>
    <w:p w14:paraId="587D299B" w14:textId="77777777" w:rsidR="00433B2E" w:rsidRDefault="00433B2E">
      <w:pPr>
        <w:rPr>
          <w:rFonts w:hint="eastAsia"/>
        </w:rPr>
      </w:pPr>
      <w:r>
        <w:rPr>
          <w:rFonts w:hint="eastAsia"/>
        </w:rPr>
        <w:t>从历史的角度看，“奉”字早在甲骨文时期就已经出现，当时的形态像是一双手托着一个物品，这象征了对人或物的敬重态度。随着时间的发展，这个字逐渐演变成了现在我们所见到的形式，同时它的意义也变得更加广泛。古代中国社会非常重视礼仪和等级制度，“奉”字因此成为了表达尊重和顺从的重要符号，常用于描述臣子对君主、晚辈对长辈的行为。</w:t>
      </w:r>
    </w:p>
    <w:p w14:paraId="4AAFF87A" w14:textId="77777777" w:rsidR="00433B2E" w:rsidRDefault="00433B2E">
      <w:pPr>
        <w:rPr>
          <w:rFonts w:hint="eastAsia"/>
        </w:rPr>
      </w:pPr>
    </w:p>
    <w:p w14:paraId="2A9EC958" w14:textId="77777777" w:rsidR="00433B2E" w:rsidRDefault="00433B2E">
      <w:pPr>
        <w:rPr>
          <w:rFonts w:hint="eastAsia"/>
        </w:rPr>
      </w:pPr>
    </w:p>
    <w:p w14:paraId="76EB852E" w14:textId="77777777" w:rsidR="00433B2E" w:rsidRDefault="00433B2E">
      <w:pPr>
        <w:rPr>
          <w:rFonts w:hint="eastAsia"/>
        </w:rPr>
      </w:pPr>
      <w:r>
        <w:rPr>
          <w:rFonts w:hint="eastAsia"/>
        </w:rPr>
        <w:t>奉的部首解析</w:t>
      </w:r>
    </w:p>
    <w:p w14:paraId="616C5799" w14:textId="77777777" w:rsidR="00433B2E" w:rsidRDefault="00433B2E">
      <w:pPr>
        <w:rPr>
          <w:rFonts w:hint="eastAsia"/>
        </w:rPr>
      </w:pPr>
      <w:r>
        <w:rPr>
          <w:rFonts w:hint="eastAsia"/>
        </w:rPr>
        <w:t>“奉”的部首是“丰”，而“丌”作为声旁。在汉字构造里，“丰”原意是指丰收、富足，后来引申为盛大、丰厚等意思；“丌”则表示发音部分。“丰”作为“奉”的部首，暗示了此字与庄重、重要事物有关联，同时也可能隐含着对美好事物或崇高理想的追求。</w:t>
      </w:r>
    </w:p>
    <w:p w14:paraId="2A5BF61F" w14:textId="77777777" w:rsidR="00433B2E" w:rsidRDefault="00433B2E">
      <w:pPr>
        <w:rPr>
          <w:rFonts w:hint="eastAsia"/>
        </w:rPr>
      </w:pPr>
    </w:p>
    <w:p w14:paraId="3A2C1F36" w14:textId="77777777" w:rsidR="00433B2E" w:rsidRDefault="00433B2E">
      <w:pPr>
        <w:rPr>
          <w:rFonts w:hint="eastAsia"/>
        </w:rPr>
      </w:pPr>
    </w:p>
    <w:p w14:paraId="6F630E86" w14:textId="77777777" w:rsidR="00433B2E" w:rsidRDefault="00433B2E">
      <w:pPr>
        <w:rPr>
          <w:rFonts w:hint="eastAsia"/>
        </w:rPr>
      </w:pPr>
      <w:r>
        <w:rPr>
          <w:rFonts w:hint="eastAsia"/>
        </w:rPr>
        <w:t>以奉字组成的词语</w:t>
      </w:r>
    </w:p>
    <w:p w14:paraId="005BC09D" w14:textId="77777777" w:rsidR="00433B2E" w:rsidRDefault="00433B2E">
      <w:pPr>
        <w:rPr>
          <w:rFonts w:hint="eastAsia"/>
        </w:rPr>
      </w:pPr>
      <w:r>
        <w:rPr>
          <w:rFonts w:hint="eastAsia"/>
        </w:rPr>
        <w:t>许多常用的中文词汇都包含了“奉”字，如：“奉承”指的是用言语或行动讨好别人；“奉行”意味着遵照执行某种规则或命令；“奉养”则是指赡养老人或其他需要照顾的人。此外还有“奉献”，它表达了无私地付出自己所有来帮助他人的高尚精神。这些词汇不仅反映了中国人传统价值观中的尊老爱幼、忠诚守信等方面，还体现了中华民族悠久的文化底蕴。</w:t>
      </w:r>
    </w:p>
    <w:p w14:paraId="196DAAC5" w14:textId="77777777" w:rsidR="00433B2E" w:rsidRDefault="00433B2E">
      <w:pPr>
        <w:rPr>
          <w:rFonts w:hint="eastAsia"/>
        </w:rPr>
      </w:pPr>
    </w:p>
    <w:p w14:paraId="046E8488" w14:textId="77777777" w:rsidR="00433B2E" w:rsidRDefault="00433B2E">
      <w:pPr>
        <w:rPr>
          <w:rFonts w:hint="eastAsia"/>
        </w:rPr>
      </w:pPr>
    </w:p>
    <w:p w14:paraId="6B427058" w14:textId="77777777" w:rsidR="00433B2E" w:rsidRDefault="00433B2E">
      <w:pPr>
        <w:rPr>
          <w:rFonts w:hint="eastAsia"/>
        </w:rPr>
      </w:pPr>
      <w:r>
        <w:rPr>
          <w:rFonts w:hint="eastAsia"/>
        </w:rPr>
        <w:t>奉在现代生活中的应用</w:t>
      </w:r>
    </w:p>
    <w:p w14:paraId="271B7191" w14:textId="77777777" w:rsidR="00433B2E" w:rsidRDefault="00433B2E">
      <w:pPr>
        <w:rPr>
          <w:rFonts w:hint="eastAsia"/>
        </w:rPr>
      </w:pPr>
      <w:r>
        <w:rPr>
          <w:rFonts w:hint="eastAsia"/>
        </w:rPr>
        <w:t>进入现代社会后，“奉”的使用频率虽然有所减少，但它依然活跃于书面语和正式场合之中。比如，在企业内部员工之间互相协作时会提到“奉命行事”，强调按照指示完成任务的重要性；又或者是在外交辞令中使用“奉告”一词来传达信息，既显示了礼貌又保持了一定的距离感。“奉”字及其相关词汇至今仍然承载着深厚的文化内涵，并继续影响着人们的交流方式。</w:t>
      </w:r>
    </w:p>
    <w:p w14:paraId="5A5CC7C4" w14:textId="77777777" w:rsidR="00433B2E" w:rsidRDefault="00433B2E">
      <w:pPr>
        <w:rPr>
          <w:rFonts w:hint="eastAsia"/>
        </w:rPr>
      </w:pPr>
    </w:p>
    <w:p w14:paraId="3674973F" w14:textId="77777777" w:rsidR="00433B2E" w:rsidRDefault="00433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1EBE8" w14:textId="2D447621" w:rsidR="003E0D89" w:rsidRDefault="003E0D89"/>
    <w:sectPr w:rsidR="003E0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89"/>
    <w:rsid w:val="00317C12"/>
    <w:rsid w:val="003E0D89"/>
    <w:rsid w:val="004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0D08C-FDDC-4568-993A-971CDE31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