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E9D0" w14:textId="77777777" w:rsidR="000D1F94" w:rsidRDefault="000D1F94">
      <w:pPr>
        <w:rPr>
          <w:rFonts w:hint="eastAsia"/>
        </w:rPr>
      </w:pPr>
      <w:r>
        <w:rPr>
          <w:rFonts w:hint="eastAsia"/>
        </w:rPr>
        <w:t>大人的人的拼音是二声还是轻声</w:t>
      </w:r>
    </w:p>
    <w:p w14:paraId="6AC4E515" w14:textId="77777777" w:rsidR="000D1F94" w:rsidRDefault="000D1F94">
      <w:pPr>
        <w:rPr>
          <w:rFonts w:hint="eastAsia"/>
        </w:rPr>
      </w:pPr>
      <w:r>
        <w:rPr>
          <w:rFonts w:hint="eastAsia"/>
        </w:rPr>
        <w:t>汉语作为一门博大精深的语言，其发音规则复杂多样，尤其在多音字和变调方面。对于“大人”的拼音问题，实际上涉及到汉语中的一个有趣现象——轻声。在讨论之前，我们需要明确，“大人”一词在不同的语境下可以有不同的含义。</w:t>
      </w:r>
    </w:p>
    <w:p w14:paraId="6292B6BA" w14:textId="77777777" w:rsidR="000D1F94" w:rsidRDefault="000D1F94">
      <w:pPr>
        <w:rPr>
          <w:rFonts w:hint="eastAsia"/>
        </w:rPr>
      </w:pPr>
    </w:p>
    <w:p w14:paraId="06E6668C" w14:textId="77777777" w:rsidR="000D1F94" w:rsidRDefault="000D1F94">
      <w:pPr>
        <w:rPr>
          <w:rFonts w:hint="eastAsia"/>
        </w:rPr>
      </w:pPr>
    </w:p>
    <w:p w14:paraId="175D7E63" w14:textId="77777777" w:rsidR="000D1F94" w:rsidRDefault="000D1F94">
      <w:pPr>
        <w:rPr>
          <w:rFonts w:hint="eastAsia"/>
        </w:rPr>
      </w:pPr>
      <w:r>
        <w:rPr>
          <w:rFonts w:hint="eastAsia"/>
        </w:rPr>
        <w:t>“大人”一词的多义性</w:t>
      </w:r>
    </w:p>
    <w:p w14:paraId="2DAD4A82" w14:textId="77777777" w:rsidR="000D1F94" w:rsidRDefault="000D1F94">
      <w:pPr>
        <w:rPr>
          <w:rFonts w:hint="eastAsia"/>
        </w:rPr>
      </w:pPr>
      <w:r>
        <w:rPr>
          <w:rFonts w:hint="eastAsia"/>
        </w:rPr>
        <w:t>“大人”这个词在中文中有多种意思。它可以指成年的人，与小孩相对；也可以用作对长辈或有地位的人的尊称。当表示成年人时，通常读作 dà rén（第四声+轻声），而作为尊敬的称呼时，则一般读作 dàrén（第四声，连读）。这里值得注意的是，第二个字“人”的发音根据上下文和使用场合的不同，会有所变化。</w:t>
      </w:r>
    </w:p>
    <w:p w14:paraId="41BEFFA5" w14:textId="77777777" w:rsidR="000D1F94" w:rsidRDefault="000D1F94">
      <w:pPr>
        <w:rPr>
          <w:rFonts w:hint="eastAsia"/>
        </w:rPr>
      </w:pPr>
    </w:p>
    <w:p w14:paraId="6F1E59D7" w14:textId="77777777" w:rsidR="000D1F94" w:rsidRDefault="000D1F94">
      <w:pPr>
        <w:rPr>
          <w:rFonts w:hint="eastAsia"/>
        </w:rPr>
      </w:pPr>
    </w:p>
    <w:p w14:paraId="3E1FA44B" w14:textId="77777777" w:rsidR="000D1F94" w:rsidRDefault="000D1F94">
      <w:pPr>
        <w:rPr>
          <w:rFonts w:hint="eastAsia"/>
        </w:rPr>
      </w:pPr>
      <w:r>
        <w:rPr>
          <w:rFonts w:hint="eastAsia"/>
        </w:rPr>
        <w:t>什么是轻声？</w:t>
      </w:r>
    </w:p>
    <w:p w14:paraId="027A1B73" w14:textId="77777777" w:rsidR="000D1F94" w:rsidRDefault="000D1F94">
      <w:pPr>
        <w:rPr>
          <w:rFonts w:hint="eastAsia"/>
        </w:rPr>
      </w:pPr>
      <w:r>
        <w:rPr>
          <w:rFonts w:hint="eastAsia"/>
        </w:rPr>
        <w:t>轻声是中国普通话中的一种特殊音调，它并不属于四声之一，而是出现在某些词汇或句子的末尾，表现为发音较短、较弱。轻声的存在丰富了汉语的表现力，使得语言更加生动和自然。例如，在日常对话中，很多词语的最后一个音节会被发成轻声，如“桌子”、“椅子”等，这样的发音习惯让话语听起来更为柔和流畅。</w:t>
      </w:r>
    </w:p>
    <w:p w14:paraId="20AF32C7" w14:textId="77777777" w:rsidR="000D1F94" w:rsidRDefault="000D1F94">
      <w:pPr>
        <w:rPr>
          <w:rFonts w:hint="eastAsia"/>
        </w:rPr>
      </w:pPr>
    </w:p>
    <w:p w14:paraId="1948C4F0" w14:textId="77777777" w:rsidR="000D1F94" w:rsidRDefault="000D1F94">
      <w:pPr>
        <w:rPr>
          <w:rFonts w:hint="eastAsia"/>
        </w:rPr>
      </w:pPr>
    </w:p>
    <w:p w14:paraId="07444AA3" w14:textId="77777777" w:rsidR="000D1F94" w:rsidRDefault="000D1F94">
      <w:pPr>
        <w:rPr>
          <w:rFonts w:hint="eastAsia"/>
        </w:rPr>
      </w:pPr>
      <w:r>
        <w:rPr>
          <w:rFonts w:hint="eastAsia"/>
        </w:rPr>
        <w:t>“大人”的正确发音</w:t>
      </w:r>
    </w:p>
    <w:p w14:paraId="56C3E02F" w14:textId="77777777" w:rsidR="000D1F94" w:rsidRDefault="000D1F94">
      <w:pPr>
        <w:rPr>
          <w:rFonts w:hint="eastAsia"/>
        </w:rPr>
      </w:pPr>
      <w:r>
        <w:rPr>
          <w:rFonts w:hint="eastAsia"/>
        </w:rPr>
        <w:t>回到“大人”的发音上，当这个词用来泛指成年人的时候，正确的发音应该是 dà rén，其中“人”字为轻声。这是因为在这个语境下，“人”字并不是强调的重点，因此采用轻声来表达。而在正式或敬语环境中，比如古代文献或者传统礼仪场景中提到的“大人”，则倾向于连读为 dàrén，这里的“人”字不作轻声处理，以示尊重。</w:t>
      </w:r>
    </w:p>
    <w:p w14:paraId="4455152F" w14:textId="77777777" w:rsidR="000D1F94" w:rsidRDefault="000D1F94">
      <w:pPr>
        <w:rPr>
          <w:rFonts w:hint="eastAsia"/>
        </w:rPr>
      </w:pPr>
    </w:p>
    <w:p w14:paraId="088488B1" w14:textId="77777777" w:rsidR="000D1F94" w:rsidRDefault="000D1F94">
      <w:pPr>
        <w:rPr>
          <w:rFonts w:hint="eastAsia"/>
        </w:rPr>
      </w:pPr>
    </w:p>
    <w:p w14:paraId="4A854A68" w14:textId="77777777" w:rsidR="000D1F94" w:rsidRDefault="000D1F94">
      <w:pPr>
        <w:rPr>
          <w:rFonts w:hint="eastAsia"/>
        </w:rPr>
      </w:pPr>
      <w:r>
        <w:rPr>
          <w:rFonts w:hint="eastAsia"/>
        </w:rPr>
        <w:t>最后的总结</w:t>
      </w:r>
    </w:p>
    <w:p w14:paraId="4C41FDAF" w14:textId="77777777" w:rsidR="000D1F94" w:rsidRDefault="000D1F94">
      <w:pPr>
        <w:rPr>
          <w:rFonts w:hint="eastAsia"/>
        </w:rPr>
      </w:pPr>
      <w:r>
        <w:rPr>
          <w:rFonts w:hint="eastAsia"/>
        </w:rPr>
        <w:t>“大人”的发音取决于它的具体意义以及使用的语境。“大人”中的“人”字在普通情况下是轻声，但在特定条件下也会按照二声来读。理解这些细微的区别有助于我们更准确地使用汉语，并更好地把握这门语言的魅力所在。同时，这也提醒我们在学习汉语的过程中，要注意词汇在不同环境下的变化，这样才能真正做到灵活运用。</w:t>
      </w:r>
    </w:p>
    <w:p w14:paraId="21A7A9F0" w14:textId="77777777" w:rsidR="000D1F94" w:rsidRDefault="000D1F94">
      <w:pPr>
        <w:rPr>
          <w:rFonts w:hint="eastAsia"/>
        </w:rPr>
      </w:pPr>
    </w:p>
    <w:p w14:paraId="0F3EBAB5" w14:textId="77777777" w:rsidR="000D1F94" w:rsidRDefault="000D1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64BFD" w14:textId="0369DC8D" w:rsidR="00616D88" w:rsidRDefault="00616D88"/>
    <w:sectPr w:rsidR="0061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88"/>
    <w:rsid w:val="000D1F94"/>
    <w:rsid w:val="00317C12"/>
    <w:rsid w:val="006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29B1B-90E0-4290-8090-BB3C7507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