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779F" w14:textId="77777777" w:rsidR="00ED22DC" w:rsidRDefault="00ED22DC">
      <w:pPr>
        <w:rPr>
          <w:rFonts w:hint="eastAsia"/>
        </w:rPr>
      </w:pPr>
    </w:p>
    <w:p w14:paraId="0F7B9649" w14:textId="77777777" w:rsidR="00ED22DC" w:rsidRDefault="00ED22DC">
      <w:pPr>
        <w:rPr>
          <w:rFonts w:hint="eastAsia"/>
        </w:rPr>
      </w:pPr>
      <w:r>
        <w:rPr>
          <w:rFonts w:hint="eastAsia"/>
        </w:rPr>
        <w:t>叠起来的拼音怎么写的</w:t>
      </w:r>
    </w:p>
    <w:p w14:paraId="45D31906" w14:textId="77777777" w:rsidR="00ED22DC" w:rsidRDefault="00ED22DC">
      <w:pPr>
        <w:rPr>
          <w:rFonts w:hint="eastAsia"/>
        </w:rPr>
      </w:pPr>
      <w:r>
        <w:rPr>
          <w:rFonts w:hint="eastAsia"/>
        </w:rPr>
        <w:t>当我们谈论“叠起来”的拼音时，实际上是在探讨如何用汉语拼音系统表达这个动词短语。汉语拼音是帮助人们学习普通话发音的一种工具，它使用拉丁字母来表示汉字的读音。对于“叠起来”这个词组，“叠”指的是将物体一层层地放置或者折叠，“起来”则用来表示动作的结果或状态的变化。</w:t>
      </w:r>
    </w:p>
    <w:p w14:paraId="4B80E0D8" w14:textId="77777777" w:rsidR="00ED22DC" w:rsidRDefault="00ED22DC">
      <w:pPr>
        <w:rPr>
          <w:rFonts w:hint="eastAsia"/>
        </w:rPr>
      </w:pPr>
    </w:p>
    <w:p w14:paraId="3DE48631" w14:textId="77777777" w:rsidR="00ED22DC" w:rsidRDefault="00ED22DC">
      <w:pPr>
        <w:rPr>
          <w:rFonts w:hint="eastAsia"/>
        </w:rPr>
      </w:pPr>
    </w:p>
    <w:p w14:paraId="3916D405" w14:textId="77777777" w:rsidR="00ED22DC" w:rsidRDefault="00ED22DC">
      <w:pPr>
        <w:rPr>
          <w:rFonts w:hint="eastAsia"/>
        </w:rPr>
      </w:pPr>
      <w:r>
        <w:rPr>
          <w:rFonts w:hint="eastAsia"/>
        </w:rPr>
        <w:t>叠的拼音及其含义</w:t>
      </w:r>
    </w:p>
    <w:p w14:paraId="1D87C94F" w14:textId="77777777" w:rsidR="00ED22DC" w:rsidRDefault="00ED22DC">
      <w:pPr>
        <w:rPr>
          <w:rFonts w:hint="eastAsia"/>
        </w:rPr>
      </w:pPr>
      <w:r>
        <w:rPr>
          <w:rFonts w:hint="eastAsia"/>
        </w:rPr>
        <w:t>我们来看一下“叠”字的拼音。根据汉语拼音规则，“叠”的拼音写作“dié”。这里，“d”代表声母，“ié”则是韵母。当我们在说话或书写拼音时，要注意到声调符号，以确保准确传达出词汇的意思。“叠”字的第一声表明了它的声调是平的，即从一个相对高的音高开始，并保持不变。</w:t>
      </w:r>
    </w:p>
    <w:p w14:paraId="0091FF76" w14:textId="77777777" w:rsidR="00ED22DC" w:rsidRDefault="00ED22DC">
      <w:pPr>
        <w:rPr>
          <w:rFonts w:hint="eastAsia"/>
        </w:rPr>
      </w:pPr>
    </w:p>
    <w:p w14:paraId="7169371C" w14:textId="77777777" w:rsidR="00ED22DC" w:rsidRDefault="00ED22DC">
      <w:pPr>
        <w:rPr>
          <w:rFonts w:hint="eastAsia"/>
        </w:rPr>
      </w:pPr>
    </w:p>
    <w:p w14:paraId="3D96694C" w14:textId="77777777" w:rsidR="00ED22DC" w:rsidRDefault="00ED22DC">
      <w:pPr>
        <w:rPr>
          <w:rFonts w:hint="eastAsia"/>
        </w:rPr>
      </w:pPr>
      <w:r>
        <w:rPr>
          <w:rFonts w:hint="eastAsia"/>
        </w:rPr>
        <w:t>起来的拼音解析</w:t>
      </w:r>
    </w:p>
    <w:p w14:paraId="4A835CD8" w14:textId="77777777" w:rsidR="00ED22DC" w:rsidRDefault="00ED22DC">
      <w:pPr>
        <w:rPr>
          <w:rFonts w:hint="eastAsia"/>
        </w:rPr>
      </w:pPr>
      <w:r>
        <w:rPr>
          <w:rFonts w:hint="eastAsia"/>
        </w:rPr>
        <w:t>接下来是“起来”，在拼音中写作“qǐlái”。其中，“qǐ”代表的是“起”的拼音，声母为“q”，韵母为“ǐ”，并且带有第三声，意味着发音时先降后升；“lái”则是“来”的拼音，声母为“l”，韵母为“ái”，其声调为第二声，发音时由低到高。因此，“叠起来”的完整拼音是“dié qǐlái”。</w:t>
      </w:r>
    </w:p>
    <w:p w14:paraId="51EDB079" w14:textId="77777777" w:rsidR="00ED22DC" w:rsidRDefault="00ED22DC">
      <w:pPr>
        <w:rPr>
          <w:rFonts w:hint="eastAsia"/>
        </w:rPr>
      </w:pPr>
    </w:p>
    <w:p w14:paraId="2DD8FBCD" w14:textId="77777777" w:rsidR="00ED22DC" w:rsidRDefault="00ED22DC">
      <w:pPr>
        <w:rPr>
          <w:rFonts w:hint="eastAsia"/>
        </w:rPr>
      </w:pPr>
    </w:p>
    <w:p w14:paraId="62992188" w14:textId="77777777" w:rsidR="00ED22DC" w:rsidRDefault="00ED22DC">
      <w:pPr>
        <w:rPr>
          <w:rFonts w:hint="eastAsia"/>
        </w:rPr>
      </w:pPr>
      <w:r>
        <w:rPr>
          <w:rFonts w:hint="eastAsia"/>
        </w:rPr>
        <w:t>叠起来的实际应用</w:t>
      </w:r>
    </w:p>
    <w:p w14:paraId="44282B4A" w14:textId="77777777" w:rsidR="00ED22DC" w:rsidRDefault="00ED22DC">
      <w:pPr>
        <w:rPr>
          <w:rFonts w:hint="eastAsia"/>
        </w:rPr>
      </w:pPr>
      <w:r>
        <w:rPr>
          <w:rFonts w:hint="eastAsia"/>
        </w:rPr>
        <w:t>在日常生活中，“叠起来”这个词组非常常见。例如，在整理衣物时，我们常把衣服叠起来以便节省空间；在准备纸张时，我们也可能会将其叠起来。这些实际应用场景都离不开对“叠起来”这一行为的理解和运用。正确掌握其拼音不仅有助于非母语者学习中文，也能帮助大家更好地理解汉语的语音系统。</w:t>
      </w:r>
    </w:p>
    <w:p w14:paraId="4153376A" w14:textId="77777777" w:rsidR="00ED22DC" w:rsidRDefault="00ED22DC">
      <w:pPr>
        <w:rPr>
          <w:rFonts w:hint="eastAsia"/>
        </w:rPr>
      </w:pPr>
    </w:p>
    <w:p w14:paraId="79303C59" w14:textId="77777777" w:rsidR="00ED22DC" w:rsidRDefault="00ED22DC">
      <w:pPr>
        <w:rPr>
          <w:rFonts w:hint="eastAsia"/>
        </w:rPr>
      </w:pPr>
    </w:p>
    <w:p w14:paraId="63E0F0AB" w14:textId="77777777" w:rsidR="00ED22DC" w:rsidRDefault="00ED22DC">
      <w:pPr>
        <w:rPr>
          <w:rFonts w:hint="eastAsia"/>
        </w:rPr>
      </w:pPr>
      <w:r>
        <w:rPr>
          <w:rFonts w:hint="eastAsia"/>
        </w:rPr>
        <w:t>最后的总结</w:t>
      </w:r>
    </w:p>
    <w:p w14:paraId="3F913EA1" w14:textId="77777777" w:rsidR="00ED22DC" w:rsidRDefault="00ED22DC">
      <w:pPr>
        <w:rPr>
          <w:rFonts w:hint="eastAsia"/>
        </w:rPr>
      </w:pPr>
      <w:r>
        <w:rPr>
          <w:rFonts w:hint="eastAsia"/>
        </w:rPr>
        <w:t>“叠起来”的拼音为“dié qǐlái”，它由两个独立的部分组成：“叠”的拼音“dié”以及“起来”的拼音“qǐlái”。通过了解每个部分的拼音结构，我们可以更准确地发音，并且在书面交流中也能正确地使用拼音来表示该词组。无论是语言学习还是文化交流，“叠起来”的拼音都是值得我们深入理解和掌握的知识点。</w:t>
      </w:r>
    </w:p>
    <w:p w14:paraId="58492125" w14:textId="77777777" w:rsidR="00ED22DC" w:rsidRDefault="00ED22DC">
      <w:pPr>
        <w:rPr>
          <w:rFonts w:hint="eastAsia"/>
        </w:rPr>
      </w:pPr>
    </w:p>
    <w:p w14:paraId="1DB0E61C" w14:textId="77777777" w:rsidR="00ED22DC" w:rsidRDefault="00ED22DC">
      <w:pPr>
        <w:rPr>
          <w:rFonts w:hint="eastAsia"/>
        </w:rPr>
      </w:pPr>
    </w:p>
    <w:p w14:paraId="19DEF2A4" w14:textId="77777777" w:rsidR="00ED22DC" w:rsidRDefault="00ED2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DF92E" w14:textId="77FC01D3" w:rsidR="008645DA" w:rsidRDefault="008645DA"/>
    <w:sectPr w:rsidR="0086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DA"/>
    <w:rsid w:val="00317C12"/>
    <w:rsid w:val="008645DA"/>
    <w:rsid w:val="00E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6138B-7F9A-4328-B803-DF9953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