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25F0" w14:textId="77777777" w:rsidR="00AB35A9" w:rsidRDefault="00AB35A9">
      <w:pPr>
        <w:rPr>
          <w:rFonts w:hint="eastAsia"/>
        </w:rPr>
      </w:pPr>
    </w:p>
    <w:p w14:paraId="2E57BD34" w14:textId="77777777" w:rsidR="00AB35A9" w:rsidRDefault="00AB35A9">
      <w:pPr>
        <w:rPr>
          <w:rFonts w:hint="eastAsia"/>
        </w:rPr>
      </w:pPr>
      <w:r>
        <w:rPr>
          <w:rFonts w:hint="eastAsia"/>
        </w:rPr>
        <w:t>反扣的拼音</w:t>
      </w:r>
    </w:p>
    <w:p w14:paraId="2CC363BF" w14:textId="77777777" w:rsidR="00AB35A9" w:rsidRDefault="00AB35A9">
      <w:pPr>
        <w:rPr>
          <w:rFonts w:hint="eastAsia"/>
        </w:rPr>
      </w:pPr>
      <w:r>
        <w:rPr>
          <w:rFonts w:hint="eastAsia"/>
        </w:rPr>
        <w:t>反扣，这个词汇在汉语中并不常见，它由两个字组成：“反”和“扣”。按照汉语拼音规则，“反”的拼音是“fǎn”，而“扣”的拼音则是“kòu”。因此，当我们谈论“反扣”的拼音时，我们指的是“fǎnkòu”。这一组合不仅体现了汉字的拼读方式，也展示了汉语拼音系统如何将意义不同的单个汉字结合在一起，形成新的词汇或短语。</w:t>
      </w:r>
    </w:p>
    <w:p w14:paraId="62FB39FC" w14:textId="77777777" w:rsidR="00AB35A9" w:rsidRDefault="00AB35A9">
      <w:pPr>
        <w:rPr>
          <w:rFonts w:hint="eastAsia"/>
        </w:rPr>
      </w:pPr>
    </w:p>
    <w:p w14:paraId="37273161" w14:textId="77777777" w:rsidR="00AB35A9" w:rsidRDefault="00AB35A9">
      <w:pPr>
        <w:rPr>
          <w:rFonts w:hint="eastAsia"/>
        </w:rPr>
      </w:pPr>
    </w:p>
    <w:p w14:paraId="4F59CFF0" w14:textId="77777777" w:rsidR="00AB35A9" w:rsidRDefault="00AB35A9">
      <w:pPr>
        <w:rPr>
          <w:rFonts w:hint="eastAsia"/>
        </w:rPr>
      </w:pPr>
      <w:r>
        <w:rPr>
          <w:rFonts w:hint="eastAsia"/>
        </w:rPr>
        <w:t>反扣的意义与用法</w:t>
      </w:r>
    </w:p>
    <w:p w14:paraId="13FCD802" w14:textId="77777777" w:rsidR="00AB35A9" w:rsidRDefault="00AB35A9">
      <w:pPr>
        <w:rPr>
          <w:rFonts w:hint="eastAsia"/>
        </w:rPr>
      </w:pPr>
      <w:r>
        <w:rPr>
          <w:rFonts w:hint="eastAsia"/>
        </w:rPr>
        <w:t>虽然“反扣”不是一个常用词组，但其构造可以引导人们思考更深层次的意义。从字面上看，“反”有相反、反对的意思；“扣”则通常指连接、固定或者减少、折扣等意思。将两者结合起来，可能会联想到一种相反方向的连接或作用，比如在服装领域中的反向扣合，或者是某种机制中反向锁定的概念。然而，需要注意的是，在实际使用中，直接以“反扣”这个词组来表达上述概念的情况较为罕见，更多时候是在特定上下文中根据具体情境进行理解。</w:t>
      </w:r>
    </w:p>
    <w:p w14:paraId="61949705" w14:textId="77777777" w:rsidR="00AB35A9" w:rsidRDefault="00AB35A9">
      <w:pPr>
        <w:rPr>
          <w:rFonts w:hint="eastAsia"/>
        </w:rPr>
      </w:pPr>
    </w:p>
    <w:p w14:paraId="6E1D40C3" w14:textId="77777777" w:rsidR="00AB35A9" w:rsidRDefault="00AB35A9">
      <w:pPr>
        <w:rPr>
          <w:rFonts w:hint="eastAsia"/>
        </w:rPr>
      </w:pPr>
    </w:p>
    <w:p w14:paraId="077D75ED" w14:textId="77777777" w:rsidR="00AB35A9" w:rsidRDefault="00AB35A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18E9903" w14:textId="77777777" w:rsidR="00AB35A9" w:rsidRDefault="00AB35A9">
      <w:pPr>
        <w:rPr>
          <w:rFonts w:hint="eastAsia"/>
        </w:rPr>
      </w:pPr>
      <w:r>
        <w:rPr>
          <w:rFonts w:hint="eastAsia"/>
        </w:rPr>
        <w:t>汉语拼音作为学习汉语的重要工具，对于非母语者来说尤为重要。通过拼音，学习者能够正确地发音，并逐步掌握汉字的书写和含义。汉语拼音体系采用了拉丁字母，使得它对许多使用拉丁字母系统的国家的人来说更容易上手。同时，汉语拼音也是输入法的重要组成部分，帮助用户在电子设备上快速输入中文。了解像“fǎnkòu”这样的词汇拼音，有助于加深对汉语结构的理解，以及提高语言应用能力。</w:t>
      </w:r>
    </w:p>
    <w:p w14:paraId="1B7DE412" w14:textId="77777777" w:rsidR="00AB35A9" w:rsidRDefault="00AB35A9">
      <w:pPr>
        <w:rPr>
          <w:rFonts w:hint="eastAsia"/>
        </w:rPr>
      </w:pPr>
    </w:p>
    <w:p w14:paraId="5FB591EE" w14:textId="77777777" w:rsidR="00AB35A9" w:rsidRDefault="00AB35A9">
      <w:pPr>
        <w:rPr>
          <w:rFonts w:hint="eastAsia"/>
        </w:rPr>
      </w:pPr>
    </w:p>
    <w:p w14:paraId="108D2168" w14:textId="77777777" w:rsidR="00AB35A9" w:rsidRDefault="00AB35A9">
      <w:pPr>
        <w:rPr>
          <w:rFonts w:hint="eastAsia"/>
        </w:rPr>
      </w:pPr>
      <w:r>
        <w:rPr>
          <w:rFonts w:hint="eastAsia"/>
        </w:rPr>
        <w:t>文化和语言的交织</w:t>
      </w:r>
    </w:p>
    <w:p w14:paraId="7636E575" w14:textId="77777777" w:rsidR="00AB35A9" w:rsidRDefault="00AB35A9">
      <w:pPr>
        <w:rPr>
          <w:rFonts w:hint="eastAsia"/>
        </w:rPr>
      </w:pPr>
      <w:r>
        <w:rPr>
          <w:rFonts w:hint="eastAsia"/>
        </w:rPr>
        <w:t>语言不仅仅是交流的工具，它还承载着文化、历史和社会价值。汉语及其拼音体系也不例外。通过学习汉语拼音，如“反扣”的拼音“fǎnkòu”，我们不仅能更好地理解汉语本身，还能窥探到中国文化的一角。每个汉字背后都可能隐藏着一段历史故事或是文化传统。在这个意义上，汉语拼音不仅是语言学习的起点，更是通往中华文化宝库的一把钥匙。</w:t>
      </w:r>
    </w:p>
    <w:p w14:paraId="2DAEC820" w14:textId="77777777" w:rsidR="00AB35A9" w:rsidRDefault="00AB35A9">
      <w:pPr>
        <w:rPr>
          <w:rFonts w:hint="eastAsia"/>
        </w:rPr>
      </w:pPr>
    </w:p>
    <w:p w14:paraId="2F7B394F" w14:textId="77777777" w:rsidR="00AB35A9" w:rsidRDefault="00AB35A9">
      <w:pPr>
        <w:rPr>
          <w:rFonts w:hint="eastAsia"/>
        </w:rPr>
      </w:pPr>
    </w:p>
    <w:p w14:paraId="4D6955AB" w14:textId="77777777" w:rsidR="00AB35A9" w:rsidRDefault="00AB3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5F3F0" w14:textId="623CB144" w:rsidR="009F73F5" w:rsidRDefault="009F73F5"/>
    <w:sectPr w:rsidR="009F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F5"/>
    <w:rsid w:val="00317C12"/>
    <w:rsid w:val="009F73F5"/>
    <w:rsid w:val="00A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EBE32-6B32-4C8C-8F77-19E8C18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