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F24" w14:textId="77777777" w:rsidR="0060686C" w:rsidRDefault="0060686C">
      <w:pPr>
        <w:rPr>
          <w:rFonts w:hint="eastAsia"/>
        </w:rPr>
      </w:pPr>
    </w:p>
    <w:p w14:paraId="42CC5CB2" w14:textId="77777777" w:rsidR="0060686C" w:rsidRDefault="0060686C">
      <w:pPr>
        <w:rPr>
          <w:rFonts w:hint="eastAsia"/>
        </w:rPr>
      </w:pPr>
      <w:r>
        <w:rPr>
          <w:rFonts w:hint="eastAsia"/>
        </w:rPr>
        <w:t>刺的拼音是什么</w:t>
      </w:r>
    </w:p>
    <w:p w14:paraId="4C5E54EF" w14:textId="77777777" w:rsidR="0060686C" w:rsidRDefault="0060686C">
      <w:pPr>
        <w:rPr>
          <w:rFonts w:hint="eastAsia"/>
        </w:rPr>
      </w:pPr>
      <w:r>
        <w:rPr>
          <w:rFonts w:hint="eastAsia"/>
        </w:rPr>
        <w:t>刺，在汉语中是一个多义词，其主要意思是指尖锐物体穿透或划破其他物体的动作。这个字的拼音是“cì”。在学习汉字的过程中，了解和掌握每个字的正确发音是非常重要的，它不仅有助于提高听说能力，而且对于阅读理解和书写也具有重要意义。</w:t>
      </w:r>
    </w:p>
    <w:p w14:paraId="79131939" w14:textId="77777777" w:rsidR="0060686C" w:rsidRDefault="0060686C">
      <w:pPr>
        <w:rPr>
          <w:rFonts w:hint="eastAsia"/>
        </w:rPr>
      </w:pPr>
    </w:p>
    <w:p w14:paraId="73884FAF" w14:textId="77777777" w:rsidR="0060686C" w:rsidRDefault="0060686C">
      <w:pPr>
        <w:rPr>
          <w:rFonts w:hint="eastAsia"/>
        </w:rPr>
      </w:pPr>
    </w:p>
    <w:p w14:paraId="128A3371" w14:textId="77777777" w:rsidR="0060686C" w:rsidRDefault="0060686C">
      <w:pPr>
        <w:rPr>
          <w:rFonts w:hint="eastAsia"/>
        </w:rPr>
      </w:pPr>
      <w:r>
        <w:rPr>
          <w:rFonts w:hint="eastAsia"/>
        </w:rPr>
        <w:t>基本含义与用法</w:t>
      </w:r>
    </w:p>
    <w:p w14:paraId="3A3CCD04" w14:textId="77777777" w:rsidR="0060686C" w:rsidRDefault="0060686C">
      <w:pPr>
        <w:rPr>
          <w:rFonts w:hint="eastAsia"/>
        </w:rPr>
      </w:pPr>
      <w:r>
        <w:rPr>
          <w:rFonts w:hint="eastAsia"/>
        </w:rPr>
        <w:t>刺（cì）作为动词时，可以指像针一样尖的东西进入或穿过另一物质，比如“刺破”。“刺”还可以表示一种突然而迅速的动作，如“冲刺”，这里指的是快速向前冲的行为。除了这些具体的动作外，“刺”也可以用于比喻某些言语或行为给人带来的不愉快感觉，例如“讽刺”，意为通过言语来挖苦或批评某人。</w:t>
      </w:r>
    </w:p>
    <w:p w14:paraId="7ECF4328" w14:textId="77777777" w:rsidR="0060686C" w:rsidRDefault="0060686C">
      <w:pPr>
        <w:rPr>
          <w:rFonts w:hint="eastAsia"/>
        </w:rPr>
      </w:pPr>
    </w:p>
    <w:p w14:paraId="52553D4E" w14:textId="77777777" w:rsidR="0060686C" w:rsidRDefault="0060686C">
      <w:pPr>
        <w:rPr>
          <w:rFonts w:hint="eastAsia"/>
        </w:rPr>
      </w:pPr>
    </w:p>
    <w:p w14:paraId="2F35C296" w14:textId="77777777" w:rsidR="0060686C" w:rsidRDefault="0060686C">
      <w:pPr>
        <w:rPr>
          <w:rFonts w:hint="eastAsia"/>
        </w:rPr>
      </w:pPr>
      <w:r>
        <w:rPr>
          <w:rFonts w:hint="eastAsia"/>
        </w:rPr>
        <w:t>文化背景中的“刺”</w:t>
      </w:r>
    </w:p>
    <w:p w14:paraId="34ED6384" w14:textId="77777777" w:rsidR="0060686C" w:rsidRDefault="0060686C">
      <w:pPr>
        <w:rPr>
          <w:rFonts w:hint="eastAsia"/>
        </w:rPr>
      </w:pPr>
      <w:r>
        <w:rPr>
          <w:rFonts w:hint="eastAsia"/>
        </w:rPr>
        <w:t>在中国传统文化中，“刺”也有着特殊的意义。例如，古代有一种称为“刺客”的职业，他们通常是被雇佣执行暗杀任务的人。历史上著名的荆轲刺秦王的故事就是其中的代表，体现了忠诚、勇敢以及牺牲精神。“刺绣”也是一种传统的手工艺，虽然这里的“刺”主要是指使用针线在织物上穿刺形成图案，但其背后蕴含的文化价值和艺术魅力令人赞叹。</w:t>
      </w:r>
    </w:p>
    <w:p w14:paraId="7C232CE1" w14:textId="77777777" w:rsidR="0060686C" w:rsidRDefault="0060686C">
      <w:pPr>
        <w:rPr>
          <w:rFonts w:hint="eastAsia"/>
        </w:rPr>
      </w:pPr>
    </w:p>
    <w:p w14:paraId="2CD77D06" w14:textId="77777777" w:rsidR="0060686C" w:rsidRDefault="0060686C">
      <w:pPr>
        <w:rPr>
          <w:rFonts w:hint="eastAsia"/>
        </w:rPr>
      </w:pPr>
    </w:p>
    <w:p w14:paraId="07A20687" w14:textId="77777777" w:rsidR="0060686C" w:rsidRDefault="0060686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D527D06" w14:textId="77777777" w:rsidR="0060686C" w:rsidRDefault="0060686C">
      <w:pPr>
        <w:rPr>
          <w:rFonts w:hint="eastAsia"/>
        </w:rPr>
      </w:pPr>
      <w:r>
        <w:rPr>
          <w:rFonts w:hint="eastAsia"/>
        </w:rPr>
        <w:t>现代社会中，“刺”这个字的应用范围依旧广泛。从日常生活中的小物件如图钉、针等，到体育运动中的击剑、射箭等活动，都能见到它的身影。同时，“刺”也是许多成语的重要组成部分，如“芒刺在背”，用来形容心中极度不安的状态；还有“如芒在背”，形象地表达了因担心或害怕而感到非常不舒服的心理状态。</w:t>
      </w:r>
    </w:p>
    <w:p w14:paraId="49FDE674" w14:textId="77777777" w:rsidR="0060686C" w:rsidRDefault="0060686C">
      <w:pPr>
        <w:rPr>
          <w:rFonts w:hint="eastAsia"/>
        </w:rPr>
      </w:pPr>
    </w:p>
    <w:p w14:paraId="152EC9D8" w14:textId="77777777" w:rsidR="0060686C" w:rsidRDefault="0060686C">
      <w:pPr>
        <w:rPr>
          <w:rFonts w:hint="eastAsia"/>
        </w:rPr>
      </w:pPr>
    </w:p>
    <w:p w14:paraId="4FA70308" w14:textId="77777777" w:rsidR="0060686C" w:rsidRDefault="0060686C">
      <w:pPr>
        <w:rPr>
          <w:rFonts w:hint="eastAsia"/>
        </w:rPr>
      </w:pPr>
      <w:r>
        <w:rPr>
          <w:rFonts w:hint="eastAsia"/>
        </w:rPr>
        <w:t>最后的总结</w:t>
      </w:r>
    </w:p>
    <w:p w14:paraId="1AC2D849" w14:textId="77777777" w:rsidR="0060686C" w:rsidRDefault="0060686C">
      <w:pPr>
        <w:rPr>
          <w:rFonts w:hint="eastAsia"/>
        </w:rPr>
      </w:pPr>
      <w:r>
        <w:rPr>
          <w:rFonts w:hint="eastAsia"/>
        </w:rPr>
        <w:t>“刺”的拼音是“cì”，但它所承载的文化内涵和实际应用远不止于此。无论是作为一种行为动作，还是作为文化符号的一部分，“刺”都展现了汉语词汇的丰富性和多样性。通过对这一简单汉字的学习，我们不仅能加深对汉语的理解，还能更好地领略中国文化的博大精深。</w:t>
      </w:r>
    </w:p>
    <w:p w14:paraId="78C25F11" w14:textId="77777777" w:rsidR="0060686C" w:rsidRDefault="0060686C">
      <w:pPr>
        <w:rPr>
          <w:rFonts w:hint="eastAsia"/>
        </w:rPr>
      </w:pPr>
    </w:p>
    <w:p w14:paraId="6D07337D" w14:textId="77777777" w:rsidR="0060686C" w:rsidRDefault="0060686C">
      <w:pPr>
        <w:rPr>
          <w:rFonts w:hint="eastAsia"/>
        </w:rPr>
      </w:pPr>
    </w:p>
    <w:p w14:paraId="1FD5DF96" w14:textId="77777777" w:rsidR="0060686C" w:rsidRDefault="00606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3E18B" w14:textId="484F289D" w:rsidR="004F2261" w:rsidRDefault="004F2261"/>
    <w:sectPr w:rsidR="004F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61"/>
    <w:rsid w:val="00317C12"/>
    <w:rsid w:val="004F2261"/>
    <w:rsid w:val="0060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F694E-3B1D-4AC0-976D-DEBF3C0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