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E4C1D" w14:textId="77777777" w:rsidR="00A825CA" w:rsidRDefault="00A825CA">
      <w:pPr>
        <w:rPr>
          <w:rFonts w:hint="eastAsia"/>
        </w:rPr>
      </w:pPr>
      <w:r>
        <w:rPr>
          <w:rFonts w:hint="eastAsia"/>
        </w:rPr>
        <w:t>刺的拼音怎么拼</w:t>
      </w:r>
    </w:p>
    <w:p w14:paraId="62267650" w14:textId="77777777" w:rsidR="00A825CA" w:rsidRDefault="00A825CA">
      <w:pPr>
        <w:rPr>
          <w:rFonts w:hint="eastAsia"/>
        </w:rPr>
      </w:pPr>
      <w:r>
        <w:rPr>
          <w:rFonts w:hint="eastAsia"/>
        </w:rPr>
        <w:t>汉字“刺”是一个多音字，根据不同的语境和含义可以有不同的发音。在汉语拼音中，“刺”的主要读音为 cì。这个读音用于大多数情况下，比如指带尖锐突出物的植物（如玫瑰花刺）、针灸用具、或某些动物的防卫结构（如豪猪的刺）。在构成复合词时，也采用此发音，例如刺绣（cì xiù）指的是用针线在织物上绣出图案的艺术。</w:t>
      </w:r>
    </w:p>
    <w:p w14:paraId="26ADC106" w14:textId="77777777" w:rsidR="00A825CA" w:rsidRDefault="00A825CA">
      <w:pPr>
        <w:rPr>
          <w:rFonts w:hint="eastAsia"/>
        </w:rPr>
      </w:pPr>
    </w:p>
    <w:p w14:paraId="1E649B44" w14:textId="77777777" w:rsidR="00A825CA" w:rsidRDefault="00A825CA">
      <w:pPr>
        <w:rPr>
          <w:rFonts w:hint="eastAsia"/>
        </w:rPr>
      </w:pPr>
    </w:p>
    <w:p w14:paraId="244C937C" w14:textId="77777777" w:rsidR="00A825CA" w:rsidRDefault="00A825CA">
      <w:pPr>
        <w:rPr>
          <w:rFonts w:hint="eastAsia"/>
        </w:rPr>
      </w:pPr>
      <w:r>
        <w:rPr>
          <w:rFonts w:hint="eastAsia"/>
        </w:rPr>
        <w:t>刺作为动词的应用</w:t>
      </w:r>
    </w:p>
    <w:p w14:paraId="231B2CCF" w14:textId="77777777" w:rsidR="00A825CA" w:rsidRDefault="00A825CA">
      <w:pPr>
        <w:rPr>
          <w:rFonts w:hint="eastAsia"/>
        </w:rPr>
      </w:pPr>
      <w:r>
        <w:rPr>
          <w:rFonts w:hint="eastAsia"/>
        </w:rPr>
        <w:t>当“刺”作为一个动词使用时，它同样读作 cì。这种用法通常与锋利物体穿透另一物体的动作有关，例如刀剑等武器的攻击动作，或者注射器将药物注入体内的医疗行为。在这个意义上，“刺”描绘了一个快速且直接进入或穿透的过程，这可以是物理上的，也可以是比喻性的，比如“刺痛”或“刺耳”，用来形容声音特别尖锐，让人感觉不适。</w:t>
      </w:r>
    </w:p>
    <w:p w14:paraId="6EB399C8" w14:textId="77777777" w:rsidR="00A825CA" w:rsidRDefault="00A825CA">
      <w:pPr>
        <w:rPr>
          <w:rFonts w:hint="eastAsia"/>
        </w:rPr>
      </w:pPr>
    </w:p>
    <w:p w14:paraId="7FAF9AD9" w14:textId="77777777" w:rsidR="00A825CA" w:rsidRDefault="00A825CA">
      <w:pPr>
        <w:rPr>
          <w:rFonts w:hint="eastAsia"/>
        </w:rPr>
      </w:pPr>
    </w:p>
    <w:p w14:paraId="064978A5" w14:textId="77777777" w:rsidR="00A825CA" w:rsidRDefault="00A825CA">
      <w:pPr>
        <w:rPr>
          <w:rFonts w:hint="eastAsia"/>
        </w:rPr>
      </w:pPr>
      <w:r>
        <w:rPr>
          <w:rFonts w:hint="eastAsia"/>
        </w:rPr>
        <w:t>特殊场合下的发音</w:t>
      </w:r>
    </w:p>
    <w:p w14:paraId="3916E378" w14:textId="77777777" w:rsidR="00A825CA" w:rsidRDefault="00A825CA">
      <w:pPr>
        <w:rPr>
          <w:rFonts w:hint="eastAsia"/>
        </w:rPr>
      </w:pPr>
      <w:r>
        <w:rPr>
          <w:rFonts w:hint="eastAsia"/>
        </w:rPr>
        <w:t>值得注意的是，“刺”还有一个较少见的发音 sī，但这个发音并不常见于现代标准汉语中，更多出现在方言或是古文中。在一些特定的词语或句子中，为了保留传统文化特色或历史文献的真实性，可能会使用到这个发音。然而，在日常交流中，我们几乎不会遇到这种情况。</w:t>
      </w:r>
    </w:p>
    <w:p w14:paraId="1DB1F92E" w14:textId="77777777" w:rsidR="00A825CA" w:rsidRDefault="00A825CA">
      <w:pPr>
        <w:rPr>
          <w:rFonts w:hint="eastAsia"/>
        </w:rPr>
      </w:pPr>
    </w:p>
    <w:p w14:paraId="59DD335F" w14:textId="77777777" w:rsidR="00A825CA" w:rsidRDefault="00A825CA">
      <w:pPr>
        <w:rPr>
          <w:rFonts w:hint="eastAsia"/>
        </w:rPr>
      </w:pPr>
    </w:p>
    <w:p w14:paraId="6466AD68" w14:textId="77777777" w:rsidR="00A825CA" w:rsidRDefault="00A825C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B4CC296" w14:textId="77777777" w:rsidR="00A825CA" w:rsidRDefault="00A825CA">
      <w:pPr>
        <w:rPr>
          <w:rFonts w:hint="eastAsia"/>
        </w:rPr>
      </w:pPr>
      <w:r>
        <w:rPr>
          <w:rFonts w:hint="eastAsia"/>
        </w:rPr>
        <w:t>对于学习中文的人来说，掌握正确的拼音发音至关重要。准确地发出每个汉字的音不仅有助于提高语言表达能力，还能避免因误读而造成的误解。尤其是对于像“刺”这样具有多个发音可能性的字，了解其不同情况下的正确读法，可以帮助学习者更好地理解并运用这些词汇。同时，通过学习拼音，人们还可以更轻松地查阅字典，查找生字的释义和用法，从而丰富自己的词汇量。</w:t>
      </w:r>
    </w:p>
    <w:p w14:paraId="4F8351ED" w14:textId="77777777" w:rsidR="00A825CA" w:rsidRDefault="00A825CA">
      <w:pPr>
        <w:rPr>
          <w:rFonts w:hint="eastAsia"/>
        </w:rPr>
      </w:pPr>
    </w:p>
    <w:p w14:paraId="7C74C875" w14:textId="77777777" w:rsidR="00A825CA" w:rsidRDefault="00A825CA">
      <w:pPr>
        <w:rPr>
          <w:rFonts w:hint="eastAsia"/>
        </w:rPr>
      </w:pPr>
    </w:p>
    <w:p w14:paraId="216A084D" w14:textId="77777777" w:rsidR="00A825CA" w:rsidRDefault="00A825CA">
      <w:pPr>
        <w:rPr>
          <w:rFonts w:hint="eastAsia"/>
        </w:rPr>
      </w:pPr>
      <w:r>
        <w:rPr>
          <w:rFonts w:hint="eastAsia"/>
        </w:rPr>
        <w:t>最后的总结</w:t>
      </w:r>
    </w:p>
    <w:p w14:paraId="202FD30C" w14:textId="77777777" w:rsidR="00A825CA" w:rsidRDefault="00A825CA">
      <w:pPr>
        <w:rPr>
          <w:rFonts w:hint="eastAsia"/>
        </w:rPr>
      </w:pPr>
      <w:r>
        <w:rPr>
          <w:rFonts w:hint="eastAsia"/>
        </w:rPr>
        <w:t>“刺”的拼音主要是 cì，适用于绝大多数情况，包括名词和动词形式。而在非常罕见的情况下，它也可以读作 sī。无论是在正式的学习环境中还是非正式的交流场景下，熟悉并正确使用汉字的拼音都能够大大提升沟通效率，并加深对中华文化的理解。希望上述信息能帮助大家更好地掌握“刺”字的拼音以及其在汉语中的应用。</w:t>
      </w:r>
    </w:p>
    <w:p w14:paraId="1C925862" w14:textId="77777777" w:rsidR="00A825CA" w:rsidRDefault="00A825CA">
      <w:pPr>
        <w:rPr>
          <w:rFonts w:hint="eastAsia"/>
        </w:rPr>
      </w:pPr>
    </w:p>
    <w:p w14:paraId="2A1D5734" w14:textId="77777777" w:rsidR="00A825CA" w:rsidRDefault="00A825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66CD0" w14:textId="355572AE" w:rsidR="002D0754" w:rsidRDefault="002D0754"/>
    <w:sectPr w:rsidR="002D0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54"/>
    <w:rsid w:val="002D0754"/>
    <w:rsid w:val="00317C12"/>
    <w:rsid w:val="00A8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58C0A-588C-46D4-AD04-59EA4DD3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7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7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7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7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7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7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7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7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7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7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7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7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7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7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7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7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7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7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7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7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7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7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7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