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4602" w14:textId="77777777" w:rsidR="002E124F" w:rsidRDefault="002E124F">
      <w:pPr>
        <w:rPr>
          <w:rFonts w:hint="eastAsia"/>
        </w:rPr>
      </w:pPr>
    </w:p>
    <w:p w14:paraId="4150B903" w14:textId="77777777" w:rsidR="002E124F" w:rsidRDefault="002E124F">
      <w:pPr>
        <w:rPr>
          <w:rFonts w:hint="eastAsia"/>
        </w:rPr>
      </w:pPr>
      <w:r>
        <w:rPr>
          <w:rFonts w:hint="eastAsia"/>
        </w:rPr>
        <w:t>凫水的拼音</w:t>
      </w:r>
    </w:p>
    <w:p w14:paraId="51546CD9" w14:textId="77777777" w:rsidR="002E124F" w:rsidRDefault="002E124F">
      <w:pPr>
        <w:rPr>
          <w:rFonts w:hint="eastAsia"/>
        </w:rPr>
      </w:pPr>
      <w:r>
        <w:rPr>
          <w:rFonts w:hint="eastAsia"/>
        </w:rPr>
        <w:t>凫水，读作“fú shuǐ”，在汉语中特指野鸭等水鸟在水中游动的行为。这个词不仅生动形象地描绘了水鸟在水面或水中的活动情景，也常被用来比喻人的游泳动作，尤其是在自然水域中游泳时。</w:t>
      </w:r>
    </w:p>
    <w:p w14:paraId="785B7882" w14:textId="77777777" w:rsidR="002E124F" w:rsidRDefault="002E124F">
      <w:pPr>
        <w:rPr>
          <w:rFonts w:hint="eastAsia"/>
        </w:rPr>
      </w:pPr>
    </w:p>
    <w:p w14:paraId="5713DA9A" w14:textId="77777777" w:rsidR="002E124F" w:rsidRDefault="002E124F">
      <w:pPr>
        <w:rPr>
          <w:rFonts w:hint="eastAsia"/>
        </w:rPr>
      </w:pPr>
    </w:p>
    <w:p w14:paraId="79FF4767" w14:textId="77777777" w:rsidR="002E124F" w:rsidRDefault="002E124F">
      <w:pPr>
        <w:rPr>
          <w:rFonts w:hint="eastAsia"/>
        </w:rPr>
      </w:pPr>
      <w:r>
        <w:rPr>
          <w:rFonts w:hint="eastAsia"/>
        </w:rPr>
        <w:t>凫水的文化背景</w:t>
      </w:r>
    </w:p>
    <w:p w14:paraId="658DA5C9" w14:textId="77777777" w:rsidR="002E124F" w:rsidRDefault="002E124F">
      <w:pPr>
        <w:rPr>
          <w:rFonts w:hint="eastAsia"/>
        </w:rPr>
      </w:pPr>
      <w:r>
        <w:rPr>
          <w:rFonts w:hint="eastAsia"/>
        </w:rPr>
        <w:t>在中国传统文化中，“凫”作为一种常见的水禽，常常出现在古代文学作品和绘画之中。它不仅是文人墨客表达对自然之美的赞颂对象，还因为其与水密切相关的特性，被赋予了更多的象征意义。例如，在一些古诗词中，“凫水”这一意象往往用来表示隐逸、自由的生活态度或是描述田园风光的美好。</w:t>
      </w:r>
    </w:p>
    <w:p w14:paraId="49DFD233" w14:textId="77777777" w:rsidR="002E124F" w:rsidRDefault="002E124F">
      <w:pPr>
        <w:rPr>
          <w:rFonts w:hint="eastAsia"/>
        </w:rPr>
      </w:pPr>
    </w:p>
    <w:p w14:paraId="6800FB96" w14:textId="77777777" w:rsidR="002E124F" w:rsidRDefault="002E124F">
      <w:pPr>
        <w:rPr>
          <w:rFonts w:hint="eastAsia"/>
        </w:rPr>
      </w:pPr>
    </w:p>
    <w:p w14:paraId="60DF12FC" w14:textId="77777777" w:rsidR="002E124F" w:rsidRDefault="002E124F">
      <w:pPr>
        <w:rPr>
          <w:rFonts w:hint="eastAsia"/>
        </w:rPr>
      </w:pPr>
      <w:r>
        <w:rPr>
          <w:rFonts w:hint="eastAsia"/>
        </w:rPr>
        <w:t>凫水的实际应用</w:t>
      </w:r>
    </w:p>
    <w:p w14:paraId="671FAB5E" w14:textId="77777777" w:rsidR="002E124F" w:rsidRDefault="002E124F">
      <w:pPr>
        <w:rPr>
          <w:rFonts w:hint="eastAsia"/>
        </w:rPr>
      </w:pPr>
      <w:r>
        <w:rPr>
          <w:rFonts w:hint="eastAsia"/>
        </w:rPr>
        <w:t>从实际角度来看，“凫水”技能对于人类来说也是非常重要的。无论是作为生存技能还是休闲运动，凫水都占据着不可或缺的地位。学习凫水不仅可以增强体质，提高身体协调性，还能培养勇敢面对困难的精神。特别是在夏季，凫水成为了许多人喜爱的户外活动之一，既可以享受清凉，又能够锻炼身体。</w:t>
      </w:r>
    </w:p>
    <w:p w14:paraId="652F67F0" w14:textId="77777777" w:rsidR="002E124F" w:rsidRDefault="002E124F">
      <w:pPr>
        <w:rPr>
          <w:rFonts w:hint="eastAsia"/>
        </w:rPr>
      </w:pPr>
    </w:p>
    <w:p w14:paraId="075D0FD6" w14:textId="77777777" w:rsidR="002E124F" w:rsidRDefault="002E124F">
      <w:pPr>
        <w:rPr>
          <w:rFonts w:hint="eastAsia"/>
        </w:rPr>
      </w:pPr>
    </w:p>
    <w:p w14:paraId="4D27C91A" w14:textId="77777777" w:rsidR="002E124F" w:rsidRDefault="002E124F">
      <w:pPr>
        <w:rPr>
          <w:rFonts w:hint="eastAsia"/>
        </w:rPr>
      </w:pPr>
      <w:r>
        <w:rPr>
          <w:rFonts w:hint="eastAsia"/>
        </w:rPr>
        <w:t>凫水的教学方法</w:t>
      </w:r>
    </w:p>
    <w:p w14:paraId="2C45B471" w14:textId="77777777" w:rsidR="002E124F" w:rsidRDefault="002E124F">
      <w:pPr>
        <w:rPr>
          <w:rFonts w:hint="eastAsia"/>
        </w:rPr>
      </w:pPr>
      <w:r>
        <w:rPr>
          <w:rFonts w:hint="eastAsia"/>
        </w:rPr>
        <w:t>教授凫水技巧时，首先需要强调的是安全意识。初学者应在专业教练的指导下，在浅水区开始练习基本动作，如漂浮、划水和换气等。随着技能的逐步提升，可以尝试更复杂的动作和技术，比如蝶泳、仰泳等不同泳姿的学习。通过游戏的方式增加凫水的乐趣，也是吸引儿童和成人积极参与的有效方法。</w:t>
      </w:r>
    </w:p>
    <w:p w14:paraId="60DF8B95" w14:textId="77777777" w:rsidR="002E124F" w:rsidRDefault="002E124F">
      <w:pPr>
        <w:rPr>
          <w:rFonts w:hint="eastAsia"/>
        </w:rPr>
      </w:pPr>
    </w:p>
    <w:p w14:paraId="00347BF7" w14:textId="77777777" w:rsidR="002E124F" w:rsidRDefault="002E124F">
      <w:pPr>
        <w:rPr>
          <w:rFonts w:hint="eastAsia"/>
        </w:rPr>
      </w:pPr>
    </w:p>
    <w:p w14:paraId="09B697EA" w14:textId="77777777" w:rsidR="002E124F" w:rsidRDefault="002E124F">
      <w:pPr>
        <w:rPr>
          <w:rFonts w:hint="eastAsia"/>
        </w:rPr>
      </w:pPr>
      <w:r>
        <w:rPr>
          <w:rFonts w:hint="eastAsia"/>
        </w:rPr>
        <w:t>凫水与环境保护</w:t>
      </w:r>
    </w:p>
    <w:p w14:paraId="2A5A9EDB" w14:textId="77777777" w:rsidR="002E124F" w:rsidRDefault="002E124F">
      <w:pPr>
        <w:rPr>
          <w:rFonts w:hint="eastAsia"/>
        </w:rPr>
      </w:pPr>
      <w:r>
        <w:rPr>
          <w:rFonts w:hint="eastAsia"/>
        </w:rPr>
        <w:t>凫水爱好者们在享受大自然的同时，也应当时刻关注环境保护问题。保持水域清洁，不乱扔垃圾，尊重野生动植物的栖息环境，都是我们应该遵循的基本原则。这样不仅能保护我们共同的自然资源，也能确保未来的人们依然能享受到凫水带来的快乐。</w:t>
      </w:r>
    </w:p>
    <w:p w14:paraId="4BAD8A0E" w14:textId="77777777" w:rsidR="002E124F" w:rsidRDefault="002E124F">
      <w:pPr>
        <w:rPr>
          <w:rFonts w:hint="eastAsia"/>
        </w:rPr>
      </w:pPr>
    </w:p>
    <w:p w14:paraId="273A9EF2" w14:textId="77777777" w:rsidR="002E124F" w:rsidRDefault="002E124F">
      <w:pPr>
        <w:rPr>
          <w:rFonts w:hint="eastAsia"/>
        </w:rPr>
      </w:pPr>
    </w:p>
    <w:p w14:paraId="37DF441F" w14:textId="77777777" w:rsidR="002E124F" w:rsidRDefault="002E124F">
      <w:pPr>
        <w:rPr>
          <w:rFonts w:hint="eastAsia"/>
        </w:rPr>
      </w:pPr>
      <w:r>
        <w:rPr>
          <w:rFonts w:hint="eastAsia"/>
        </w:rPr>
        <w:t>最后的总结</w:t>
      </w:r>
    </w:p>
    <w:p w14:paraId="0E5E9D37" w14:textId="77777777" w:rsidR="002E124F" w:rsidRDefault="002E124F">
      <w:pPr>
        <w:rPr>
          <w:rFonts w:hint="eastAsia"/>
        </w:rPr>
      </w:pPr>
      <w:r>
        <w:rPr>
          <w:rFonts w:hint="eastAsia"/>
        </w:rPr>
        <w:t>“凫水”不仅仅是一个简单的词汇，它背后蕴含的文化内涵、实用价值以及环保理念都值得我们深入思考和实践。无论是在文字上感受它的诗意美，还是在实际生活中体验凫水的乐趣，我们都应该珍惜这份来自大自然的馈赠，并以实际行动来维护和传承。</w:t>
      </w:r>
    </w:p>
    <w:p w14:paraId="53F9DD6F" w14:textId="77777777" w:rsidR="002E124F" w:rsidRDefault="002E124F">
      <w:pPr>
        <w:rPr>
          <w:rFonts w:hint="eastAsia"/>
        </w:rPr>
      </w:pPr>
    </w:p>
    <w:p w14:paraId="1E0D3F01" w14:textId="77777777" w:rsidR="002E124F" w:rsidRDefault="002E124F">
      <w:pPr>
        <w:rPr>
          <w:rFonts w:hint="eastAsia"/>
        </w:rPr>
      </w:pPr>
    </w:p>
    <w:p w14:paraId="38EE8AA8" w14:textId="77777777" w:rsidR="002E124F" w:rsidRDefault="002E1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CBEC5" w14:textId="7D36C348" w:rsidR="004E6C58" w:rsidRDefault="004E6C58"/>
    <w:sectPr w:rsidR="004E6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58"/>
    <w:rsid w:val="002E124F"/>
    <w:rsid w:val="00317C12"/>
    <w:rsid w:val="004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B8B00-A6D8-42B2-AB18-9CC39FBD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