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40F5" w14:textId="77777777" w:rsidR="00AC4F8F" w:rsidRDefault="00AC4F8F">
      <w:pPr>
        <w:rPr>
          <w:rFonts w:hint="eastAsia"/>
        </w:rPr>
      </w:pPr>
    </w:p>
    <w:p w14:paraId="7C8561E7" w14:textId="77777777" w:rsidR="00AC4F8F" w:rsidRDefault="00AC4F8F">
      <w:pPr>
        <w:rPr>
          <w:rFonts w:hint="eastAsia"/>
        </w:rPr>
      </w:pPr>
      <w:r>
        <w:rPr>
          <w:rFonts w:hint="eastAsia"/>
        </w:rPr>
        <w:t>冯用的拼音怎么拼写</w:t>
      </w:r>
    </w:p>
    <w:p w14:paraId="278FD860" w14:textId="77777777" w:rsidR="00AC4F8F" w:rsidRDefault="00AC4F8F">
      <w:pPr>
        <w:rPr>
          <w:rFonts w:hint="eastAsia"/>
        </w:rPr>
      </w:pPr>
      <w:r>
        <w:rPr>
          <w:rFonts w:hint="eastAsia"/>
        </w:rPr>
        <w:t>冯用，作为中文名字，在拼音中的正确表示方式是“Féng Yòng”。在汉语中，“冯”是一个常见的姓氏，而“用”则可以有多种含义，根据具体上下文的不同而变化。拼音是中国官方使用的汉字注音方法，它帮助人们学习和发音汉字。</w:t>
      </w:r>
    </w:p>
    <w:p w14:paraId="660DA84D" w14:textId="77777777" w:rsidR="00AC4F8F" w:rsidRDefault="00AC4F8F">
      <w:pPr>
        <w:rPr>
          <w:rFonts w:hint="eastAsia"/>
        </w:rPr>
      </w:pPr>
    </w:p>
    <w:p w14:paraId="23604F5C" w14:textId="77777777" w:rsidR="00AC4F8F" w:rsidRDefault="00AC4F8F">
      <w:pPr>
        <w:rPr>
          <w:rFonts w:hint="eastAsia"/>
        </w:rPr>
      </w:pPr>
    </w:p>
    <w:p w14:paraId="38408D06" w14:textId="77777777" w:rsidR="00AC4F8F" w:rsidRDefault="00AC4F8F">
      <w:pPr>
        <w:rPr>
          <w:rFonts w:hint="eastAsia"/>
        </w:rPr>
      </w:pPr>
      <w:r>
        <w:rPr>
          <w:rFonts w:hint="eastAsia"/>
        </w:rPr>
        <w:t>拼音的基础知识</w:t>
      </w:r>
    </w:p>
    <w:p w14:paraId="28750528" w14:textId="77777777" w:rsidR="00AC4F8F" w:rsidRDefault="00AC4F8F">
      <w:pPr>
        <w:rPr>
          <w:rFonts w:hint="eastAsia"/>
        </w:rPr>
      </w:pPr>
      <w:r>
        <w:rPr>
          <w:rFonts w:hint="eastAsia"/>
        </w:rPr>
        <w:t>拼音采用拉丁字母来代表汉字的发音，是外国人学习汉语以及中国儿童学习普通话的重要工具。每个汉字都对应一个或多个拼音，包括声调。例如，“冯”的拼音为“féng”，其中“feng”代表了发音，而上面的声调符号“′”（第二声）指示了正确的声调。正确使用声调对于准确发音至关重要，因为同一个拼音但不同声调可能会指向完全不同的汉字。</w:t>
      </w:r>
    </w:p>
    <w:p w14:paraId="1E3F8E16" w14:textId="77777777" w:rsidR="00AC4F8F" w:rsidRDefault="00AC4F8F">
      <w:pPr>
        <w:rPr>
          <w:rFonts w:hint="eastAsia"/>
        </w:rPr>
      </w:pPr>
    </w:p>
    <w:p w14:paraId="6F6D9847" w14:textId="77777777" w:rsidR="00AC4F8F" w:rsidRDefault="00AC4F8F">
      <w:pPr>
        <w:rPr>
          <w:rFonts w:hint="eastAsia"/>
        </w:rPr>
      </w:pPr>
    </w:p>
    <w:p w14:paraId="41AD297D" w14:textId="77777777" w:rsidR="00AC4F8F" w:rsidRDefault="00AC4F8F">
      <w:pPr>
        <w:rPr>
          <w:rFonts w:hint="eastAsia"/>
        </w:rPr>
      </w:pPr>
      <w:r>
        <w:rPr>
          <w:rFonts w:hint="eastAsia"/>
        </w:rPr>
        <w:t>姓氏“冯”的背景</w:t>
      </w:r>
    </w:p>
    <w:p w14:paraId="261B4D16" w14:textId="77777777" w:rsidR="00AC4F8F" w:rsidRDefault="00AC4F8F">
      <w:pPr>
        <w:rPr>
          <w:rFonts w:hint="eastAsia"/>
        </w:rPr>
      </w:pPr>
      <w:r>
        <w:rPr>
          <w:rFonts w:hint="eastAsia"/>
        </w:rPr>
        <w:t>“冯”作为一个古老且流行的姓氏，拥有丰富的历史背景。据记载，“冯”源自姬姓，是周朝时期贵族的后代所使用的姓氏之一。随着时间的流逝，“冯”这个姓氏已经传播到了世界各地，并成为了全球华人社区中的一部分。在现代汉语中，“冯”的拼音“féng”保持不变，体现了其稳定性和传承性。</w:t>
      </w:r>
    </w:p>
    <w:p w14:paraId="58E8248C" w14:textId="77777777" w:rsidR="00AC4F8F" w:rsidRDefault="00AC4F8F">
      <w:pPr>
        <w:rPr>
          <w:rFonts w:hint="eastAsia"/>
        </w:rPr>
      </w:pPr>
    </w:p>
    <w:p w14:paraId="07AB27A2" w14:textId="77777777" w:rsidR="00AC4F8F" w:rsidRDefault="00AC4F8F">
      <w:pPr>
        <w:rPr>
          <w:rFonts w:hint="eastAsia"/>
        </w:rPr>
      </w:pPr>
    </w:p>
    <w:p w14:paraId="7071A66F" w14:textId="77777777" w:rsidR="00AC4F8F" w:rsidRDefault="00AC4F8F">
      <w:pPr>
        <w:rPr>
          <w:rFonts w:hint="eastAsia"/>
        </w:rPr>
      </w:pPr>
      <w:r>
        <w:rPr>
          <w:rFonts w:hint="eastAsia"/>
        </w:rPr>
        <w:t>名字“用”的意义与应用</w:t>
      </w:r>
    </w:p>
    <w:p w14:paraId="0BF35086" w14:textId="77777777" w:rsidR="00AC4F8F" w:rsidRDefault="00AC4F8F">
      <w:pPr>
        <w:rPr>
          <w:rFonts w:hint="eastAsia"/>
        </w:rPr>
      </w:pPr>
      <w:r>
        <w:rPr>
          <w:rFonts w:hint="eastAsia"/>
        </w:rPr>
        <w:t>“用”字本身有着广泛的含义，可以指使用、运用等概念。在名字中，“用”往往寄予了父母对孩子未来的期望，比如希望孩子能够善于利用自己的才能，或者在生活中处处有用武之地。“用”的拼音是“yòng”，属于第四声，发音短促有力，给人留下深刻印象。</w:t>
      </w:r>
    </w:p>
    <w:p w14:paraId="0AE46441" w14:textId="77777777" w:rsidR="00AC4F8F" w:rsidRDefault="00AC4F8F">
      <w:pPr>
        <w:rPr>
          <w:rFonts w:hint="eastAsia"/>
        </w:rPr>
      </w:pPr>
    </w:p>
    <w:p w14:paraId="0EDBCCC1" w14:textId="77777777" w:rsidR="00AC4F8F" w:rsidRDefault="00AC4F8F">
      <w:pPr>
        <w:rPr>
          <w:rFonts w:hint="eastAsia"/>
        </w:rPr>
      </w:pPr>
    </w:p>
    <w:p w14:paraId="4BB7D9C4" w14:textId="77777777" w:rsidR="00AC4F8F" w:rsidRDefault="00AC4F8F">
      <w:pPr>
        <w:rPr>
          <w:rFonts w:hint="eastAsia"/>
        </w:rPr>
      </w:pPr>
      <w:r>
        <w:rPr>
          <w:rFonts w:hint="eastAsia"/>
        </w:rPr>
        <w:t>最后的总结</w:t>
      </w:r>
    </w:p>
    <w:p w14:paraId="5688A9B7" w14:textId="77777777" w:rsidR="00AC4F8F" w:rsidRDefault="00AC4F8F">
      <w:pPr>
        <w:rPr>
          <w:rFonts w:hint="eastAsia"/>
        </w:rPr>
      </w:pPr>
      <w:r>
        <w:rPr>
          <w:rFonts w:hint="eastAsia"/>
        </w:rPr>
        <w:t>“冯用”的拼音写作“Féng Yòng”，不仅包含了对个人身份的标识，也承载了深厚的文化价值和个人寓意。了解一个人名字的拼音不仅可以帮助我们更准确地称呼他们，也是对中国文化和语言的一个小小探索。通过学习拼音，我们可以更好地理解和欣赏汉语的独特魅力。</w:t>
      </w:r>
    </w:p>
    <w:p w14:paraId="60E8322F" w14:textId="77777777" w:rsidR="00AC4F8F" w:rsidRDefault="00AC4F8F">
      <w:pPr>
        <w:rPr>
          <w:rFonts w:hint="eastAsia"/>
        </w:rPr>
      </w:pPr>
    </w:p>
    <w:p w14:paraId="3721B12E" w14:textId="77777777" w:rsidR="00AC4F8F" w:rsidRDefault="00AC4F8F">
      <w:pPr>
        <w:rPr>
          <w:rFonts w:hint="eastAsia"/>
        </w:rPr>
      </w:pPr>
    </w:p>
    <w:p w14:paraId="163E81EF" w14:textId="77777777" w:rsidR="00AC4F8F" w:rsidRDefault="00AC4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B2ED" w14:textId="22970243" w:rsidR="0093326B" w:rsidRDefault="0093326B"/>
    <w:sectPr w:rsidR="0093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317C12"/>
    <w:rsid w:val="0093326B"/>
    <w:rsid w:val="00A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C6A58-A6E6-40ED-8679-097E6AA6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