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18A4" w14:textId="77777777" w:rsidR="00894309" w:rsidRDefault="00894309">
      <w:pPr>
        <w:rPr>
          <w:rFonts w:hint="eastAsia"/>
        </w:rPr>
      </w:pPr>
    </w:p>
    <w:p w14:paraId="76730E46" w14:textId="77777777" w:rsidR="00894309" w:rsidRDefault="00894309">
      <w:pPr>
        <w:rPr>
          <w:rFonts w:hint="eastAsia"/>
        </w:rPr>
      </w:pPr>
      <w:r>
        <w:rPr>
          <w:rFonts w:hint="eastAsia"/>
        </w:rPr>
        <w:t>从纵的拼音是什么</w:t>
      </w:r>
    </w:p>
    <w:p w14:paraId="4F8EE623" w14:textId="77777777" w:rsidR="00894309" w:rsidRDefault="00894309">
      <w:pPr>
        <w:rPr>
          <w:rFonts w:hint="eastAsia"/>
        </w:rPr>
      </w:pPr>
      <w:r>
        <w:rPr>
          <w:rFonts w:hint="eastAsia"/>
        </w:rPr>
        <w:t>在汉语学习过程中，了解汉字的正确发音是十分重要的。今天我们要讨论的是“从纵”的拼音。“从”字是一个常见的汉字，在不同的词语和语境中有不同的意思。其拼音为“cóng”。而“纵”字则代表了一种方向或是放任的意思，根据《现代汉语词典》的标注，“纵”的拼音是“zòng”。因此，“从纵”的拼音便是“cóng zòng”。不过，“从纵”并不是一个固定的汉语词汇，这里我们将其拆分为两个独立的汉字进行拼音解释。</w:t>
      </w:r>
    </w:p>
    <w:p w14:paraId="3250BB3B" w14:textId="77777777" w:rsidR="00894309" w:rsidRDefault="00894309">
      <w:pPr>
        <w:rPr>
          <w:rFonts w:hint="eastAsia"/>
        </w:rPr>
      </w:pPr>
    </w:p>
    <w:p w14:paraId="4AAD8F3B" w14:textId="77777777" w:rsidR="00894309" w:rsidRDefault="00894309">
      <w:pPr>
        <w:rPr>
          <w:rFonts w:hint="eastAsia"/>
        </w:rPr>
      </w:pPr>
    </w:p>
    <w:p w14:paraId="20A3BCC4" w14:textId="77777777" w:rsidR="00894309" w:rsidRDefault="00894309">
      <w:pPr>
        <w:rPr>
          <w:rFonts w:hint="eastAsia"/>
        </w:rPr>
      </w:pPr>
      <w:r>
        <w:rPr>
          <w:rFonts w:hint="eastAsia"/>
        </w:rPr>
        <w:t>从字的含义及其应用</w:t>
      </w:r>
    </w:p>
    <w:p w14:paraId="4FDE38D1" w14:textId="77777777" w:rsidR="00894309" w:rsidRDefault="00894309">
      <w:pPr>
        <w:rPr>
          <w:rFonts w:hint="eastAsia"/>
        </w:rPr>
      </w:pPr>
      <w:r>
        <w:rPr>
          <w:rFonts w:hint="eastAsia"/>
        </w:rPr>
        <w:t>“从”字不仅仅有跟随、依从的意思，还可以作为介词表示来源或原因等。例如，“他从北京来”中的“从”就用来表示来源。“从”字在古文中也有听从、顺从的意义，这体现了古代社会对等级制度的尊重与遵循。在现代社会中，“从”字的应用更加广泛，无论是在书面表达还是日常口语交流中都占有重要地位。</w:t>
      </w:r>
    </w:p>
    <w:p w14:paraId="174FA906" w14:textId="77777777" w:rsidR="00894309" w:rsidRDefault="00894309">
      <w:pPr>
        <w:rPr>
          <w:rFonts w:hint="eastAsia"/>
        </w:rPr>
      </w:pPr>
    </w:p>
    <w:p w14:paraId="2B8CDD22" w14:textId="77777777" w:rsidR="00894309" w:rsidRDefault="00894309">
      <w:pPr>
        <w:rPr>
          <w:rFonts w:hint="eastAsia"/>
        </w:rPr>
      </w:pPr>
    </w:p>
    <w:p w14:paraId="293452EE" w14:textId="77777777" w:rsidR="00894309" w:rsidRDefault="00894309">
      <w:pPr>
        <w:rPr>
          <w:rFonts w:hint="eastAsia"/>
        </w:rPr>
      </w:pPr>
      <w:r>
        <w:rPr>
          <w:rFonts w:hint="eastAsia"/>
        </w:rPr>
        <w:t>纵字的多重意义</w:t>
      </w:r>
    </w:p>
    <w:p w14:paraId="554E0FE8" w14:textId="77777777" w:rsidR="00894309" w:rsidRDefault="00894309">
      <w:pPr>
        <w:rPr>
          <w:rFonts w:hint="eastAsia"/>
        </w:rPr>
      </w:pPr>
      <w:r>
        <w:rPr>
          <w:rFonts w:hint="eastAsia"/>
        </w:rPr>
        <w:t>“纵”字具有丰富的含义，可以指代空间上的上下方向，比如“纵向”，也可以表示时间上的长久，如“纵观历史”。除此之外，“纵”还有释放、放任的意思，像成语“稍纵即逝”就是形容事情或机会一旦放过就很快消失。在法律术语中，“纵容”指的是不加约束地允许某些行为发生，带有负面的情感色彩。</w:t>
      </w:r>
    </w:p>
    <w:p w14:paraId="59E69BA8" w14:textId="77777777" w:rsidR="00894309" w:rsidRDefault="00894309">
      <w:pPr>
        <w:rPr>
          <w:rFonts w:hint="eastAsia"/>
        </w:rPr>
      </w:pPr>
    </w:p>
    <w:p w14:paraId="1907D62F" w14:textId="77777777" w:rsidR="00894309" w:rsidRDefault="00894309">
      <w:pPr>
        <w:rPr>
          <w:rFonts w:hint="eastAsia"/>
        </w:rPr>
      </w:pPr>
    </w:p>
    <w:p w14:paraId="7E024CB6" w14:textId="77777777" w:rsidR="00894309" w:rsidRDefault="00894309">
      <w:pPr>
        <w:rPr>
          <w:rFonts w:hint="eastAsia"/>
        </w:rPr>
      </w:pPr>
      <w:r>
        <w:rPr>
          <w:rFonts w:hint="eastAsia"/>
        </w:rPr>
        <w:t>如何准确掌握汉字的发音与用法</w:t>
      </w:r>
    </w:p>
    <w:p w14:paraId="4ACE611A" w14:textId="77777777" w:rsidR="00894309" w:rsidRDefault="00894309">
      <w:pPr>
        <w:rPr>
          <w:rFonts w:hint="eastAsia"/>
        </w:rPr>
      </w:pPr>
      <w:r>
        <w:rPr>
          <w:rFonts w:hint="eastAsia"/>
        </w:rPr>
        <w:t>对于想要深入学习汉语的朋友来说，除了要记住每个汉字的基本读音之外，还需要理解它们在不同语境下的具体用法。可以通过阅读经典文学作品、观看中文电影或者参与语言交换活动来提高自己的语言感知能力。同时，利用现代技术手段，比如使用在线词典、汉语学习APP等工具也能帮助大家更好地学习汉语。值得注意的是，多做笔记、反复练习以及勇于实践同样是学好汉语的关键。</w:t>
      </w:r>
    </w:p>
    <w:p w14:paraId="6650A121" w14:textId="77777777" w:rsidR="00894309" w:rsidRDefault="00894309">
      <w:pPr>
        <w:rPr>
          <w:rFonts w:hint="eastAsia"/>
        </w:rPr>
      </w:pPr>
    </w:p>
    <w:p w14:paraId="10BCD582" w14:textId="77777777" w:rsidR="00894309" w:rsidRDefault="00894309">
      <w:pPr>
        <w:rPr>
          <w:rFonts w:hint="eastAsia"/>
        </w:rPr>
      </w:pPr>
    </w:p>
    <w:p w14:paraId="37448623" w14:textId="77777777" w:rsidR="00894309" w:rsidRDefault="008943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335F5" w14:textId="37579D91" w:rsidR="00E46C60" w:rsidRDefault="00E46C60"/>
    <w:sectPr w:rsidR="00E46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60"/>
    <w:rsid w:val="00317C12"/>
    <w:rsid w:val="00894309"/>
    <w:rsid w:val="00E4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A21EC8-8E2F-4F22-9A85-469FCB76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C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C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C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C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C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C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C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C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C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C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C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C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C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C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C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C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C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C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C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C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C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C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C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C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C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