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D217" w14:textId="77777777" w:rsidR="00E93DD3" w:rsidRDefault="00E93DD3">
      <w:pPr>
        <w:rPr>
          <w:rFonts w:hint="eastAsia"/>
        </w:rPr>
      </w:pPr>
      <w:r>
        <w:rPr>
          <w:rFonts w:hint="eastAsia"/>
        </w:rPr>
        <w:t>隽永和镌刻的拼音：语言之美的基石</w:t>
      </w:r>
    </w:p>
    <w:p w14:paraId="297194D2" w14:textId="77777777" w:rsidR="00E93DD3" w:rsidRDefault="00E93DD3">
      <w:pPr>
        <w:rPr>
          <w:rFonts w:hint="eastAsia"/>
        </w:rPr>
      </w:pPr>
    </w:p>
    <w:p w14:paraId="5D924FA0" w14:textId="77777777" w:rsidR="00E93DD3" w:rsidRDefault="00E93DD3">
      <w:pPr>
        <w:rPr>
          <w:rFonts w:hint="eastAsia"/>
        </w:rPr>
      </w:pPr>
      <w:r>
        <w:rPr>
          <w:rFonts w:hint="eastAsia"/>
        </w:rPr>
        <w:t>在汉语的浩瀚海洋中，每一个字都承载着深厚的文化内涵与历史积淀。而“隽永”与“镌刻”这两个词语，则以其独特的音韵美和意义深远的特点，成为汉语词汇中的璀璨明珠。“隽永”的拼音为[juàn yǒng]，“镌刻”的拼音为[juān kè]。这两个词虽然读音相近，却各自拥有截然不同的意境和使用场景。它们如同两颗熠熠生辉的星辰，在语言的夜空中交相辉映。</w:t>
      </w:r>
    </w:p>
    <w:p w14:paraId="5F7B9C58" w14:textId="77777777" w:rsidR="00E93DD3" w:rsidRDefault="00E93DD3">
      <w:pPr>
        <w:rPr>
          <w:rFonts w:hint="eastAsia"/>
        </w:rPr>
      </w:pPr>
    </w:p>
    <w:p w14:paraId="725573A8" w14:textId="77777777" w:rsidR="00E93DD3" w:rsidRDefault="00E93DD3">
      <w:pPr>
        <w:rPr>
          <w:rFonts w:hint="eastAsia"/>
        </w:rPr>
      </w:pPr>
    </w:p>
    <w:p w14:paraId="4A1C397E" w14:textId="77777777" w:rsidR="00E93DD3" w:rsidRDefault="00E93DD3">
      <w:pPr>
        <w:rPr>
          <w:rFonts w:hint="eastAsia"/>
        </w:rPr>
      </w:pPr>
      <w:r>
        <w:rPr>
          <w:rFonts w:hint="eastAsia"/>
        </w:rPr>
        <w:t>隽永：韵味悠长的表达</w:t>
      </w:r>
    </w:p>
    <w:p w14:paraId="394EE156" w14:textId="77777777" w:rsidR="00E93DD3" w:rsidRDefault="00E93DD3">
      <w:pPr>
        <w:rPr>
          <w:rFonts w:hint="eastAsia"/>
        </w:rPr>
      </w:pPr>
    </w:p>
    <w:p w14:paraId="11A55DE9" w14:textId="77777777" w:rsidR="00E93DD3" w:rsidRDefault="00E93DD3">
      <w:pPr>
        <w:rPr>
          <w:rFonts w:hint="eastAsia"/>
        </w:rPr>
      </w:pPr>
      <w:r>
        <w:rPr>
          <w:rFonts w:hint="eastAsia"/>
        </w:rPr>
        <w:t>“隽永”一词常用来形容某种事物具有深刻、耐人寻味的品质。它不仅是一种审美体验，更是一种精神追求。从拼音[juàn yǒng]来看，“juàn”代表了轻柔婉转的声音，仿佛涓涓细流缓缓流淌；而“yǒng”则传递出一种绵延不绝的感觉，让人联想到岁月悠悠、时光荏苒。当我们说一篇文章或一首诗“隽永”时，实际上是在赞美它能够超越时间的限制，将读者带入一个充满哲思与美感的世界。这种语言的魅力，正是通过准确的发音和恰当的运用得以展现。</w:t>
      </w:r>
    </w:p>
    <w:p w14:paraId="60736061" w14:textId="77777777" w:rsidR="00E93DD3" w:rsidRDefault="00E93DD3">
      <w:pPr>
        <w:rPr>
          <w:rFonts w:hint="eastAsia"/>
        </w:rPr>
      </w:pPr>
    </w:p>
    <w:p w14:paraId="113039A4" w14:textId="77777777" w:rsidR="00E93DD3" w:rsidRDefault="00E93DD3">
      <w:pPr>
        <w:rPr>
          <w:rFonts w:hint="eastAsia"/>
        </w:rPr>
      </w:pPr>
    </w:p>
    <w:p w14:paraId="23235395" w14:textId="77777777" w:rsidR="00E93DD3" w:rsidRDefault="00E93DD3">
      <w:pPr>
        <w:rPr>
          <w:rFonts w:hint="eastAsia"/>
        </w:rPr>
      </w:pPr>
      <w:r>
        <w:rPr>
          <w:rFonts w:hint="eastAsia"/>
        </w:rPr>
        <w:t>镌刻：力量与持久的象征</w:t>
      </w:r>
    </w:p>
    <w:p w14:paraId="46576607" w14:textId="77777777" w:rsidR="00E93DD3" w:rsidRDefault="00E93DD3">
      <w:pPr>
        <w:rPr>
          <w:rFonts w:hint="eastAsia"/>
        </w:rPr>
      </w:pPr>
    </w:p>
    <w:p w14:paraId="33945DE0" w14:textId="77777777" w:rsidR="00E93DD3" w:rsidRDefault="00E93DD3">
      <w:pPr>
        <w:rPr>
          <w:rFonts w:hint="eastAsia"/>
        </w:rPr>
      </w:pPr>
      <w:r>
        <w:rPr>
          <w:rFonts w:hint="eastAsia"/>
        </w:rPr>
        <w:t>相比之下，“镌刻”则更多地体现了力量与恒久的意义。其拼音[juān kè]中，“juān”有一种坚定而有力的节奏感，犹如雕刻师手中的工具敲击石料发出的声响；“kè”则进一步强化了这种稳重与不可磨灭的特质。在日常生活中，“镌刻”通常被用来描述将文字或图案铭刻于坚硬材料上的行为，但它也常常被引申为一种精神层面的比喻——那些深深烙印在记忆中的经历、情感或者信念，都可以用“镌刻”来形容。这一词语提醒我们，无论时代如何变迁，总有一些东西值得我们用心去铭记。</w:t>
      </w:r>
    </w:p>
    <w:p w14:paraId="49087E84" w14:textId="77777777" w:rsidR="00E93DD3" w:rsidRDefault="00E93DD3">
      <w:pPr>
        <w:rPr>
          <w:rFonts w:hint="eastAsia"/>
        </w:rPr>
      </w:pPr>
    </w:p>
    <w:p w14:paraId="6CADE7A4" w14:textId="77777777" w:rsidR="00E93DD3" w:rsidRDefault="00E93DD3">
      <w:pPr>
        <w:rPr>
          <w:rFonts w:hint="eastAsia"/>
        </w:rPr>
      </w:pPr>
    </w:p>
    <w:p w14:paraId="18F2BBDC" w14:textId="77777777" w:rsidR="00E93DD3" w:rsidRDefault="00E93DD3">
      <w:pPr>
        <w:rPr>
          <w:rFonts w:hint="eastAsia"/>
        </w:rPr>
      </w:pPr>
      <w:r>
        <w:rPr>
          <w:rFonts w:hint="eastAsia"/>
        </w:rPr>
        <w:t>两者之间的联系与差异</w:t>
      </w:r>
    </w:p>
    <w:p w14:paraId="133D1B45" w14:textId="77777777" w:rsidR="00E93DD3" w:rsidRDefault="00E93DD3">
      <w:pPr>
        <w:rPr>
          <w:rFonts w:hint="eastAsia"/>
        </w:rPr>
      </w:pPr>
    </w:p>
    <w:p w14:paraId="532FF8C9" w14:textId="77777777" w:rsidR="00E93DD3" w:rsidRDefault="00E93DD3">
      <w:pPr>
        <w:rPr>
          <w:rFonts w:hint="eastAsia"/>
        </w:rPr>
      </w:pPr>
      <w:r>
        <w:rPr>
          <w:rFonts w:hint="eastAsia"/>
        </w:rPr>
        <w:t>尽管“隽永”与“镌刻”看似毫无关联，但仔细品味之下，可以发现它们之间存在着微妙的联系。如果说“隽永”侧重于内在的精神享受，那么“镌刻”则更注重外在的形式表现。然而，这两者并非对立，而是相辅相成的关系。只有当某种思想或情感被深刻地“镌刻”下来，才有可能达到“隽永”的境界，从而经受住时间的考验。换句话说，“镌刻”是手段，“隽永”是目标，二者共同构成了人类文化传承的重要环节。</w:t>
      </w:r>
    </w:p>
    <w:p w14:paraId="1E195110" w14:textId="77777777" w:rsidR="00E93DD3" w:rsidRDefault="00E93DD3">
      <w:pPr>
        <w:rPr>
          <w:rFonts w:hint="eastAsia"/>
        </w:rPr>
      </w:pPr>
    </w:p>
    <w:p w14:paraId="6E621D47" w14:textId="77777777" w:rsidR="00E93DD3" w:rsidRDefault="00E93DD3">
      <w:pPr>
        <w:rPr>
          <w:rFonts w:hint="eastAsia"/>
        </w:rPr>
      </w:pPr>
    </w:p>
    <w:p w14:paraId="2FFA6094" w14:textId="77777777" w:rsidR="00E93DD3" w:rsidRDefault="00E93DD3">
      <w:pPr>
        <w:rPr>
          <w:rFonts w:hint="eastAsia"/>
        </w:rPr>
      </w:pPr>
      <w:r>
        <w:rPr>
          <w:rFonts w:hint="eastAsia"/>
        </w:rPr>
        <w:t>最后的总结：语言的力量在于共鸣</w:t>
      </w:r>
    </w:p>
    <w:p w14:paraId="4BFE7245" w14:textId="77777777" w:rsidR="00E93DD3" w:rsidRDefault="00E93DD3">
      <w:pPr>
        <w:rPr>
          <w:rFonts w:hint="eastAsia"/>
        </w:rPr>
      </w:pPr>
    </w:p>
    <w:p w14:paraId="3B963E75" w14:textId="77777777" w:rsidR="00E93DD3" w:rsidRDefault="00E93DD3">
      <w:pPr>
        <w:rPr>
          <w:rFonts w:hint="eastAsia"/>
        </w:rPr>
      </w:pPr>
      <w:r>
        <w:rPr>
          <w:rFonts w:hint="eastAsia"/>
        </w:rPr>
        <w:t>无论是“隽永”还是“镌刻”，它们的存在都是为了帮助我们更好地理解和表达这个世界。通过掌握它们的正确发音[juàn yǒng]和[juān kè]，我们不仅可以提升自己的语言能力，还能从中汲取智慧与灵感。在这个快节奏的时代里，让我们学会放慢脚步，用心去感受这些词语背后的深意，让它们成为连接过去与未来的桥梁，继续书写属于我们的精彩篇章。</w:t>
      </w:r>
    </w:p>
    <w:p w14:paraId="6F4C7F8D" w14:textId="77777777" w:rsidR="00E93DD3" w:rsidRDefault="00E93DD3">
      <w:pPr>
        <w:rPr>
          <w:rFonts w:hint="eastAsia"/>
        </w:rPr>
      </w:pPr>
    </w:p>
    <w:p w14:paraId="22FCF536" w14:textId="77777777" w:rsidR="00E93DD3" w:rsidRDefault="00E93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8CC13" w14:textId="64C63570" w:rsidR="00835CD8" w:rsidRDefault="00835CD8"/>
    <w:sectPr w:rsidR="0083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D8"/>
    <w:rsid w:val="00835CD8"/>
    <w:rsid w:val="00B33637"/>
    <w:rsid w:val="00E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26371-601C-4C63-BBE5-C91BDA68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