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5784D" w14:textId="77777777" w:rsidR="00425640" w:rsidRDefault="00425640">
      <w:pPr>
        <w:rPr>
          <w:rFonts w:hint="eastAsia"/>
        </w:rPr>
      </w:pPr>
    </w:p>
    <w:p w14:paraId="15D86B68" w14:textId="77777777" w:rsidR="00425640" w:rsidRDefault="00425640">
      <w:pPr>
        <w:rPr>
          <w:rFonts w:hint="eastAsia"/>
        </w:rPr>
      </w:pPr>
      <w:r>
        <w:rPr>
          <w:rFonts w:hint="eastAsia"/>
        </w:rPr>
        <w:t>跪姿射击的拼音</w:t>
      </w:r>
    </w:p>
    <w:p w14:paraId="696925CB" w14:textId="77777777" w:rsidR="00425640" w:rsidRDefault="00425640">
      <w:pPr>
        <w:rPr>
          <w:rFonts w:hint="eastAsia"/>
        </w:rPr>
      </w:pPr>
      <w:r>
        <w:rPr>
          <w:rFonts w:hint="eastAsia"/>
        </w:rPr>
        <w:t>跪姿射击，在拼音中表示为“guì zī shè jī”，是一种在多种射击运动和实战环境中常见的射击姿势。这种姿势不仅能够提供稳定的射击平台，还能够在一定程度上减少射手暴露的身体面积，对于提高射击准确性和保护射手安全具有重要意义。</w:t>
      </w:r>
    </w:p>
    <w:p w14:paraId="6950D81D" w14:textId="77777777" w:rsidR="00425640" w:rsidRDefault="00425640">
      <w:pPr>
        <w:rPr>
          <w:rFonts w:hint="eastAsia"/>
        </w:rPr>
      </w:pPr>
    </w:p>
    <w:p w14:paraId="081C5202" w14:textId="77777777" w:rsidR="00425640" w:rsidRDefault="00425640">
      <w:pPr>
        <w:rPr>
          <w:rFonts w:hint="eastAsia"/>
        </w:rPr>
      </w:pPr>
    </w:p>
    <w:p w14:paraId="50D64719" w14:textId="77777777" w:rsidR="00425640" w:rsidRDefault="00425640">
      <w:pPr>
        <w:rPr>
          <w:rFonts w:hint="eastAsia"/>
        </w:rPr>
      </w:pPr>
      <w:r>
        <w:rPr>
          <w:rFonts w:hint="eastAsia"/>
        </w:rPr>
        <w:t>基本概念与重要性</w:t>
      </w:r>
    </w:p>
    <w:p w14:paraId="467EC8CC" w14:textId="77777777" w:rsidR="00425640" w:rsidRDefault="00425640">
      <w:pPr>
        <w:rPr>
          <w:rFonts w:hint="eastAsia"/>
        </w:rPr>
      </w:pPr>
      <w:r>
        <w:rPr>
          <w:rFonts w:hint="eastAsia"/>
        </w:rPr>
        <w:t>跪姿射击作为射击技术中的基础技能之一，要求射手单膝跪地，另一只脚平放在前方，身体重心稍微前倾，形成一个较为稳固的三角支撑结构。这样的姿态有助于减少因呼吸或心跳等生理因素引起的枪支晃动，从而提升射击精度。在实际应用中，无论是军事行动还是体育赛事，“guì zī shè jī”都是射手必须掌握的关键技能。</w:t>
      </w:r>
    </w:p>
    <w:p w14:paraId="178D7D22" w14:textId="77777777" w:rsidR="00425640" w:rsidRDefault="00425640">
      <w:pPr>
        <w:rPr>
          <w:rFonts w:hint="eastAsia"/>
        </w:rPr>
      </w:pPr>
    </w:p>
    <w:p w14:paraId="4C089078" w14:textId="77777777" w:rsidR="00425640" w:rsidRDefault="00425640">
      <w:pPr>
        <w:rPr>
          <w:rFonts w:hint="eastAsia"/>
        </w:rPr>
      </w:pPr>
    </w:p>
    <w:p w14:paraId="00DAA3C3" w14:textId="77777777" w:rsidR="00425640" w:rsidRDefault="00425640">
      <w:pPr>
        <w:rPr>
          <w:rFonts w:hint="eastAsia"/>
        </w:rPr>
      </w:pPr>
      <w:r>
        <w:rPr>
          <w:rFonts w:hint="eastAsia"/>
        </w:rPr>
        <w:t>技巧与训练方法</w:t>
      </w:r>
    </w:p>
    <w:p w14:paraId="679012C0" w14:textId="77777777" w:rsidR="00425640" w:rsidRDefault="00425640">
      <w:pPr>
        <w:rPr>
          <w:rFonts w:hint="eastAsia"/>
        </w:rPr>
      </w:pPr>
      <w:r>
        <w:rPr>
          <w:rFonts w:hint="eastAsia"/>
        </w:rPr>
        <w:t>要熟练掌握“guì zī shè jī”的技巧，射手需要经过系统的训练。了解正确的姿势是关键，包括膝盖与脚的位置、身体的角度以及如何通过调整呼吸来稳定射击动作。持续的实践不可或缺，这包括模拟各种环境条件下的射击练习，以适应不同的实战需求。使用辅助器材如激光瞄准器进行练习，可以有效帮助射手校准姿势和提高命中率。</w:t>
      </w:r>
    </w:p>
    <w:p w14:paraId="439A6823" w14:textId="77777777" w:rsidR="00425640" w:rsidRDefault="00425640">
      <w:pPr>
        <w:rPr>
          <w:rFonts w:hint="eastAsia"/>
        </w:rPr>
      </w:pPr>
    </w:p>
    <w:p w14:paraId="4C764BAE" w14:textId="77777777" w:rsidR="00425640" w:rsidRDefault="00425640">
      <w:pPr>
        <w:rPr>
          <w:rFonts w:hint="eastAsia"/>
        </w:rPr>
      </w:pPr>
    </w:p>
    <w:p w14:paraId="10F473AB" w14:textId="77777777" w:rsidR="00425640" w:rsidRDefault="00425640">
      <w:pPr>
        <w:rPr>
          <w:rFonts w:hint="eastAsia"/>
        </w:rPr>
      </w:pPr>
      <w:r>
        <w:rPr>
          <w:rFonts w:hint="eastAsia"/>
        </w:rPr>
        <w:t>应用场景</w:t>
      </w:r>
    </w:p>
    <w:p w14:paraId="09DC903A" w14:textId="77777777" w:rsidR="00425640" w:rsidRDefault="00425640">
      <w:pPr>
        <w:rPr>
          <w:rFonts w:hint="eastAsia"/>
        </w:rPr>
      </w:pPr>
      <w:r>
        <w:rPr>
          <w:rFonts w:hint="eastAsia"/>
        </w:rPr>
        <w:t>“Guì zī shè jī”不仅仅应用于竞技射击比赛，它同样广泛存在于执法、军事及个人防卫等领域。例如，在战术突击过程中，士兵们可能会利用这一姿势快速反应并对目标实施精确打击；而在一些紧急情况下，懂得如何迅速进入跪姿射击状态，对于保护自身安全和有效应对威胁至关重要。</w:t>
      </w:r>
    </w:p>
    <w:p w14:paraId="2161E5DF" w14:textId="77777777" w:rsidR="00425640" w:rsidRDefault="00425640">
      <w:pPr>
        <w:rPr>
          <w:rFonts w:hint="eastAsia"/>
        </w:rPr>
      </w:pPr>
    </w:p>
    <w:p w14:paraId="2E5E50C0" w14:textId="77777777" w:rsidR="00425640" w:rsidRDefault="00425640">
      <w:pPr>
        <w:rPr>
          <w:rFonts w:hint="eastAsia"/>
        </w:rPr>
      </w:pPr>
    </w:p>
    <w:p w14:paraId="5E161B41" w14:textId="77777777" w:rsidR="00425640" w:rsidRDefault="00425640">
      <w:pPr>
        <w:rPr>
          <w:rFonts w:hint="eastAsia"/>
        </w:rPr>
      </w:pPr>
      <w:r>
        <w:rPr>
          <w:rFonts w:hint="eastAsia"/>
        </w:rPr>
        <w:t>最后的总结</w:t>
      </w:r>
    </w:p>
    <w:p w14:paraId="2340BF3A" w14:textId="77777777" w:rsidR="00425640" w:rsidRDefault="00425640">
      <w:pPr>
        <w:rPr>
          <w:rFonts w:hint="eastAsia"/>
        </w:rPr>
      </w:pPr>
      <w:r>
        <w:rPr>
          <w:rFonts w:hint="eastAsia"/>
        </w:rPr>
        <w:t>“guì zī shè jī”作为一种重要的射击姿势，其背后蕴含着丰富的技术细节和实战价值。无论你是射击爱好者、专业运动员，还是从事相关职业的人士，深入了解并不断练习这一技能，都将对你大有裨益。通过不断的实践和学习，你将能更好地掌握这一姿势，提升自己的射击水平。</w:t>
      </w:r>
    </w:p>
    <w:p w14:paraId="1F6C1FEC" w14:textId="77777777" w:rsidR="00425640" w:rsidRDefault="00425640">
      <w:pPr>
        <w:rPr>
          <w:rFonts w:hint="eastAsia"/>
        </w:rPr>
      </w:pPr>
    </w:p>
    <w:p w14:paraId="426D3886" w14:textId="77777777" w:rsidR="00425640" w:rsidRDefault="00425640">
      <w:pPr>
        <w:rPr>
          <w:rFonts w:hint="eastAsia"/>
        </w:rPr>
      </w:pPr>
    </w:p>
    <w:p w14:paraId="1B730756" w14:textId="77777777" w:rsidR="00425640" w:rsidRDefault="004256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59DB6A" w14:textId="6C6FE362" w:rsidR="00247E0B" w:rsidRDefault="00247E0B"/>
    <w:sectPr w:rsidR="00247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E0B"/>
    <w:rsid w:val="00247E0B"/>
    <w:rsid w:val="0042564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CFC820-B05D-4A8B-BE59-FF583A85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E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E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E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E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E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E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E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E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E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7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7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7E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7E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7E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7E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7E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7E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7E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7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E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7E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7E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E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E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7E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7E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