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2C390" w14:textId="77777777" w:rsidR="00386322" w:rsidRDefault="00386322">
      <w:pPr>
        <w:rPr>
          <w:rFonts w:hint="eastAsia"/>
        </w:rPr>
      </w:pPr>
      <w:r>
        <w:rPr>
          <w:rFonts w:hint="eastAsia"/>
        </w:rPr>
        <w:t>观潮课文的拼音图片：独特的教育工具</w:t>
      </w:r>
    </w:p>
    <w:p w14:paraId="70AF81D2" w14:textId="77777777" w:rsidR="00386322" w:rsidRDefault="00386322">
      <w:pPr>
        <w:rPr>
          <w:rFonts w:hint="eastAsia"/>
        </w:rPr>
      </w:pPr>
      <w:r>
        <w:rPr>
          <w:rFonts w:hint="eastAsia"/>
        </w:rPr>
        <w:t>在小学语文教育中，《观潮》是一篇经典的课文，它以生动的文字描绘了钱塘江大潮的壮观景象。为了帮助学生更好地理解和记忆课文内容，教师们常常会使用各种辅助教学材料，其中“观潮课文的拼音图片”就是一种非常有效的工具。这种图文并茂的教学资源不仅能够吸引孩子们的注意力，还能通过视觉和听觉的双重刺激加深他们对汉字读音的记忆。</w:t>
      </w:r>
    </w:p>
    <w:p w14:paraId="5DEA227C" w14:textId="77777777" w:rsidR="00386322" w:rsidRDefault="00386322">
      <w:pPr>
        <w:rPr>
          <w:rFonts w:hint="eastAsia"/>
        </w:rPr>
      </w:pPr>
    </w:p>
    <w:p w14:paraId="1A4BEB0E" w14:textId="77777777" w:rsidR="00386322" w:rsidRDefault="00386322">
      <w:pPr>
        <w:rPr>
          <w:rFonts w:hint="eastAsia"/>
        </w:rPr>
      </w:pPr>
    </w:p>
    <w:p w14:paraId="2C1B2000" w14:textId="77777777" w:rsidR="00386322" w:rsidRDefault="00386322">
      <w:pPr>
        <w:rPr>
          <w:rFonts w:hint="eastAsia"/>
        </w:rPr>
      </w:pPr>
      <w:r>
        <w:rPr>
          <w:rFonts w:hint="eastAsia"/>
        </w:rPr>
        <w:t>拼音图片的设计理念</w:t>
      </w:r>
    </w:p>
    <w:p w14:paraId="40446ACB" w14:textId="77777777" w:rsidR="00386322" w:rsidRDefault="00386322">
      <w:pPr>
        <w:rPr>
          <w:rFonts w:hint="eastAsia"/>
        </w:rPr>
      </w:pPr>
      <w:r>
        <w:rPr>
          <w:rFonts w:hint="eastAsia"/>
        </w:rPr>
        <w:t>拼音图片的设计理念源于现代教育理论中的多感官学习原则。根据这一原则，当学生能够在学习过程中同时调动多种感官时，他们的学习效果将显著提升。因此，在设计观潮课文的拼音图片时，创作者特别注重将文字、图像与声音相结合。每一个汉字都配有相应的拼音标注，并且用形象化的插图来解释词语的意思，使得即使是没有太多识字量的小朋友也能理解故事的情节。</w:t>
      </w:r>
    </w:p>
    <w:p w14:paraId="7437F57B" w14:textId="77777777" w:rsidR="00386322" w:rsidRDefault="00386322">
      <w:pPr>
        <w:rPr>
          <w:rFonts w:hint="eastAsia"/>
        </w:rPr>
      </w:pPr>
    </w:p>
    <w:p w14:paraId="78656450" w14:textId="77777777" w:rsidR="00386322" w:rsidRDefault="00386322">
      <w:pPr>
        <w:rPr>
          <w:rFonts w:hint="eastAsia"/>
        </w:rPr>
      </w:pPr>
    </w:p>
    <w:p w14:paraId="26061C97" w14:textId="77777777" w:rsidR="00386322" w:rsidRDefault="00386322">
      <w:pPr>
        <w:rPr>
          <w:rFonts w:hint="eastAsia"/>
        </w:rPr>
      </w:pPr>
      <w:r>
        <w:rPr>
          <w:rFonts w:hint="eastAsia"/>
        </w:rPr>
        <w:t>增强记忆与理解</w:t>
      </w:r>
    </w:p>
    <w:p w14:paraId="4492AB5A" w14:textId="77777777" w:rsidR="00386322" w:rsidRDefault="00386322">
      <w:pPr>
        <w:rPr>
          <w:rFonts w:hint="eastAsia"/>
        </w:rPr>
      </w:pPr>
      <w:r>
        <w:rPr>
          <w:rFonts w:hint="eastAsia"/>
        </w:rPr>
        <w:t>对于小学生来说，直接从课本上认读汉字可能是一项挑战。而通过观察带有拼音注释的图片，孩子们可以在一个更加轻松愉快的环境中进行学习。例如，“潮”这个字旁边可能会有一幅波涛汹涌的大海画面，旁边写着“cháo”，这样的组合能让孩子迅速联想到这个词所描述的现象。一些复杂的句子结构也可以通过分解成简单的图画元素来呈现，从而降低理解难度。</w:t>
      </w:r>
    </w:p>
    <w:p w14:paraId="0F28EE1A" w14:textId="77777777" w:rsidR="00386322" w:rsidRDefault="00386322">
      <w:pPr>
        <w:rPr>
          <w:rFonts w:hint="eastAsia"/>
        </w:rPr>
      </w:pPr>
    </w:p>
    <w:p w14:paraId="1971F075" w14:textId="77777777" w:rsidR="00386322" w:rsidRDefault="00386322">
      <w:pPr>
        <w:rPr>
          <w:rFonts w:hint="eastAsia"/>
        </w:rPr>
      </w:pPr>
    </w:p>
    <w:p w14:paraId="1DF3A70F" w14:textId="77777777" w:rsidR="00386322" w:rsidRDefault="00386322">
      <w:pPr>
        <w:rPr>
          <w:rFonts w:hint="eastAsia"/>
        </w:rPr>
      </w:pPr>
      <w:r>
        <w:rPr>
          <w:rFonts w:hint="eastAsia"/>
        </w:rPr>
        <w:t>促进语言表达能力的发展</w:t>
      </w:r>
    </w:p>
    <w:p w14:paraId="2B846C55" w14:textId="77777777" w:rsidR="00386322" w:rsidRDefault="00386322">
      <w:pPr>
        <w:rPr>
          <w:rFonts w:hint="eastAsia"/>
        </w:rPr>
      </w:pPr>
      <w:r>
        <w:rPr>
          <w:rFonts w:hint="eastAsia"/>
        </w:rPr>
        <w:t>除了帮助学生认识生字外，拼音图片还有助于提高他们的语言表达能力。当学生们看着这些精美的图片讲述自己看到的故事时，实际上是在练习如何组织语言来描述事物。在这个过程中，他们会逐渐掌握正确的语法结构以及丰富的词汇量，为今后更高级别的阅读和写作打下坚实的基础。</w:t>
      </w:r>
    </w:p>
    <w:p w14:paraId="42F6A84F" w14:textId="77777777" w:rsidR="00386322" w:rsidRDefault="00386322">
      <w:pPr>
        <w:rPr>
          <w:rFonts w:hint="eastAsia"/>
        </w:rPr>
      </w:pPr>
    </w:p>
    <w:p w14:paraId="21F422EE" w14:textId="77777777" w:rsidR="00386322" w:rsidRDefault="00386322">
      <w:pPr>
        <w:rPr>
          <w:rFonts w:hint="eastAsia"/>
        </w:rPr>
      </w:pPr>
    </w:p>
    <w:p w14:paraId="6EA6B4DB" w14:textId="77777777" w:rsidR="00386322" w:rsidRDefault="00386322">
      <w:pPr>
        <w:rPr>
          <w:rFonts w:hint="eastAsia"/>
        </w:rPr>
      </w:pPr>
      <w:r>
        <w:rPr>
          <w:rFonts w:hint="eastAsia"/>
        </w:rPr>
        <w:t>激发创造力与想象力</w:t>
      </w:r>
    </w:p>
    <w:p w14:paraId="537C804F" w14:textId="77777777" w:rsidR="00386322" w:rsidRDefault="00386322">
      <w:pPr>
        <w:rPr>
          <w:rFonts w:hint="eastAsia"/>
        </w:rPr>
      </w:pPr>
      <w:r>
        <w:rPr>
          <w:rFonts w:hint="eastAsia"/>
        </w:rPr>
        <w:t>最后但同样重要的是，观潮课文的拼音图片可以成为激发孩子创造力和想象力的源泉。每一张图片都是一个开放性的提示，鼓励孩子们去思考图片背后的故事，想象自己置身于那个场景之中。这不仅能培养他们独立思考的习惯，还能够拓宽视野，使他们在未来的生活中拥有更多解决问题的能力。</w:t>
      </w:r>
    </w:p>
    <w:p w14:paraId="15C760CE" w14:textId="77777777" w:rsidR="00386322" w:rsidRDefault="00386322">
      <w:pPr>
        <w:rPr>
          <w:rFonts w:hint="eastAsia"/>
        </w:rPr>
      </w:pPr>
    </w:p>
    <w:p w14:paraId="600B55D1" w14:textId="77777777" w:rsidR="00386322" w:rsidRDefault="00386322">
      <w:pPr>
        <w:rPr>
          <w:rFonts w:hint="eastAsia"/>
        </w:rPr>
      </w:pPr>
    </w:p>
    <w:p w14:paraId="3A278DE9" w14:textId="77777777" w:rsidR="00386322" w:rsidRDefault="00386322">
      <w:pPr>
        <w:rPr>
          <w:rFonts w:hint="eastAsia"/>
        </w:rPr>
      </w:pPr>
      <w:r>
        <w:rPr>
          <w:rFonts w:hint="eastAsia"/>
        </w:rPr>
        <w:t>最后的总结</w:t>
      </w:r>
    </w:p>
    <w:p w14:paraId="20D819CF" w14:textId="77777777" w:rsidR="00386322" w:rsidRDefault="00386322">
      <w:pPr>
        <w:rPr>
          <w:rFonts w:hint="eastAsia"/>
        </w:rPr>
      </w:pPr>
      <w:r>
        <w:rPr>
          <w:rFonts w:hint="eastAsia"/>
        </w:rPr>
        <w:t>观潮课文的拼音图片不仅仅是一个简单的教具，它是连接传统教育方式与创新教学方法之间的一座桥梁。它以直观、互动的形式展现了中国传统文化的魅力，同时也为新时代的小学语文课堂注入了新的活力。随着技术的进步，我们可以期待未来会有更多这样优秀的教育资源出现，为下一代的成长和发展提供更好的支持。</w:t>
      </w:r>
    </w:p>
    <w:p w14:paraId="74959F34" w14:textId="77777777" w:rsidR="00386322" w:rsidRDefault="00386322">
      <w:pPr>
        <w:rPr>
          <w:rFonts w:hint="eastAsia"/>
        </w:rPr>
      </w:pPr>
    </w:p>
    <w:p w14:paraId="276C4E2D" w14:textId="77777777" w:rsidR="00386322" w:rsidRDefault="003863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8921A" w14:textId="2B098627" w:rsidR="00653DE1" w:rsidRDefault="00653DE1"/>
    <w:sectPr w:rsidR="00653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E1"/>
    <w:rsid w:val="00386322"/>
    <w:rsid w:val="00653DE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B94FC-E14E-4404-84E1-7A12099A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D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D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D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D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D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D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D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D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D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D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D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D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D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D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D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D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D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D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D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D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D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D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D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