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468AD" w14:textId="77777777" w:rsidR="003912A8" w:rsidRDefault="003912A8">
      <w:pPr>
        <w:rPr>
          <w:rFonts w:hint="eastAsia"/>
        </w:rPr>
      </w:pPr>
    </w:p>
    <w:p w14:paraId="54AFCAC5" w14:textId="77777777" w:rsidR="003912A8" w:rsidRDefault="003912A8">
      <w:pPr>
        <w:rPr>
          <w:rFonts w:hint="eastAsia"/>
        </w:rPr>
      </w:pPr>
      <w:r>
        <w:rPr>
          <w:rFonts w:hint="eastAsia"/>
        </w:rPr>
        <w:t>狂风瑟瑟的拼音</w:t>
      </w:r>
    </w:p>
    <w:p w14:paraId="3FF36241" w14:textId="77777777" w:rsidR="003912A8" w:rsidRDefault="003912A8">
      <w:pPr>
        <w:rPr>
          <w:rFonts w:hint="eastAsia"/>
        </w:rPr>
      </w:pPr>
      <w:r>
        <w:rPr>
          <w:rFonts w:hint="eastAsia"/>
        </w:rPr>
        <w:t>“狂风瑟瑟”的拼音是“kuáng fēng sè sè”。这个词汇生动地描绘了强风呼啸而过的场景，带给人一种寒冷、孤寂的感觉。在中国古典文学中，“狂风瑟瑟”常常用来形容秋天或冬天的恶劣天气，或是用以烘托出一种悲凉的气氛。</w:t>
      </w:r>
    </w:p>
    <w:p w14:paraId="512075F3" w14:textId="77777777" w:rsidR="003912A8" w:rsidRDefault="003912A8">
      <w:pPr>
        <w:rPr>
          <w:rFonts w:hint="eastAsia"/>
        </w:rPr>
      </w:pPr>
    </w:p>
    <w:p w14:paraId="3FBDE3A4" w14:textId="77777777" w:rsidR="003912A8" w:rsidRDefault="003912A8">
      <w:pPr>
        <w:rPr>
          <w:rFonts w:hint="eastAsia"/>
        </w:rPr>
      </w:pPr>
    </w:p>
    <w:p w14:paraId="1DE281F2" w14:textId="77777777" w:rsidR="003912A8" w:rsidRDefault="003912A8">
      <w:pPr>
        <w:rPr>
          <w:rFonts w:hint="eastAsia"/>
        </w:rPr>
      </w:pPr>
      <w:r>
        <w:rPr>
          <w:rFonts w:hint="eastAsia"/>
        </w:rPr>
        <w:t>自然现象的描绘</w:t>
      </w:r>
    </w:p>
    <w:p w14:paraId="2109A5B5" w14:textId="77777777" w:rsidR="003912A8" w:rsidRDefault="003912A8">
      <w:pPr>
        <w:rPr>
          <w:rFonts w:hint="eastAsia"/>
        </w:rPr>
      </w:pPr>
      <w:r>
        <w:rPr>
          <w:rFonts w:hint="eastAsia"/>
        </w:rPr>
        <w:t>当大自然展现出其力量时，“狂风瑟瑟”便成为了一种独特的语言，诉说着风的力量与速度。这种描述不仅仅是对风的物理特性的简单描述，更是一种情感和心境的表达。它让人们联想到树叶被吹得四处飞舞，树枝在风中摇曳不定，甚至有时候会听到窗户玻璃发出轻微的颤抖声。这些景象共同构成了一个生动的画面，让人仿佛置身于那片狂风之中。</w:t>
      </w:r>
    </w:p>
    <w:p w14:paraId="0D70AF88" w14:textId="77777777" w:rsidR="003912A8" w:rsidRDefault="003912A8">
      <w:pPr>
        <w:rPr>
          <w:rFonts w:hint="eastAsia"/>
        </w:rPr>
      </w:pPr>
    </w:p>
    <w:p w14:paraId="2D2B0E0B" w14:textId="77777777" w:rsidR="003912A8" w:rsidRDefault="003912A8">
      <w:pPr>
        <w:rPr>
          <w:rFonts w:hint="eastAsia"/>
        </w:rPr>
      </w:pPr>
    </w:p>
    <w:p w14:paraId="486664CD" w14:textId="77777777" w:rsidR="003912A8" w:rsidRDefault="003912A8">
      <w:pPr>
        <w:rPr>
          <w:rFonts w:hint="eastAsia"/>
        </w:rPr>
      </w:pPr>
      <w:r>
        <w:rPr>
          <w:rFonts w:hint="eastAsia"/>
        </w:rPr>
        <w:t>文化意义与应用</w:t>
      </w:r>
    </w:p>
    <w:p w14:paraId="7F9A682B" w14:textId="77777777" w:rsidR="003912A8" w:rsidRDefault="003912A8">
      <w:pPr>
        <w:rPr>
          <w:rFonts w:hint="eastAsia"/>
        </w:rPr>
      </w:pPr>
      <w:r>
        <w:rPr>
          <w:rFonts w:hint="eastAsia"/>
        </w:rPr>
        <w:t>在文化和文学作品中，“狂风瑟瑟”不仅仅是一个简单的自然现象描述，它还承载着丰富的文化内涵。例如，在古诗文中，“狂风瑟瑟”往往用于渲染离别之痛、思念之情，或者是为了强调故事背景中的紧张气氛。通过这种方式，作者能够更加深刻地触动读者的心弦，使他们更好地理解和感受到文本背后的情感深度。</w:t>
      </w:r>
    </w:p>
    <w:p w14:paraId="1A7F0B68" w14:textId="77777777" w:rsidR="003912A8" w:rsidRDefault="003912A8">
      <w:pPr>
        <w:rPr>
          <w:rFonts w:hint="eastAsia"/>
        </w:rPr>
      </w:pPr>
    </w:p>
    <w:p w14:paraId="75487B30" w14:textId="77777777" w:rsidR="003912A8" w:rsidRDefault="003912A8">
      <w:pPr>
        <w:rPr>
          <w:rFonts w:hint="eastAsia"/>
        </w:rPr>
      </w:pPr>
    </w:p>
    <w:p w14:paraId="4E2B28BE" w14:textId="77777777" w:rsidR="003912A8" w:rsidRDefault="003912A8">
      <w:pPr>
        <w:rPr>
          <w:rFonts w:hint="eastAsia"/>
        </w:rPr>
      </w:pPr>
      <w:r>
        <w:rPr>
          <w:rFonts w:hint="eastAsia"/>
        </w:rPr>
        <w:t>现代语境下的使用</w:t>
      </w:r>
    </w:p>
    <w:p w14:paraId="66076384" w14:textId="77777777" w:rsidR="003912A8" w:rsidRDefault="003912A8">
      <w:pPr>
        <w:rPr>
          <w:rFonts w:hint="eastAsia"/>
        </w:rPr>
      </w:pPr>
      <w:r>
        <w:rPr>
          <w:rFonts w:hint="eastAsia"/>
        </w:rPr>
        <w:t>即便是在现代社会，“狂风瑟瑟”依然保留着它的魅力和影响力。无论是在电影、电视剧还是文学作品中，我们都能看到它的身影。它不仅为作品增添了浓厚的艺术色彩，同时也为观众和读者提供了一个连接现实与虚构世界的桥梁。在这个快节奏的时代，“狂风瑟瑟”提醒着人们停下脚步，去感受周围的世界，去体会那些被忽视的美好与哀愁。</w:t>
      </w:r>
    </w:p>
    <w:p w14:paraId="3BACCB76" w14:textId="77777777" w:rsidR="003912A8" w:rsidRDefault="003912A8">
      <w:pPr>
        <w:rPr>
          <w:rFonts w:hint="eastAsia"/>
        </w:rPr>
      </w:pPr>
    </w:p>
    <w:p w14:paraId="5D58EF2D" w14:textId="77777777" w:rsidR="003912A8" w:rsidRDefault="003912A8">
      <w:pPr>
        <w:rPr>
          <w:rFonts w:hint="eastAsia"/>
        </w:rPr>
      </w:pPr>
    </w:p>
    <w:p w14:paraId="214A7C9B" w14:textId="77777777" w:rsidR="003912A8" w:rsidRDefault="003912A8">
      <w:pPr>
        <w:rPr>
          <w:rFonts w:hint="eastAsia"/>
        </w:rPr>
      </w:pPr>
      <w:r>
        <w:rPr>
          <w:rFonts w:hint="eastAsia"/>
        </w:rPr>
        <w:t>最后的总结</w:t>
      </w:r>
    </w:p>
    <w:p w14:paraId="763BAE56" w14:textId="77777777" w:rsidR="003912A8" w:rsidRDefault="003912A8">
      <w:pPr>
        <w:rPr>
          <w:rFonts w:hint="eastAsia"/>
        </w:rPr>
      </w:pPr>
      <w:r>
        <w:rPr>
          <w:rFonts w:hint="eastAsia"/>
        </w:rPr>
        <w:t>“狂风瑟瑟”的拼音虽简洁，但它所蕴含的意义却非常丰富。从自然现象到文化象征，再到现代社会的应用，它展现了语言的无穷魅力。无论是作为文字工作者寻找灵感的源泉，还是普通人在日常生活中寻求心灵慰藉的方式，“狂风瑟瑟”都以其独特的方式发挥着作用，让人们对自然界的力量和美丽有了更深的理解和感悟。</w:t>
      </w:r>
    </w:p>
    <w:p w14:paraId="019A3B64" w14:textId="77777777" w:rsidR="003912A8" w:rsidRDefault="003912A8">
      <w:pPr>
        <w:rPr>
          <w:rFonts w:hint="eastAsia"/>
        </w:rPr>
      </w:pPr>
    </w:p>
    <w:p w14:paraId="322115F0" w14:textId="77777777" w:rsidR="003912A8" w:rsidRDefault="003912A8">
      <w:pPr>
        <w:rPr>
          <w:rFonts w:hint="eastAsia"/>
        </w:rPr>
      </w:pPr>
    </w:p>
    <w:p w14:paraId="44136677" w14:textId="77777777" w:rsidR="003912A8" w:rsidRDefault="003912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AD2A3F" w14:textId="2ACAE080" w:rsidR="00543512" w:rsidRDefault="00543512"/>
    <w:sectPr w:rsidR="00543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12"/>
    <w:rsid w:val="003912A8"/>
    <w:rsid w:val="0054351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07C01D-E363-4AD4-B2C3-84EEF4DF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5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5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5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5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5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5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5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5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5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5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5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5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5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5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5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5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5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5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5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5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5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5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5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5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5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