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A2BA6" w14:textId="77777777" w:rsidR="000E71D4" w:rsidRDefault="000E71D4">
      <w:pPr>
        <w:rPr>
          <w:rFonts w:hint="eastAsia"/>
        </w:rPr>
      </w:pPr>
      <w:r>
        <w:rPr>
          <w:rFonts w:hint="eastAsia"/>
        </w:rPr>
        <w:t>汉语的拼音轻声规则</w:t>
      </w:r>
    </w:p>
    <w:p w14:paraId="533C8371" w14:textId="77777777" w:rsidR="000E71D4" w:rsidRDefault="000E71D4">
      <w:pPr>
        <w:rPr>
          <w:rFonts w:hint="eastAsia"/>
        </w:rPr>
      </w:pPr>
      <w:r>
        <w:rPr>
          <w:rFonts w:hint="eastAsia"/>
        </w:rPr>
        <w:t>汉语作为一门拥有丰富音韵变化的语言，其语音系统中的轻声现象是汉语学习者必须掌握的重要知识点之一。轻声是指在特定语境下某些字的发音变得较短、较弱，失去了原有的声调特征。正确使用轻声不仅能够提升说话者的语音美感，还能帮助听者更准确地理解话语意义。</w:t>
      </w:r>
    </w:p>
    <w:p w14:paraId="271DE627" w14:textId="77777777" w:rsidR="000E71D4" w:rsidRDefault="000E71D4">
      <w:pPr>
        <w:rPr>
          <w:rFonts w:hint="eastAsia"/>
        </w:rPr>
      </w:pPr>
    </w:p>
    <w:p w14:paraId="1A29A2CC" w14:textId="77777777" w:rsidR="000E71D4" w:rsidRDefault="000E71D4">
      <w:pPr>
        <w:rPr>
          <w:rFonts w:hint="eastAsia"/>
        </w:rPr>
      </w:pPr>
    </w:p>
    <w:p w14:paraId="0F1264C0" w14:textId="77777777" w:rsidR="000E71D4" w:rsidRDefault="000E71D4">
      <w:pPr>
        <w:rPr>
          <w:rFonts w:hint="eastAsia"/>
        </w:rPr>
      </w:pPr>
      <w:r>
        <w:rPr>
          <w:rFonts w:hint="eastAsia"/>
        </w:rPr>
        <w:t>轻声的基本概念与作用</w:t>
      </w:r>
    </w:p>
    <w:p w14:paraId="2AFE6331" w14:textId="77777777" w:rsidR="000E71D4" w:rsidRDefault="000E71D4">
      <w:pPr>
        <w:rPr>
          <w:rFonts w:hint="eastAsia"/>
        </w:rPr>
      </w:pPr>
      <w:r>
        <w:rPr>
          <w:rFonts w:hint="eastAsia"/>
        </w:rPr>
        <w:t>轻声并不是一个独立的声调，而是指某些字在实际语流中读得较轻、较短的现象。例如，“妈妈”一词中的第二个“妈”字通常读作轻声。轻声的存在使得汉语更加富有节奏感和音乐性。轻声还可以用来区分词义或词性，如“东西”（dōngxi，物品）与“东-西”（dōng xī，方位），前者第二个字读轻声，后者则保持原调。</w:t>
      </w:r>
    </w:p>
    <w:p w14:paraId="5B83308E" w14:textId="77777777" w:rsidR="000E71D4" w:rsidRDefault="000E71D4">
      <w:pPr>
        <w:rPr>
          <w:rFonts w:hint="eastAsia"/>
        </w:rPr>
      </w:pPr>
    </w:p>
    <w:p w14:paraId="0DAB7F52" w14:textId="77777777" w:rsidR="000E71D4" w:rsidRDefault="000E71D4">
      <w:pPr>
        <w:rPr>
          <w:rFonts w:hint="eastAsia"/>
        </w:rPr>
      </w:pPr>
    </w:p>
    <w:p w14:paraId="4580FB94" w14:textId="77777777" w:rsidR="000E71D4" w:rsidRDefault="000E71D4">
      <w:pPr>
        <w:rPr>
          <w:rFonts w:hint="eastAsia"/>
        </w:rPr>
      </w:pPr>
      <w:r>
        <w:rPr>
          <w:rFonts w:hint="eastAsia"/>
        </w:rPr>
        <w:t>哪些情况下会出现轻声</w:t>
      </w:r>
    </w:p>
    <w:p w14:paraId="391CF9C2" w14:textId="77777777" w:rsidR="000E71D4" w:rsidRDefault="000E71D4">
      <w:pPr>
        <w:rPr>
          <w:rFonts w:hint="eastAsia"/>
        </w:rPr>
      </w:pPr>
      <w:r>
        <w:rPr>
          <w:rFonts w:hint="eastAsia"/>
        </w:rPr>
        <w:t>轻声出现在以下几种情况：1) 双音节词的第二个字，特别是名词后缀，如“桌子”、“狮子”。2) 动词后的趋向补语，如“进来”、“出去”。3) 一些固定结构中，如“好不好”、“行不行”，这些结构中的“好”、“行”往往读作轻声。4) 在口语中，为了强调前一个字或者加快语速，也会将后面的字读作轻声。</w:t>
      </w:r>
    </w:p>
    <w:p w14:paraId="357A3A47" w14:textId="77777777" w:rsidR="000E71D4" w:rsidRDefault="000E71D4">
      <w:pPr>
        <w:rPr>
          <w:rFonts w:hint="eastAsia"/>
        </w:rPr>
      </w:pPr>
    </w:p>
    <w:p w14:paraId="6D55DEEB" w14:textId="77777777" w:rsidR="000E71D4" w:rsidRDefault="000E71D4">
      <w:pPr>
        <w:rPr>
          <w:rFonts w:hint="eastAsia"/>
        </w:rPr>
      </w:pPr>
    </w:p>
    <w:p w14:paraId="03B79B6E" w14:textId="77777777" w:rsidR="000E71D4" w:rsidRDefault="000E71D4">
      <w:pPr>
        <w:rPr>
          <w:rFonts w:hint="eastAsia"/>
        </w:rPr>
      </w:pPr>
      <w:r>
        <w:rPr>
          <w:rFonts w:hint="eastAsia"/>
        </w:rPr>
        <w:t>轻声对语音感知的影响</w:t>
      </w:r>
    </w:p>
    <w:p w14:paraId="446C681A" w14:textId="77777777" w:rsidR="000E71D4" w:rsidRDefault="000E71D4">
      <w:pPr>
        <w:rPr>
          <w:rFonts w:hint="eastAsia"/>
        </w:rPr>
      </w:pPr>
      <w:r>
        <w:rPr>
          <w:rFonts w:hint="eastAsia"/>
        </w:rPr>
        <w:t>轻声的应用对于母语使用者来说几乎是无意识的，但对于汉语学习者而言，则需要通过大量的听力练习来培养语感。由于轻声音节的声学特征与其他声调有明显区别，学习者初期可能会感到困难。不过，随着学习的深入，理解和运用轻声将极大提高语言交流的自然度和准确性。</w:t>
      </w:r>
    </w:p>
    <w:p w14:paraId="4439668A" w14:textId="77777777" w:rsidR="000E71D4" w:rsidRDefault="000E71D4">
      <w:pPr>
        <w:rPr>
          <w:rFonts w:hint="eastAsia"/>
        </w:rPr>
      </w:pPr>
    </w:p>
    <w:p w14:paraId="7C088048" w14:textId="77777777" w:rsidR="000E71D4" w:rsidRDefault="000E71D4">
      <w:pPr>
        <w:rPr>
          <w:rFonts w:hint="eastAsia"/>
        </w:rPr>
      </w:pPr>
    </w:p>
    <w:p w14:paraId="21BF9600" w14:textId="77777777" w:rsidR="000E71D4" w:rsidRDefault="000E71D4">
      <w:pPr>
        <w:rPr>
          <w:rFonts w:hint="eastAsia"/>
        </w:rPr>
      </w:pPr>
      <w:r>
        <w:rPr>
          <w:rFonts w:hint="eastAsia"/>
        </w:rPr>
        <w:t>如何练习和掌握轻声</w:t>
      </w:r>
    </w:p>
    <w:p w14:paraId="310DB23A" w14:textId="77777777" w:rsidR="000E71D4" w:rsidRDefault="000E71D4">
      <w:pPr>
        <w:rPr>
          <w:rFonts w:hint="eastAsia"/>
        </w:rPr>
      </w:pPr>
      <w:r>
        <w:rPr>
          <w:rFonts w:hint="eastAsia"/>
        </w:rPr>
        <w:t>练习轻声的方法有很多，其中最有效的是模仿母语者的发音习惯。可以通过观看中文电影、电视剧，或是跟随专业的语音教材进行训练。尝试用录音设备录下自己的朗读，并与标准发音对比，也是个不错的办法。重要的是要不断实践，让轻声成为日常对话的一部分。</w:t>
      </w:r>
    </w:p>
    <w:p w14:paraId="139555B7" w14:textId="77777777" w:rsidR="000E71D4" w:rsidRDefault="000E71D4">
      <w:pPr>
        <w:rPr>
          <w:rFonts w:hint="eastAsia"/>
        </w:rPr>
      </w:pPr>
    </w:p>
    <w:p w14:paraId="7967FCC6" w14:textId="77777777" w:rsidR="000E71D4" w:rsidRDefault="000E71D4">
      <w:pPr>
        <w:rPr>
          <w:rFonts w:hint="eastAsia"/>
        </w:rPr>
      </w:pPr>
    </w:p>
    <w:p w14:paraId="6B667B1D" w14:textId="77777777" w:rsidR="000E71D4" w:rsidRDefault="000E71D4">
      <w:pPr>
        <w:rPr>
          <w:rFonts w:hint="eastAsia"/>
        </w:rPr>
      </w:pPr>
      <w:r>
        <w:rPr>
          <w:rFonts w:hint="eastAsia"/>
        </w:rPr>
        <w:t>最后的总结</w:t>
      </w:r>
    </w:p>
    <w:p w14:paraId="323A8E96" w14:textId="77777777" w:rsidR="000E71D4" w:rsidRDefault="000E71D4">
      <w:pPr>
        <w:rPr>
          <w:rFonts w:hint="eastAsia"/>
        </w:rPr>
      </w:pPr>
      <w:r>
        <w:rPr>
          <w:rFonts w:hint="eastAsia"/>
        </w:rPr>
        <w:t>轻声是汉语语音体系中的一个重要组成部分，它不仅增加了语言的表现力，还具有区分词义的作用。虽然轻声的学习对非母语者来说可能具有一定挑战性，但只要采取正确的学习方法并持之以恒，就能逐渐掌握这一技能，使汉语表达更加流畅自然。</w:t>
      </w:r>
    </w:p>
    <w:p w14:paraId="4F95EED0" w14:textId="77777777" w:rsidR="000E71D4" w:rsidRDefault="000E71D4">
      <w:pPr>
        <w:rPr>
          <w:rFonts w:hint="eastAsia"/>
        </w:rPr>
      </w:pPr>
    </w:p>
    <w:p w14:paraId="42FDE7D0" w14:textId="77777777" w:rsidR="000E71D4" w:rsidRDefault="000E71D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5B0D04" w14:textId="45F78032" w:rsidR="00954ED6" w:rsidRDefault="00954ED6"/>
    <w:sectPr w:rsidR="00954E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ED6"/>
    <w:rsid w:val="000E71D4"/>
    <w:rsid w:val="00954ED6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8D1ADC-1F45-45F2-95AA-670B20CB3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54ED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4E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4E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4ED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4ED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4ED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4ED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4ED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4ED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4ED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54E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54E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54ED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54ED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54ED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54ED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54ED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54ED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54ED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54E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4ED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54E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4E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54E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4ED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54ED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4E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54ED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54E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2025-03-19T07:30:00Z</dcterms:created>
  <dcterms:modified xsi:type="dcterms:W3CDTF">2025-03-19T07:30:00Z</dcterms:modified>
</cp:coreProperties>
</file>