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F622" w14:textId="77777777" w:rsidR="00185CD0" w:rsidRDefault="00185CD0">
      <w:pPr>
        <w:rPr>
          <w:rFonts w:hint="eastAsia"/>
        </w:rPr>
      </w:pPr>
      <w:r>
        <w:rPr>
          <w:rFonts w:hint="eastAsia"/>
        </w:rPr>
        <w:t>汉语的拼音有v这个字母吗</w:t>
      </w:r>
    </w:p>
    <w:p w14:paraId="53CE545F" w14:textId="77777777" w:rsidR="00185CD0" w:rsidRDefault="00185CD0">
      <w:pPr>
        <w:rPr>
          <w:rFonts w:hint="eastAsia"/>
        </w:rPr>
      </w:pPr>
      <w:r>
        <w:rPr>
          <w:rFonts w:hint="eastAsia"/>
        </w:rPr>
        <w:t>当我们谈论汉语拼音时，很多人会自然而然地想到它作为汉语罗马化书写系统的一部分，在国际交流和学习中文的过程中扮演的重要角色。汉语拼音是中华人民共和国政府于1958年正式公布的一种拉丁字母拼写法，用于标注汉字的发音。然而，关于汉语拼音是否包含字母“v”，这背后其实有一个有趣的故事。</w:t>
      </w:r>
    </w:p>
    <w:p w14:paraId="4827AA1F" w14:textId="77777777" w:rsidR="00185CD0" w:rsidRDefault="00185CD0">
      <w:pPr>
        <w:rPr>
          <w:rFonts w:hint="eastAsia"/>
        </w:rPr>
      </w:pPr>
    </w:p>
    <w:p w14:paraId="51DD723C" w14:textId="77777777" w:rsidR="00185CD0" w:rsidRDefault="00185CD0">
      <w:pPr>
        <w:rPr>
          <w:rFonts w:hint="eastAsia"/>
        </w:rPr>
      </w:pPr>
    </w:p>
    <w:p w14:paraId="0120E63D" w14:textId="77777777" w:rsidR="00185CD0" w:rsidRDefault="00185CD0">
      <w:pPr>
        <w:rPr>
          <w:rFonts w:hint="eastAsia"/>
        </w:rPr>
      </w:pPr>
      <w:r>
        <w:rPr>
          <w:rFonts w:hint="eastAsia"/>
        </w:rPr>
        <w:t>拼音体系中的历史演变</w:t>
      </w:r>
    </w:p>
    <w:p w14:paraId="684337B7" w14:textId="77777777" w:rsidR="00185CD0" w:rsidRDefault="00185CD0">
      <w:pPr>
        <w:rPr>
          <w:rFonts w:hint="eastAsia"/>
        </w:rPr>
      </w:pPr>
      <w:r>
        <w:rPr>
          <w:rFonts w:hint="eastAsia"/>
        </w:rPr>
        <w:t>在汉语拼音方案最初设计的时候，确实考虑到了使用拉丁字母来代表所有的汉语语音。但是，由于汉语中并不存在与英语或其他语言中“v”音完全对应的发音，因此在最终的汉语拼音方案中，并没有采用字母“v”。汉语拼音的创造者们精心挑选了最能反映普通话实际发音的符号，确保每个音节都有一个独特的表示方式。</w:t>
      </w:r>
    </w:p>
    <w:p w14:paraId="7ACA1E13" w14:textId="77777777" w:rsidR="00185CD0" w:rsidRDefault="00185CD0">
      <w:pPr>
        <w:rPr>
          <w:rFonts w:hint="eastAsia"/>
        </w:rPr>
      </w:pPr>
    </w:p>
    <w:p w14:paraId="4D533B62" w14:textId="77777777" w:rsidR="00185CD0" w:rsidRDefault="00185CD0">
      <w:pPr>
        <w:rPr>
          <w:rFonts w:hint="eastAsia"/>
        </w:rPr>
      </w:pPr>
    </w:p>
    <w:p w14:paraId="37A20121" w14:textId="77777777" w:rsidR="00185CD0" w:rsidRDefault="00185CD0">
      <w:pPr>
        <w:rPr>
          <w:rFonts w:hint="eastAsia"/>
        </w:rPr>
      </w:pPr>
      <w:r>
        <w:rPr>
          <w:rFonts w:hint="eastAsia"/>
        </w:rPr>
        <w:t>为什么没有选择v</w:t>
      </w:r>
    </w:p>
    <w:p w14:paraId="1C8A00A1" w14:textId="77777777" w:rsidR="00185CD0" w:rsidRDefault="00185CD0">
      <w:pPr>
        <w:rPr>
          <w:rFonts w:hint="eastAsia"/>
        </w:rPr>
      </w:pPr>
      <w:r>
        <w:rPr>
          <w:rFonts w:hint="eastAsia"/>
        </w:rPr>
        <w:t>汉语普通话里，唇齿摩擦音（即类似英语中的[v]音）并不作为一个独立的音素存在。普通话中与之最接近的是双唇鼻音[m]和双唇浊擦音[w]。当涉及到外来词汇或人名地名的转写时，虽然有时会用到“v”这个字母，但这并不是标准汉语拼音的一部分，而是为了适应外语发音而做的妥协。例如，“Victor”被译为“维克托”，这里的“维”字读作wei, 并不是真正的[v]音。</w:t>
      </w:r>
    </w:p>
    <w:p w14:paraId="3CB0F4B3" w14:textId="77777777" w:rsidR="00185CD0" w:rsidRDefault="00185CD0">
      <w:pPr>
        <w:rPr>
          <w:rFonts w:hint="eastAsia"/>
        </w:rPr>
      </w:pPr>
    </w:p>
    <w:p w14:paraId="3344658C" w14:textId="77777777" w:rsidR="00185CD0" w:rsidRDefault="00185CD0">
      <w:pPr>
        <w:rPr>
          <w:rFonts w:hint="eastAsia"/>
        </w:rPr>
      </w:pPr>
    </w:p>
    <w:p w14:paraId="12682128" w14:textId="77777777" w:rsidR="00185CD0" w:rsidRDefault="00185CD0">
      <w:pPr>
        <w:rPr>
          <w:rFonts w:hint="eastAsia"/>
        </w:rPr>
      </w:pPr>
      <w:r>
        <w:rPr>
          <w:rFonts w:hint="eastAsia"/>
        </w:rPr>
        <w:t>特殊情况下的使用</w:t>
      </w:r>
    </w:p>
    <w:p w14:paraId="2ADB6BF8" w14:textId="77777777" w:rsidR="00185CD0" w:rsidRDefault="00185CD0">
      <w:pPr>
        <w:rPr>
          <w:rFonts w:hint="eastAsia"/>
        </w:rPr>
      </w:pPr>
      <w:r>
        <w:rPr>
          <w:rFonts w:hint="eastAsia"/>
        </w:rPr>
        <w:t>尽管如此，在一些特定场合下，“v”还是会出现在与汉语有关的文字材料中。比如，在教科书、词典或者对外汉语教学资料里，为了帮助学生理解某些特殊发音，可能会借用“v”来辅助说明。在互联网时代，随着年轻人对流行文化和网络语言的喜爱，偶尔也会看到有人用“v”来表达一种轻松、时尚的感觉，但这纯粹属于非正式用法，并不被官方认可。</w:t>
      </w:r>
    </w:p>
    <w:p w14:paraId="5F115F27" w14:textId="77777777" w:rsidR="00185CD0" w:rsidRDefault="00185CD0">
      <w:pPr>
        <w:rPr>
          <w:rFonts w:hint="eastAsia"/>
        </w:rPr>
      </w:pPr>
    </w:p>
    <w:p w14:paraId="14826BEE" w14:textId="77777777" w:rsidR="00185CD0" w:rsidRDefault="00185CD0">
      <w:pPr>
        <w:rPr>
          <w:rFonts w:hint="eastAsia"/>
        </w:rPr>
      </w:pPr>
    </w:p>
    <w:p w14:paraId="634E8557" w14:textId="77777777" w:rsidR="00185CD0" w:rsidRDefault="00185CD0">
      <w:pPr>
        <w:rPr>
          <w:rFonts w:hint="eastAsia"/>
        </w:rPr>
      </w:pPr>
      <w:r>
        <w:rPr>
          <w:rFonts w:hint="eastAsia"/>
        </w:rPr>
        <w:t>最后的总结</w:t>
      </w:r>
    </w:p>
    <w:p w14:paraId="175292EB" w14:textId="77777777" w:rsidR="00185CD0" w:rsidRDefault="00185CD0">
      <w:pPr>
        <w:rPr>
          <w:rFonts w:hint="eastAsia"/>
        </w:rPr>
      </w:pPr>
      <w:r>
        <w:rPr>
          <w:rFonts w:hint="eastAsia"/>
        </w:rPr>
        <w:t>汉语拼音本身并没有字母“v”，这是因为汉语普通话中并不存在与之对应的确切发音。不过，在处理外来词汇或是出于教学目的时，人们有时会选择性地使用“v”。无论如何，了解汉语拼音的特点及其背后的文化背景，对于我们更好地掌握这门美丽的语言有着重要意义。</w:t>
      </w:r>
    </w:p>
    <w:p w14:paraId="4D03EE17" w14:textId="77777777" w:rsidR="00185CD0" w:rsidRDefault="00185CD0">
      <w:pPr>
        <w:rPr>
          <w:rFonts w:hint="eastAsia"/>
        </w:rPr>
      </w:pPr>
    </w:p>
    <w:p w14:paraId="4A369F4E" w14:textId="77777777" w:rsidR="00185CD0" w:rsidRDefault="00185C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EE3DF" w14:textId="2AD1B5C2" w:rsidR="004831A9" w:rsidRDefault="004831A9"/>
    <w:sectPr w:rsidR="00483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A9"/>
    <w:rsid w:val="00185CD0"/>
    <w:rsid w:val="004831A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39C49-7221-4542-8767-2DB32596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1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1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1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1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1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1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1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1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1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1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1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1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1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1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1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1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1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1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1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1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1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1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1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