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B0A54" w14:textId="77777777" w:rsidR="00414BDE" w:rsidRDefault="00414BDE">
      <w:pPr>
        <w:rPr>
          <w:rFonts w:hint="eastAsia"/>
        </w:rPr>
      </w:pPr>
    </w:p>
    <w:p w14:paraId="27548881" w14:textId="77777777" w:rsidR="00414BDE" w:rsidRDefault="00414BDE">
      <w:pPr>
        <w:rPr>
          <w:rFonts w:hint="eastAsia"/>
        </w:rPr>
      </w:pPr>
      <w:r>
        <w:rPr>
          <w:rFonts w:hint="eastAsia"/>
        </w:rPr>
        <w:t>汉语的拼音哪一年发明的</w:t>
      </w:r>
    </w:p>
    <w:p w14:paraId="7CA47DE1" w14:textId="77777777" w:rsidR="00414BDE" w:rsidRDefault="00414BDE">
      <w:pPr>
        <w:rPr>
          <w:rFonts w:hint="eastAsia"/>
        </w:rPr>
      </w:pPr>
      <w:r>
        <w:rPr>
          <w:rFonts w:hint="eastAsia"/>
        </w:rPr>
        <w:t>汉语拼音是用于学习和书写汉字的一种音标系统，它在20世纪中期由中国政府正式推行。这套系统极大地促进了中国教育、文化以及科技的发展，成为连接中国文化与世界的一座重要桥梁。</w:t>
      </w:r>
    </w:p>
    <w:p w14:paraId="7C663C6A" w14:textId="77777777" w:rsidR="00414BDE" w:rsidRDefault="00414BDE">
      <w:pPr>
        <w:rPr>
          <w:rFonts w:hint="eastAsia"/>
        </w:rPr>
      </w:pPr>
    </w:p>
    <w:p w14:paraId="25CF4FCE" w14:textId="77777777" w:rsidR="00414BDE" w:rsidRDefault="00414BDE">
      <w:pPr>
        <w:rPr>
          <w:rFonts w:hint="eastAsia"/>
        </w:rPr>
      </w:pPr>
    </w:p>
    <w:p w14:paraId="21154FB3" w14:textId="77777777" w:rsidR="00414BDE" w:rsidRDefault="00414BDE">
      <w:pPr>
        <w:rPr>
          <w:rFonts w:hint="eastAsia"/>
        </w:rPr>
      </w:pPr>
      <w:r>
        <w:rPr>
          <w:rFonts w:hint="eastAsia"/>
        </w:rPr>
        <w:t>背景与发展</w:t>
      </w:r>
    </w:p>
    <w:p w14:paraId="0044EF4F" w14:textId="77777777" w:rsidR="00414BDE" w:rsidRDefault="00414BDE">
      <w:pPr>
        <w:rPr>
          <w:rFonts w:hint="eastAsia"/>
        </w:rPr>
      </w:pPr>
      <w:r>
        <w:rPr>
          <w:rFonts w:hint="eastAsia"/>
        </w:rPr>
        <w:t>早在19世纪末期，随着西方传教士的到来，他们为了学习汉语而设计了一些注音符号。然而，真正意义上的汉语拼音系统的建立则是在20世纪初期由中国的语言学家开始尝试。直到1958年2月11日，第一届全国人民代表大会第五次会议通过了《汉语拼音方案》，标志着汉语拼音作为官方标准的确立。</w:t>
      </w:r>
    </w:p>
    <w:p w14:paraId="047C4879" w14:textId="77777777" w:rsidR="00414BDE" w:rsidRDefault="00414BDE">
      <w:pPr>
        <w:rPr>
          <w:rFonts w:hint="eastAsia"/>
        </w:rPr>
      </w:pPr>
    </w:p>
    <w:p w14:paraId="0572369B" w14:textId="77777777" w:rsidR="00414BDE" w:rsidRDefault="00414BDE">
      <w:pPr>
        <w:rPr>
          <w:rFonts w:hint="eastAsia"/>
        </w:rPr>
      </w:pPr>
    </w:p>
    <w:p w14:paraId="306BDE9F" w14:textId="77777777" w:rsidR="00414BDE" w:rsidRDefault="00414BDE">
      <w:pPr>
        <w:rPr>
          <w:rFonts w:hint="eastAsia"/>
        </w:rPr>
      </w:pPr>
      <w:r>
        <w:rPr>
          <w:rFonts w:hint="eastAsia"/>
        </w:rPr>
        <w:t>目的与作用</w:t>
      </w:r>
    </w:p>
    <w:p w14:paraId="3C485981" w14:textId="77777777" w:rsidR="00414BDE" w:rsidRDefault="00414BDE">
      <w:pPr>
        <w:rPr>
          <w:rFonts w:hint="eastAsia"/>
        </w:rPr>
      </w:pPr>
      <w:r>
        <w:rPr>
          <w:rFonts w:hint="eastAsia"/>
        </w:rPr>
        <w:t>汉语拼音的主要目的是为了帮助人们正确发音汉字，尤其是对于儿童和外国人来说，它是学习汉语的第一步。拼音还被广泛应用于输入法、词典编纂等领域，大大提高了汉字信息处理的效率。通过汉语拼音，不仅能够促进汉语在国内的普及，也使得汉语更容易走向世界。</w:t>
      </w:r>
    </w:p>
    <w:p w14:paraId="60B11343" w14:textId="77777777" w:rsidR="00414BDE" w:rsidRDefault="00414BDE">
      <w:pPr>
        <w:rPr>
          <w:rFonts w:hint="eastAsia"/>
        </w:rPr>
      </w:pPr>
    </w:p>
    <w:p w14:paraId="2CE0C326" w14:textId="77777777" w:rsidR="00414BDE" w:rsidRDefault="00414BDE">
      <w:pPr>
        <w:rPr>
          <w:rFonts w:hint="eastAsia"/>
        </w:rPr>
      </w:pPr>
    </w:p>
    <w:p w14:paraId="5A0B5016" w14:textId="77777777" w:rsidR="00414BDE" w:rsidRDefault="00414BDE">
      <w:pPr>
        <w:rPr>
          <w:rFonts w:hint="eastAsia"/>
        </w:rPr>
      </w:pPr>
      <w:r>
        <w:rPr>
          <w:rFonts w:hint="eastAsia"/>
        </w:rPr>
        <w:t>汉语拼音的结构</w:t>
      </w:r>
    </w:p>
    <w:p w14:paraId="1670B067" w14:textId="77777777" w:rsidR="00414BDE" w:rsidRDefault="00414BDE">
      <w:pPr>
        <w:rPr>
          <w:rFonts w:hint="eastAsia"/>
        </w:rPr>
      </w:pPr>
      <w:r>
        <w:rPr>
          <w:rFonts w:hint="eastAsia"/>
        </w:rPr>
        <w:t>汉语拼音系统主要包括声母、韵母和声调三部分。声母位于音节开头，韵母则是音节中除声母外的部分。汉语的四个基本声调加上轻声构成了完整的语音体系。这种结构既科学又实用，有效地解决了汉字读音的问题。</w:t>
      </w:r>
    </w:p>
    <w:p w14:paraId="42452835" w14:textId="77777777" w:rsidR="00414BDE" w:rsidRDefault="00414BDE">
      <w:pPr>
        <w:rPr>
          <w:rFonts w:hint="eastAsia"/>
        </w:rPr>
      </w:pPr>
    </w:p>
    <w:p w14:paraId="774C891C" w14:textId="77777777" w:rsidR="00414BDE" w:rsidRDefault="00414BDE">
      <w:pPr>
        <w:rPr>
          <w:rFonts w:hint="eastAsia"/>
        </w:rPr>
      </w:pPr>
    </w:p>
    <w:p w14:paraId="61AF67DC" w14:textId="77777777" w:rsidR="00414BDE" w:rsidRDefault="00414BDE">
      <w:pPr>
        <w:rPr>
          <w:rFonts w:hint="eastAsia"/>
        </w:rPr>
      </w:pPr>
      <w:r>
        <w:rPr>
          <w:rFonts w:hint="eastAsia"/>
        </w:rPr>
        <w:t>现代应用与影响</w:t>
      </w:r>
    </w:p>
    <w:p w14:paraId="7618AE6A" w14:textId="77777777" w:rsidR="00414BDE" w:rsidRDefault="00414BDE">
      <w:pPr>
        <w:rPr>
          <w:rFonts w:hint="eastAsia"/>
        </w:rPr>
      </w:pPr>
      <w:r>
        <w:rPr>
          <w:rFonts w:hint="eastAsia"/>
        </w:rPr>
        <w:t>汉语拼音不仅是学习汉语的基础工具，也被广泛应用于计算机技术和互联网领域。例如，在手机和电脑上输入汉字时，大多数情况下都会使用到拼音输入法。这不仅方便了人们的日常生活，也在一定程度上推动了信息技术的发展。同时，汉语拼音还在对外汉语教学中扮演着不可或缺的角色，帮助世界各地的人们更好地了解和学习汉语。</w:t>
      </w:r>
    </w:p>
    <w:p w14:paraId="7E207CDE" w14:textId="77777777" w:rsidR="00414BDE" w:rsidRDefault="00414BDE">
      <w:pPr>
        <w:rPr>
          <w:rFonts w:hint="eastAsia"/>
        </w:rPr>
      </w:pPr>
    </w:p>
    <w:p w14:paraId="5D8F4AA2" w14:textId="77777777" w:rsidR="00414BDE" w:rsidRDefault="00414BDE">
      <w:pPr>
        <w:rPr>
          <w:rFonts w:hint="eastAsia"/>
        </w:rPr>
      </w:pPr>
    </w:p>
    <w:p w14:paraId="6F3F3534" w14:textId="77777777" w:rsidR="00414BDE" w:rsidRDefault="00414BDE">
      <w:pPr>
        <w:rPr>
          <w:rFonts w:hint="eastAsia"/>
        </w:rPr>
      </w:pPr>
      <w:r>
        <w:rPr>
          <w:rFonts w:hint="eastAsia"/>
        </w:rPr>
        <w:t>最后的总结</w:t>
      </w:r>
    </w:p>
    <w:p w14:paraId="3EB5AFFA" w14:textId="77777777" w:rsidR="00414BDE" w:rsidRDefault="00414BDE">
      <w:pPr>
        <w:rPr>
          <w:rFonts w:hint="eastAsia"/>
        </w:rPr>
      </w:pPr>
      <w:r>
        <w:rPr>
          <w:rFonts w:hint="eastAsia"/>
        </w:rPr>
        <w:t>从1958年正式推出至今，汉语拼音已经成为中国文化软实力的重要组成部分之一。它不仅有助于提升国民的文化素质，同时也为中国与其他国家之间的文化交流搭建了一座重要的桥梁。未来，随着全球化的深入发展，汉语拼音的作用将会更加显著，继续在全球范围内发挥其独特的影响力。</w:t>
      </w:r>
    </w:p>
    <w:p w14:paraId="648857AB" w14:textId="77777777" w:rsidR="00414BDE" w:rsidRDefault="00414BDE">
      <w:pPr>
        <w:rPr>
          <w:rFonts w:hint="eastAsia"/>
        </w:rPr>
      </w:pPr>
    </w:p>
    <w:p w14:paraId="30575CCC" w14:textId="77777777" w:rsidR="00414BDE" w:rsidRDefault="00414BDE">
      <w:pPr>
        <w:rPr>
          <w:rFonts w:hint="eastAsia"/>
        </w:rPr>
      </w:pPr>
    </w:p>
    <w:p w14:paraId="008DB749" w14:textId="77777777" w:rsidR="00414BDE" w:rsidRDefault="00414B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46F56A" w14:textId="228FC538" w:rsidR="00136944" w:rsidRDefault="00136944"/>
    <w:sectPr w:rsidR="00136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44"/>
    <w:rsid w:val="00136944"/>
    <w:rsid w:val="00414BD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1EDC5-65FA-46D9-A54C-B7CC267F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