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27FF" w14:textId="77777777" w:rsidR="00AB0DA4" w:rsidRDefault="00AB0DA4">
      <w:pPr>
        <w:rPr>
          <w:rFonts w:hint="eastAsia"/>
        </w:rPr>
      </w:pPr>
    </w:p>
    <w:p w14:paraId="2F8B2DD6" w14:textId="77777777" w:rsidR="00AB0DA4" w:rsidRDefault="00AB0DA4">
      <w:pPr>
        <w:rPr>
          <w:rFonts w:hint="eastAsia"/>
        </w:rPr>
      </w:pPr>
      <w:r>
        <w:rPr>
          <w:rFonts w:hint="eastAsia"/>
        </w:rPr>
        <w:t>横的拼音大写</w:t>
      </w:r>
    </w:p>
    <w:p w14:paraId="498E7F90" w14:textId="77777777" w:rsidR="00AB0DA4" w:rsidRDefault="00AB0DA4">
      <w:pPr>
        <w:rPr>
          <w:rFonts w:hint="eastAsia"/>
        </w:rPr>
      </w:pPr>
      <w:r>
        <w:rPr>
          <w:rFonts w:hint="eastAsia"/>
        </w:rPr>
        <w:t>横，这个汉字在我们的日常生活中无处不在，它不仅是一个字形简单的常用字，而且承载着丰富的文化内涵和实用价值。横的拼音是“héng”，当我们将其转换为大写形式时，“HENG”便成为了本文探讨的主题。横作为汉字的基本笔画之一，与竖、撇、捺等共同构成了汉字的基础结构。</w:t>
      </w:r>
    </w:p>
    <w:p w14:paraId="4A987F4D" w14:textId="77777777" w:rsidR="00AB0DA4" w:rsidRDefault="00AB0DA4">
      <w:pPr>
        <w:rPr>
          <w:rFonts w:hint="eastAsia"/>
        </w:rPr>
      </w:pPr>
    </w:p>
    <w:p w14:paraId="7CBC8E43" w14:textId="77777777" w:rsidR="00AB0DA4" w:rsidRDefault="00AB0DA4">
      <w:pPr>
        <w:rPr>
          <w:rFonts w:hint="eastAsia"/>
        </w:rPr>
      </w:pPr>
    </w:p>
    <w:p w14:paraId="74708B28" w14:textId="77777777" w:rsidR="00AB0DA4" w:rsidRDefault="00AB0DA4">
      <w:pPr>
        <w:rPr>
          <w:rFonts w:hint="eastAsia"/>
        </w:rPr>
      </w:pPr>
      <w:r>
        <w:rPr>
          <w:rFonts w:hint="eastAsia"/>
        </w:rPr>
        <w:t>横的意义及应用</w:t>
      </w:r>
    </w:p>
    <w:p w14:paraId="2085A55D" w14:textId="77777777" w:rsidR="00AB0DA4" w:rsidRDefault="00AB0DA4">
      <w:pPr>
        <w:rPr>
          <w:rFonts w:hint="eastAsia"/>
        </w:rPr>
      </w:pPr>
      <w:r>
        <w:rPr>
          <w:rFonts w:hint="eastAsia"/>
        </w:rPr>
        <w:t>从字面意义来看，“横”通常表示东西方向的延伸或横向的布局。在建筑学中，横梁的设计对于建筑物的整体稳定性至关重要；在艺术创作领域，无论是绘画还是书法，横线的应用往往能够带来平衡感和空间感。在数学坐标系中，X轴也被称为横轴，它是描述平面上点位置的重要参考轴之一。</w:t>
      </w:r>
    </w:p>
    <w:p w14:paraId="367C2299" w14:textId="77777777" w:rsidR="00AB0DA4" w:rsidRDefault="00AB0DA4">
      <w:pPr>
        <w:rPr>
          <w:rFonts w:hint="eastAsia"/>
        </w:rPr>
      </w:pPr>
    </w:p>
    <w:p w14:paraId="120034DB" w14:textId="77777777" w:rsidR="00AB0DA4" w:rsidRDefault="00AB0DA4">
      <w:pPr>
        <w:rPr>
          <w:rFonts w:hint="eastAsia"/>
        </w:rPr>
      </w:pPr>
    </w:p>
    <w:p w14:paraId="539430E7" w14:textId="77777777" w:rsidR="00AB0DA4" w:rsidRDefault="00AB0DA4">
      <w:pPr>
        <w:rPr>
          <w:rFonts w:hint="eastAsia"/>
        </w:rPr>
      </w:pPr>
      <w:r>
        <w:rPr>
          <w:rFonts w:hint="eastAsia"/>
        </w:rPr>
        <w:t>横在文化中的体现</w:t>
      </w:r>
    </w:p>
    <w:p w14:paraId="5F0C8170" w14:textId="77777777" w:rsidR="00AB0DA4" w:rsidRDefault="00AB0DA4">
      <w:pPr>
        <w:rPr>
          <w:rFonts w:hint="eastAsia"/>
        </w:rPr>
      </w:pPr>
      <w:r>
        <w:rPr>
          <w:rFonts w:hint="eastAsia"/>
        </w:rPr>
        <w:t>深入探究“横”的文化背景，我们可以发现它在中国传统文化中占据了一席之地。“横刀立马”形容的是英雄豪杰面对敌人时毫不畏惧的姿态；而在古典诗词里，“横”字更是被广泛使用，以表达作者的情感世界和审美情趣。比如，“飞流直下三千尺，疑是银河落九天”中的“直下”与“横”的对比，更加凸显了自然景象的壮丽与神秘。</w:t>
      </w:r>
    </w:p>
    <w:p w14:paraId="797487E1" w14:textId="77777777" w:rsidR="00AB0DA4" w:rsidRDefault="00AB0DA4">
      <w:pPr>
        <w:rPr>
          <w:rFonts w:hint="eastAsia"/>
        </w:rPr>
      </w:pPr>
    </w:p>
    <w:p w14:paraId="06F26F82" w14:textId="77777777" w:rsidR="00AB0DA4" w:rsidRDefault="00AB0DA4">
      <w:pPr>
        <w:rPr>
          <w:rFonts w:hint="eastAsia"/>
        </w:rPr>
      </w:pPr>
    </w:p>
    <w:p w14:paraId="7FD8B276" w14:textId="77777777" w:rsidR="00AB0DA4" w:rsidRDefault="00AB0DA4">
      <w:pPr>
        <w:rPr>
          <w:rFonts w:hint="eastAsia"/>
        </w:rPr>
      </w:pPr>
      <w:r>
        <w:rPr>
          <w:rFonts w:hint="eastAsia"/>
        </w:rPr>
        <w:t>横的发展与演变</w:t>
      </w:r>
    </w:p>
    <w:p w14:paraId="05C61D47" w14:textId="77777777" w:rsidR="00AB0DA4" w:rsidRDefault="00AB0DA4">
      <w:pPr>
        <w:rPr>
          <w:rFonts w:hint="eastAsia"/>
        </w:rPr>
      </w:pPr>
      <w:r>
        <w:rPr>
          <w:rFonts w:hint="eastAsia"/>
        </w:rPr>
        <w:t>随着时间的推移，“横”这一概念也在不断地发展和演变。在现代社会，“横跨”一词常用于描述桥梁、道路等基础设施建设中跨越障碍物的情形，体现了人类工程技术的进步。同时，在信息技术领域，数据库中的“水平扩展”（horizontal scaling）概念也是“横”的一种现代诠释，意味着通过增加更多的机器来提高系统的处理能力。</w:t>
      </w:r>
    </w:p>
    <w:p w14:paraId="581B4C9E" w14:textId="77777777" w:rsidR="00AB0DA4" w:rsidRDefault="00AB0DA4">
      <w:pPr>
        <w:rPr>
          <w:rFonts w:hint="eastAsia"/>
        </w:rPr>
      </w:pPr>
    </w:p>
    <w:p w14:paraId="6D261EDD" w14:textId="77777777" w:rsidR="00AB0DA4" w:rsidRDefault="00AB0DA4">
      <w:pPr>
        <w:rPr>
          <w:rFonts w:hint="eastAsia"/>
        </w:rPr>
      </w:pPr>
    </w:p>
    <w:p w14:paraId="08E169C5" w14:textId="77777777" w:rsidR="00AB0DA4" w:rsidRDefault="00AB0DA4">
      <w:pPr>
        <w:rPr>
          <w:rFonts w:hint="eastAsia"/>
        </w:rPr>
      </w:pPr>
      <w:r>
        <w:rPr>
          <w:rFonts w:hint="eastAsia"/>
        </w:rPr>
        <w:t>最后的总结</w:t>
      </w:r>
    </w:p>
    <w:p w14:paraId="77C90443" w14:textId="77777777" w:rsidR="00AB0DA4" w:rsidRDefault="00AB0DA4">
      <w:pPr>
        <w:rPr>
          <w:rFonts w:hint="eastAsia"/>
        </w:rPr>
      </w:pPr>
      <w:r>
        <w:rPr>
          <w:rFonts w:hint="eastAsia"/>
        </w:rPr>
        <w:t>“HENG”不仅仅是一个简单的拼音大写形式，它背后蕴含的文化价值和实际意义丰富多样。无论是在传统艺术、建筑设计，还是现代科技发展中，“横”都扮演着不可或缺的角色。通过对“横”的深入了解，我们不仅能更好地掌握汉语知识，还能从中汲取灵感，应用于更广泛的领域中。</w:t>
      </w:r>
    </w:p>
    <w:p w14:paraId="4BB3AFA0" w14:textId="77777777" w:rsidR="00AB0DA4" w:rsidRDefault="00AB0DA4">
      <w:pPr>
        <w:rPr>
          <w:rFonts w:hint="eastAsia"/>
        </w:rPr>
      </w:pPr>
    </w:p>
    <w:p w14:paraId="1654789D" w14:textId="77777777" w:rsidR="00AB0DA4" w:rsidRDefault="00AB0DA4">
      <w:pPr>
        <w:rPr>
          <w:rFonts w:hint="eastAsia"/>
        </w:rPr>
      </w:pPr>
    </w:p>
    <w:p w14:paraId="79E0C6D5" w14:textId="77777777" w:rsidR="00AB0DA4" w:rsidRDefault="00AB0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C9CE4" w14:textId="484AD52C" w:rsidR="005B03EE" w:rsidRDefault="005B03EE"/>
    <w:sectPr w:rsidR="005B0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E"/>
    <w:rsid w:val="005B03EE"/>
    <w:rsid w:val="00AB0D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B42F4-72E4-4512-86C7-D4769756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