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27FB" w14:textId="77777777" w:rsidR="003F375E" w:rsidRDefault="003F375E">
      <w:pPr>
        <w:rPr>
          <w:rFonts w:hint="eastAsia"/>
        </w:rPr>
      </w:pPr>
      <w:r>
        <w:rPr>
          <w:rFonts w:hint="eastAsia"/>
        </w:rPr>
        <w:t>guo li 的奇妙世界</w:t>
      </w:r>
    </w:p>
    <w:p w14:paraId="66859917" w14:textId="77777777" w:rsidR="003F375E" w:rsidRDefault="003F375E">
      <w:pPr>
        <w:rPr>
          <w:rFonts w:hint="eastAsia"/>
        </w:rPr>
      </w:pPr>
      <w:r>
        <w:rPr>
          <w:rFonts w:hint="eastAsia"/>
        </w:rPr>
        <w:t>在汉语的拼音体系中，“果粒”的拼音是“guǒ lì”。这两个音节，承载着自然的馈赠与人类智慧的结晶。从果园里新鲜采摘的果实到经过加工处理后的小巧颗粒，果粒不仅是食品工业中的一个重要元素，也是我们日常生活中不可或缺的一部分。它们以其天然的甜味和丰富的营养，给我们的生活带来了无限的乐趣。</w:t>
      </w:r>
    </w:p>
    <w:p w14:paraId="28E78A5D" w14:textId="77777777" w:rsidR="003F375E" w:rsidRDefault="003F375E">
      <w:pPr>
        <w:rPr>
          <w:rFonts w:hint="eastAsia"/>
        </w:rPr>
      </w:pPr>
    </w:p>
    <w:p w14:paraId="7115B9CC" w14:textId="77777777" w:rsidR="003F375E" w:rsidRDefault="003F375E">
      <w:pPr>
        <w:rPr>
          <w:rFonts w:hint="eastAsia"/>
        </w:rPr>
      </w:pPr>
    </w:p>
    <w:p w14:paraId="49117E47" w14:textId="77777777" w:rsidR="003F375E" w:rsidRDefault="003F375E">
      <w:pPr>
        <w:rPr>
          <w:rFonts w:hint="eastAsia"/>
        </w:rPr>
      </w:pPr>
      <w:r>
        <w:rPr>
          <w:rFonts w:hint="eastAsia"/>
        </w:rPr>
        <w:t>果粒：水果的浓缩精华</w:t>
      </w:r>
    </w:p>
    <w:p w14:paraId="61DC4928" w14:textId="77777777" w:rsidR="003F375E" w:rsidRDefault="003F375E">
      <w:pPr>
        <w:rPr>
          <w:rFonts w:hint="eastAsia"/>
        </w:rPr>
      </w:pPr>
      <w:r>
        <w:rPr>
          <w:rFonts w:hint="eastAsia"/>
        </w:rPr>
        <w:t>果粒通常指的是将水果去皮、去核或去籽后得到的小块或小片。这些小而精致的存在，保留了水果原始的风味和大部分营养成分。无论是直接食用还是作为配料添加到其他食物中，如酸奶、冰淇淋或是烘焙食品里，果粒都能为这些食品增添一抹清新的口感和视觉上的吸引力。更重要的是，它们富含维生素C和其他抗氧化物质，有助于提升人体免疫力。</w:t>
      </w:r>
    </w:p>
    <w:p w14:paraId="2BEF1669" w14:textId="77777777" w:rsidR="003F375E" w:rsidRDefault="003F375E">
      <w:pPr>
        <w:rPr>
          <w:rFonts w:hint="eastAsia"/>
        </w:rPr>
      </w:pPr>
    </w:p>
    <w:p w14:paraId="1AE327AD" w14:textId="77777777" w:rsidR="003F375E" w:rsidRDefault="003F375E">
      <w:pPr>
        <w:rPr>
          <w:rFonts w:hint="eastAsia"/>
        </w:rPr>
      </w:pPr>
    </w:p>
    <w:p w14:paraId="1D7EBB65" w14:textId="77777777" w:rsidR="003F375E" w:rsidRDefault="003F375E">
      <w:pPr>
        <w:rPr>
          <w:rFonts w:hint="eastAsia"/>
        </w:rPr>
      </w:pPr>
      <w:r>
        <w:rPr>
          <w:rFonts w:hint="eastAsia"/>
        </w:rPr>
        <w:t>多样化的果粒种类</w:t>
      </w:r>
    </w:p>
    <w:p w14:paraId="564134BD" w14:textId="77777777" w:rsidR="003F375E" w:rsidRDefault="003F375E">
      <w:pPr>
        <w:rPr>
          <w:rFonts w:hint="eastAsia"/>
        </w:rPr>
      </w:pPr>
      <w:r>
        <w:rPr>
          <w:rFonts w:hint="eastAsia"/>
        </w:rPr>
        <w:t>市场上的果粒品种繁多，每一种都有其独特的魅力。草莓果粒带着淡淡的酸甜味道，蓝莓果粒则以其深邃的颜色和浓郁的香气吸引人；芒果果粒散发出热带风情的气息，而苹果果粒则是清新爽口的选择。还有混合多种水果制成的复合型果粒，为消费者提供了更多样化的选择。不同类型的果粒满足了人们对于口味的不同需求，也为饮食增添了更多的可能性。</w:t>
      </w:r>
    </w:p>
    <w:p w14:paraId="3CEB1EEA" w14:textId="77777777" w:rsidR="003F375E" w:rsidRDefault="003F375E">
      <w:pPr>
        <w:rPr>
          <w:rFonts w:hint="eastAsia"/>
        </w:rPr>
      </w:pPr>
    </w:p>
    <w:p w14:paraId="656AD6FC" w14:textId="77777777" w:rsidR="003F375E" w:rsidRDefault="003F375E">
      <w:pPr>
        <w:rPr>
          <w:rFonts w:hint="eastAsia"/>
        </w:rPr>
      </w:pPr>
    </w:p>
    <w:p w14:paraId="2B3C702C" w14:textId="77777777" w:rsidR="003F375E" w:rsidRDefault="003F375E">
      <w:pPr>
        <w:rPr>
          <w:rFonts w:hint="eastAsia"/>
        </w:rPr>
      </w:pPr>
      <w:r>
        <w:rPr>
          <w:rFonts w:hint="eastAsia"/>
        </w:rPr>
        <w:t>果粒在美食中的应用</w:t>
      </w:r>
    </w:p>
    <w:p w14:paraId="7053CFF8" w14:textId="77777777" w:rsidR="003F375E" w:rsidRDefault="003F375E">
      <w:pPr>
        <w:rPr>
          <w:rFonts w:hint="eastAsia"/>
        </w:rPr>
      </w:pPr>
      <w:r>
        <w:rPr>
          <w:rFonts w:hint="eastAsia"/>
        </w:rPr>
        <w:t>果粒不仅仅局限于作为零食存在，在烹饪界也扮演着重要的角色。厨师们巧妙地利用果粒来提升菜肴的味道层次感，例如在沙拉中加入几颗樱桃番茄或者橙子果粒，可以让整道菜更加生动有趣；而在甜点制作过程中，适当添加一些柠檬果粒，则可以为作品带来意想不到的新鲜感。除此之外，果粒还经常出现在早餐谷物、能量棒等健康食品当中，成为人们追求美味与健康的桥梁。</w:t>
      </w:r>
    </w:p>
    <w:p w14:paraId="6FF1CC94" w14:textId="77777777" w:rsidR="003F375E" w:rsidRDefault="003F375E">
      <w:pPr>
        <w:rPr>
          <w:rFonts w:hint="eastAsia"/>
        </w:rPr>
      </w:pPr>
    </w:p>
    <w:p w14:paraId="4C0861AC" w14:textId="77777777" w:rsidR="003F375E" w:rsidRDefault="003F375E">
      <w:pPr>
        <w:rPr>
          <w:rFonts w:hint="eastAsia"/>
        </w:rPr>
      </w:pPr>
    </w:p>
    <w:p w14:paraId="73943C06" w14:textId="77777777" w:rsidR="003F375E" w:rsidRDefault="003F375E">
      <w:pPr>
        <w:rPr>
          <w:rFonts w:hint="eastAsia"/>
        </w:rPr>
      </w:pPr>
      <w:r>
        <w:rPr>
          <w:rFonts w:hint="eastAsia"/>
        </w:rPr>
        <w:t>果粒背后的科技力量</w:t>
      </w:r>
    </w:p>
    <w:p w14:paraId="46F5CA25" w14:textId="77777777" w:rsidR="003F375E" w:rsidRDefault="003F375E">
      <w:pPr>
        <w:rPr>
          <w:rFonts w:hint="eastAsia"/>
        </w:rPr>
      </w:pPr>
      <w:r>
        <w:rPr>
          <w:rFonts w:hint="eastAsia"/>
        </w:rPr>
        <w:t>为了确保果粒能够长时间保持良好的品质，科学家们投入了大量的研究精力。通过采用先进的保鲜技术和包装材料，使得果粒即使离开了母体也能最大限度地维持原有的色泽、质地及营养成分。同时，随着生物工程技术的发展，现在还可以生产出具有特定功能性的果粒产品，比如含有益生菌的酸奶果粒，不仅美味可口，更对人体肠道健康有益。</w:t>
      </w:r>
    </w:p>
    <w:p w14:paraId="0EBF6862" w14:textId="77777777" w:rsidR="003F375E" w:rsidRDefault="003F375E">
      <w:pPr>
        <w:rPr>
          <w:rFonts w:hint="eastAsia"/>
        </w:rPr>
      </w:pPr>
    </w:p>
    <w:p w14:paraId="025D9D94" w14:textId="77777777" w:rsidR="003F375E" w:rsidRDefault="003F375E">
      <w:pPr>
        <w:rPr>
          <w:rFonts w:hint="eastAsia"/>
        </w:rPr>
      </w:pPr>
    </w:p>
    <w:p w14:paraId="3E0A2FC9" w14:textId="77777777" w:rsidR="003F375E" w:rsidRDefault="003F375E">
      <w:pPr>
        <w:rPr>
          <w:rFonts w:hint="eastAsia"/>
        </w:rPr>
      </w:pPr>
      <w:r>
        <w:rPr>
          <w:rFonts w:hint="eastAsia"/>
        </w:rPr>
        <w:t>最后的总结</w:t>
      </w:r>
    </w:p>
    <w:p w14:paraId="276E1B89" w14:textId="77777777" w:rsidR="003F375E" w:rsidRDefault="003F375E">
      <w:pPr>
        <w:rPr>
          <w:rFonts w:hint="eastAsia"/>
        </w:rPr>
      </w:pPr>
      <w:r>
        <w:rPr>
          <w:rFonts w:hint="eastAsia"/>
        </w:rPr>
        <w:t>“guǒ lì”不仅仅是一串简单的拼音符号，它代表着大自然给予我们的珍贵礼物——果粒。从果园到餐桌，每一颗果粒都凝聚着无数人的辛勤付出和技术革新。在未来，随着人们对食品安全和营养价值的关注度不断提高，相信果粒将会以更加多样化的方式融入我们的生活之中，继续书写属于它的精彩篇章。</w:t>
      </w:r>
    </w:p>
    <w:p w14:paraId="4A18FB60" w14:textId="77777777" w:rsidR="003F375E" w:rsidRDefault="003F375E">
      <w:pPr>
        <w:rPr>
          <w:rFonts w:hint="eastAsia"/>
        </w:rPr>
      </w:pPr>
    </w:p>
    <w:p w14:paraId="64F4E53A" w14:textId="77777777" w:rsidR="003F375E" w:rsidRDefault="003F3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428DB" w14:textId="3B707994" w:rsidR="00120034" w:rsidRDefault="00120034"/>
    <w:sectPr w:rsidR="0012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34"/>
    <w:rsid w:val="00120034"/>
    <w:rsid w:val="003F37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4F2E2-A225-4559-8F1B-AF46A44E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