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DB33" w14:textId="77777777" w:rsidR="00D8053F" w:rsidRDefault="00D8053F">
      <w:pPr>
        <w:rPr>
          <w:rFonts w:hint="eastAsia"/>
        </w:rPr>
      </w:pPr>
    </w:p>
    <w:p w14:paraId="1CDB4F08" w14:textId="77777777" w:rsidR="00D8053F" w:rsidRDefault="00D8053F">
      <w:pPr>
        <w:rPr>
          <w:rFonts w:hint="eastAsia"/>
        </w:rPr>
      </w:pPr>
      <w:r>
        <w:rPr>
          <w:rFonts w:hint="eastAsia"/>
        </w:rPr>
        <w:t>更进的拼音怎么拼</w:t>
      </w:r>
    </w:p>
    <w:p w14:paraId="05708C81" w14:textId="77777777" w:rsidR="00D8053F" w:rsidRDefault="00D8053F">
      <w:pPr>
        <w:rPr>
          <w:rFonts w:hint="eastAsia"/>
        </w:rPr>
      </w:pPr>
      <w:r>
        <w:rPr>
          <w:rFonts w:hint="eastAsia"/>
        </w:rPr>
        <w:t>在汉语学习的过程中，了解和掌握词语的正确拼音是至关重要的。对于“更进”这个词组来说，其拼音为“gèng jìn”。其中，“更”字的拼音是“gèng”，而“进”字的拼音则是“jìn”。这两个字分别代表着不同的含义，但在组合成词组时，则表达了一种进步或提升的意思。</w:t>
      </w:r>
    </w:p>
    <w:p w14:paraId="0952FC03" w14:textId="77777777" w:rsidR="00D8053F" w:rsidRDefault="00D8053F">
      <w:pPr>
        <w:rPr>
          <w:rFonts w:hint="eastAsia"/>
        </w:rPr>
      </w:pPr>
    </w:p>
    <w:p w14:paraId="7CA75782" w14:textId="77777777" w:rsidR="00D8053F" w:rsidRDefault="00D8053F">
      <w:pPr>
        <w:rPr>
          <w:rFonts w:hint="eastAsia"/>
        </w:rPr>
      </w:pPr>
    </w:p>
    <w:p w14:paraId="1B882E9C" w14:textId="77777777" w:rsidR="00D8053F" w:rsidRDefault="00D8053F">
      <w:pPr>
        <w:rPr>
          <w:rFonts w:hint="eastAsia"/>
        </w:rPr>
      </w:pPr>
      <w:r>
        <w:rPr>
          <w:rFonts w:hint="eastAsia"/>
        </w:rPr>
        <w:t>更字的拼音与意义</w:t>
      </w:r>
    </w:p>
    <w:p w14:paraId="209E8705" w14:textId="77777777" w:rsidR="00D8053F" w:rsidRDefault="00D8053F">
      <w:pPr>
        <w:rPr>
          <w:rFonts w:hint="eastAsia"/>
        </w:rPr>
      </w:pPr>
      <w:r>
        <w:rPr>
          <w:rFonts w:hint="eastAsia"/>
        </w:rPr>
        <w:t>首先来看“更”字，它是一个多音字，在不同的语境下有不同的读音和意义。但在这里，“更”的发音为“gèng”，主要用来表示更加、更为的意思。例如，“更好”、“更坏”，都是使用了这个发音来表达程度上的加深。因此，在“更进”这个词组中，“更”意味着一种递进或进一步的状态。</w:t>
      </w:r>
    </w:p>
    <w:p w14:paraId="4D24556F" w14:textId="77777777" w:rsidR="00D8053F" w:rsidRDefault="00D8053F">
      <w:pPr>
        <w:rPr>
          <w:rFonts w:hint="eastAsia"/>
        </w:rPr>
      </w:pPr>
    </w:p>
    <w:p w14:paraId="26E5C9FF" w14:textId="77777777" w:rsidR="00D8053F" w:rsidRDefault="00D8053F">
      <w:pPr>
        <w:rPr>
          <w:rFonts w:hint="eastAsia"/>
        </w:rPr>
      </w:pPr>
    </w:p>
    <w:p w14:paraId="369F8938" w14:textId="77777777" w:rsidR="00D8053F" w:rsidRDefault="00D8053F">
      <w:pPr>
        <w:rPr>
          <w:rFonts w:hint="eastAsia"/>
        </w:rPr>
      </w:pPr>
      <w:r>
        <w:rPr>
          <w:rFonts w:hint="eastAsia"/>
        </w:rPr>
        <w:t>进字的拼音与意义</w:t>
      </w:r>
    </w:p>
    <w:p w14:paraId="7A4780AD" w14:textId="77777777" w:rsidR="00D8053F" w:rsidRDefault="00D8053F">
      <w:pPr>
        <w:rPr>
          <w:rFonts w:hint="eastAsia"/>
        </w:rPr>
      </w:pPr>
      <w:r>
        <w:rPr>
          <w:rFonts w:hint="eastAsia"/>
        </w:rPr>
        <w:t>接下来是“进”字，它的拼音是“jìn”，意指向前移动或发展，如前进、进步等。“进”还可以表示进入某个地方或者状态，比如进门、进修等。在“更进”这个词组里，“进”代表的是向前发展或提升的过程，与“更”相结合，强调的是在原有基础上的一种进步或提高。</w:t>
      </w:r>
    </w:p>
    <w:p w14:paraId="0977AF52" w14:textId="77777777" w:rsidR="00D8053F" w:rsidRDefault="00D8053F">
      <w:pPr>
        <w:rPr>
          <w:rFonts w:hint="eastAsia"/>
        </w:rPr>
      </w:pPr>
    </w:p>
    <w:p w14:paraId="04DBB2C4" w14:textId="77777777" w:rsidR="00D8053F" w:rsidRDefault="00D8053F">
      <w:pPr>
        <w:rPr>
          <w:rFonts w:hint="eastAsia"/>
        </w:rPr>
      </w:pPr>
    </w:p>
    <w:p w14:paraId="0ACD3C53" w14:textId="77777777" w:rsidR="00D8053F" w:rsidRDefault="00D8053F">
      <w:pPr>
        <w:rPr>
          <w:rFonts w:hint="eastAsia"/>
        </w:rPr>
      </w:pPr>
      <w:r>
        <w:rPr>
          <w:rFonts w:hint="eastAsia"/>
        </w:rPr>
        <w:t>更进一词的应用场景</w:t>
      </w:r>
    </w:p>
    <w:p w14:paraId="16398851" w14:textId="77777777" w:rsidR="00D8053F" w:rsidRDefault="00D8053F">
      <w:pPr>
        <w:rPr>
          <w:rFonts w:hint="eastAsia"/>
        </w:rPr>
      </w:pPr>
      <w:r>
        <w:rPr>
          <w:rFonts w:hint="eastAsia"/>
        </w:rPr>
        <w:t>“更进”这个词组通常用于描述事物的发展过程中的进步或提升阶段。例如，在技术领域中，我们常说某项技术需要“更进”，意即这项技术需要进一步的发展和完善；在个人成长方面，也常用“更进”来形容一个人在知识、技能等方面的进步。这表明，“更进”不仅限于物质层面的进步，同样适用于精神层面的成长和发展。</w:t>
      </w:r>
    </w:p>
    <w:p w14:paraId="08FCE50A" w14:textId="77777777" w:rsidR="00D8053F" w:rsidRDefault="00D8053F">
      <w:pPr>
        <w:rPr>
          <w:rFonts w:hint="eastAsia"/>
        </w:rPr>
      </w:pPr>
    </w:p>
    <w:p w14:paraId="2ACB0811" w14:textId="77777777" w:rsidR="00D8053F" w:rsidRDefault="00D8053F">
      <w:pPr>
        <w:rPr>
          <w:rFonts w:hint="eastAsia"/>
        </w:rPr>
      </w:pPr>
    </w:p>
    <w:p w14:paraId="2E6E48E3" w14:textId="77777777" w:rsidR="00D8053F" w:rsidRDefault="00D8053F">
      <w:pPr>
        <w:rPr>
          <w:rFonts w:hint="eastAsia"/>
        </w:rPr>
      </w:pPr>
      <w:r>
        <w:rPr>
          <w:rFonts w:hint="eastAsia"/>
        </w:rPr>
        <w:t>最后的总结</w:t>
      </w:r>
    </w:p>
    <w:p w14:paraId="04901584" w14:textId="77777777" w:rsidR="00D8053F" w:rsidRDefault="00D8053F">
      <w:pPr>
        <w:rPr>
          <w:rFonts w:hint="eastAsia"/>
        </w:rPr>
      </w:pPr>
      <w:r>
        <w:rPr>
          <w:rFonts w:hint="eastAsia"/>
        </w:rPr>
        <w:t>“更进”的拼音是“gèng jìn”，它由两个汉字组成，每个字都有其独特的含义和发音。当它们组合在一起形成“更进”这个词组时，所传达的信息是一种基于现有基础上的进一步发展或提升。无论是在专业技能的学习过程中，还是在日常生活的自我提升中，“更进”都扮演着非常重要的角色，鼓励人们不断追求更高的目标，实现自我的持续进步与发展。</w:t>
      </w:r>
    </w:p>
    <w:p w14:paraId="689C7052" w14:textId="77777777" w:rsidR="00D8053F" w:rsidRDefault="00D8053F">
      <w:pPr>
        <w:rPr>
          <w:rFonts w:hint="eastAsia"/>
        </w:rPr>
      </w:pPr>
    </w:p>
    <w:p w14:paraId="61724859" w14:textId="77777777" w:rsidR="00D8053F" w:rsidRDefault="00D8053F">
      <w:pPr>
        <w:rPr>
          <w:rFonts w:hint="eastAsia"/>
        </w:rPr>
      </w:pPr>
    </w:p>
    <w:p w14:paraId="72913A41" w14:textId="77777777" w:rsidR="00D8053F" w:rsidRDefault="00D80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09D1F" w14:textId="70BBE01A" w:rsidR="00D4187F" w:rsidRDefault="00D4187F"/>
    <w:sectPr w:rsidR="00D4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F"/>
    <w:rsid w:val="00B33637"/>
    <w:rsid w:val="00D4187F"/>
    <w:rsid w:val="00D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876D3-9379-42C7-BF00-2DE71CAF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