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1F2E3" w14:textId="77777777" w:rsidR="007B7FBC" w:rsidRDefault="007B7FBC">
      <w:pPr>
        <w:rPr>
          <w:rFonts w:hint="eastAsia"/>
        </w:rPr>
      </w:pPr>
    </w:p>
    <w:p w14:paraId="4E2724D6" w14:textId="77777777" w:rsidR="007B7FBC" w:rsidRDefault="007B7FBC">
      <w:pPr>
        <w:rPr>
          <w:rFonts w:hint="eastAsia"/>
        </w:rPr>
      </w:pPr>
      <w:r>
        <w:rPr>
          <w:rFonts w:hint="eastAsia"/>
        </w:rPr>
        <w:t>快点儿的拼音dianr对吗</w:t>
      </w:r>
    </w:p>
    <w:p w14:paraId="41E55CFA" w14:textId="77777777" w:rsidR="007B7FBC" w:rsidRDefault="007B7FBC">
      <w:pPr>
        <w:rPr>
          <w:rFonts w:hint="eastAsia"/>
        </w:rPr>
      </w:pPr>
      <w:r>
        <w:rPr>
          <w:rFonts w:hint="eastAsia"/>
        </w:rPr>
        <w:t>在汉语的学习过程中，准确掌握每一个词汇的发音是至关重要的。对于“快点儿”这个词组，“dianr”的发音是否正确引起了部分学习者的疑问。实际上，在普通话中，“快点儿”的标准拼音应为“kuài diǎnr”。其中，“儿化音”是汉语语音的一个特色，它不仅影响词的发音，有时还会改变词义。</w:t>
      </w:r>
    </w:p>
    <w:p w14:paraId="28D8C1E1" w14:textId="77777777" w:rsidR="007B7FBC" w:rsidRDefault="007B7FBC">
      <w:pPr>
        <w:rPr>
          <w:rFonts w:hint="eastAsia"/>
        </w:rPr>
      </w:pPr>
    </w:p>
    <w:p w14:paraId="7BFB388A" w14:textId="77777777" w:rsidR="007B7FBC" w:rsidRDefault="007B7FBC">
      <w:pPr>
        <w:rPr>
          <w:rFonts w:hint="eastAsia"/>
        </w:rPr>
      </w:pPr>
    </w:p>
    <w:p w14:paraId="0C42BFB4" w14:textId="77777777" w:rsidR="007B7FBC" w:rsidRDefault="007B7FBC">
      <w:pPr>
        <w:rPr>
          <w:rFonts w:hint="eastAsia"/>
        </w:rPr>
      </w:pPr>
      <w:r>
        <w:rPr>
          <w:rFonts w:hint="eastAsia"/>
        </w:rPr>
        <w:t>什么是儿化音</w:t>
      </w:r>
    </w:p>
    <w:p w14:paraId="60830B15" w14:textId="77777777" w:rsidR="007B7FBC" w:rsidRDefault="007B7FBC">
      <w:pPr>
        <w:rPr>
          <w:rFonts w:hint="eastAsia"/>
        </w:rPr>
      </w:pPr>
      <w:r>
        <w:rPr>
          <w:rFonts w:hint="eastAsia"/>
        </w:rPr>
        <w:t>儿化音指的是在某些韵母后面加上一个卷舌动作，使得原来的韵母发生一定的变化，产生一种新的读音效果。在普通话里，“儿化音”主要体现在韵母的末尾添加了“-r”的发音。例如，“一点儿”的“儿”，实际发音并不是简单的“er”，而是与前面的字结合形成一个连读的整体，即“diǎnr”。这种发音方式让汉语更加生动有趣，并且在很多情况下是区分词汇意义的重要标志。</w:t>
      </w:r>
    </w:p>
    <w:p w14:paraId="0F5CFEA2" w14:textId="77777777" w:rsidR="007B7FBC" w:rsidRDefault="007B7FBC">
      <w:pPr>
        <w:rPr>
          <w:rFonts w:hint="eastAsia"/>
        </w:rPr>
      </w:pPr>
    </w:p>
    <w:p w14:paraId="2FB77679" w14:textId="77777777" w:rsidR="007B7FBC" w:rsidRDefault="007B7FBC">
      <w:pPr>
        <w:rPr>
          <w:rFonts w:hint="eastAsia"/>
        </w:rPr>
      </w:pPr>
    </w:p>
    <w:p w14:paraId="7DAAE8E3" w14:textId="77777777" w:rsidR="007B7FBC" w:rsidRDefault="007B7FBC">
      <w:pPr>
        <w:rPr>
          <w:rFonts w:hint="eastAsia"/>
        </w:rPr>
      </w:pPr>
      <w:r>
        <w:rPr>
          <w:rFonts w:hint="eastAsia"/>
        </w:rPr>
        <w:t>儿化音的作用和意义</w:t>
      </w:r>
    </w:p>
    <w:p w14:paraId="6600513A" w14:textId="77777777" w:rsidR="007B7FBC" w:rsidRDefault="007B7FBC">
      <w:pPr>
        <w:rPr>
          <w:rFonts w:hint="eastAsia"/>
        </w:rPr>
      </w:pPr>
      <w:r>
        <w:rPr>
          <w:rFonts w:hint="eastAsia"/>
        </w:rPr>
        <w:t>儿化音在汉语中具有多种作用。它可以减少汉字的数量，使表达更加简洁。例如，“花儿”（huār）比“花朵”更显得亲切、自然。儿化音还能够表示轻微、细小的意义，如“米粒儿”（mǐ lìr）。它还能表现出说话人的态度或情感色彩，像“好玩儿”（hǎo wánr）听起来就比“好玩”更加活泼可爱。</w:t>
      </w:r>
    </w:p>
    <w:p w14:paraId="6B14978E" w14:textId="77777777" w:rsidR="007B7FBC" w:rsidRDefault="007B7FBC">
      <w:pPr>
        <w:rPr>
          <w:rFonts w:hint="eastAsia"/>
        </w:rPr>
      </w:pPr>
    </w:p>
    <w:p w14:paraId="7CF98F43" w14:textId="77777777" w:rsidR="007B7FBC" w:rsidRDefault="007B7FBC">
      <w:pPr>
        <w:rPr>
          <w:rFonts w:hint="eastAsia"/>
        </w:rPr>
      </w:pPr>
    </w:p>
    <w:p w14:paraId="6C024084" w14:textId="77777777" w:rsidR="007B7FBC" w:rsidRDefault="007B7FBC">
      <w:pPr>
        <w:rPr>
          <w:rFonts w:hint="eastAsia"/>
        </w:rPr>
      </w:pPr>
      <w:r>
        <w:rPr>
          <w:rFonts w:hint="eastAsia"/>
        </w:rPr>
        <w:t>如何正确使用儿化音</w:t>
      </w:r>
    </w:p>
    <w:p w14:paraId="615DB63F" w14:textId="77777777" w:rsidR="007B7FBC" w:rsidRDefault="007B7FBC">
      <w:pPr>
        <w:rPr>
          <w:rFonts w:hint="eastAsia"/>
        </w:rPr>
      </w:pPr>
      <w:r>
        <w:rPr>
          <w:rFonts w:hint="eastAsia"/>
        </w:rPr>
        <w:t>虽然儿化音给汉语增添了丰富的表现力，但对于非母语者来说，准确把握其应用并不容易。一方面，需要多听、多说，通过模仿来逐渐熟悉和掌握；另一方面，则要了解哪些词汇适合用儿化音，哪些则不适用。通常情况下，名词、动词以及形容词比较容易出现儿化音现象，但具体到每个词的情况又各不相同。</w:t>
      </w:r>
    </w:p>
    <w:p w14:paraId="31120C7F" w14:textId="77777777" w:rsidR="007B7FBC" w:rsidRDefault="007B7FBC">
      <w:pPr>
        <w:rPr>
          <w:rFonts w:hint="eastAsia"/>
        </w:rPr>
      </w:pPr>
    </w:p>
    <w:p w14:paraId="7E2BFD63" w14:textId="77777777" w:rsidR="007B7FBC" w:rsidRDefault="007B7FBC">
      <w:pPr>
        <w:rPr>
          <w:rFonts w:hint="eastAsia"/>
        </w:rPr>
      </w:pPr>
    </w:p>
    <w:p w14:paraId="6288EEE7" w14:textId="77777777" w:rsidR="007B7FBC" w:rsidRDefault="007B7FBC">
      <w:pPr>
        <w:rPr>
          <w:rFonts w:hint="eastAsia"/>
        </w:rPr>
      </w:pPr>
      <w:r>
        <w:rPr>
          <w:rFonts w:hint="eastAsia"/>
        </w:rPr>
        <w:t>最后的总结</w:t>
      </w:r>
    </w:p>
    <w:p w14:paraId="0FCC2BD2" w14:textId="77777777" w:rsidR="007B7FBC" w:rsidRDefault="007B7FBC">
      <w:pPr>
        <w:rPr>
          <w:rFonts w:hint="eastAsia"/>
        </w:rPr>
      </w:pPr>
      <w:r>
        <w:rPr>
          <w:rFonts w:hint="eastAsia"/>
        </w:rPr>
        <w:t>回到最初的问题，“快点儿”的拼音确实是“kuài diǎnr”，而不是简单的“dianr”。理解并正确运用儿化音，有助于提高汉语口语水平，使交流更加自然流畅。对于汉语学习者而言，持续地练习和积累经验是掌握这门语言的关键所在。</w:t>
      </w:r>
    </w:p>
    <w:p w14:paraId="440E6B8F" w14:textId="77777777" w:rsidR="007B7FBC" w:rsidRDefault="007B7FBC">
      <w:pPr>
        <w:rPr>
          <w:rFonts w:hint="eastAsia"/>
        </w:rPr>
      </w:pPr>
    </w:p>
    <w:p w14:paraId="78628F11" w14:textId="77777777" w:rsidR="007B7FBC" w:rsidRDefault="007B7FBC">
      <w:pPr>
        <w:rPr>
          <w:rFonts w:hint="eastAsia"/>
        </w:rPr>
      </w:pPr>
    </w:p>
    <w:p w14:paraId="36EC1017" w14:textId="77777777" w:rsidR="007B7FBC" w:rsidRDefault="007B7F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A1AD26" w14:textId="781774E3" w:rsidR="00C04A7E" w:rsidRDefault="00C04A7E"/>
    <w:sectPr w:rsidR="00C04A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A7E"/>
    <w:rsid w:val="007B7FBC"/>
    <w:rsid w:val="00B33637"/>
    <w:rsid w:val="00C0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379250-24A5-4F7E-9636-CE3ACD6A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4A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A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A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A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A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A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A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A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4A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4A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4A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4A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4A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4A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4A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4A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4A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4A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4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A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4A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4A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4A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4A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4A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4A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4A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4A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