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8D82" w14:textId="77777777" w:rsidR="000B65BF" w:rsidRDefault="000B65BF">
      <w:pPr>
        <w:rPr>
          <w:rFonts w:hint="eastAsia"/>
        </w:rPr>
      </w:pPr>
      <w:r>
        <w:rPr>
          <w:rFonts w:hint="eastAsia"/>
        </w:rPr>
        <w:t>弓箭的拼音：gōng jiàn</w:t>
      </w:r>
    </w:p>
    <w:p w14:paraId="48DB5A63" w14:textId="77777777" w:rsidR="000B65BF" w:rsidRDefault="000B65BF">
      <w:pPr>
        <w:rPr>
          <w:rFonts w:hint="eastAsia"/>
        </w:rPr>
      </w:pPr>
      <w:r>
        <w:rPr>
          <w:rFonts w:hint="eastAsia"/>
        </w:rPr>
        <w:t>弓箭，作为人类历史上最早的远程武器之一，它不仅在古代战争中扮演了至关重要的角色，还深深植根于许多文化的传统和仪式之中。从中国古代到欧洲中世纪，再到美洲原住民的文化，弓箭的身影无处不在。其制作工艺也随着时代的进步而不断发展，由原始的简单结构演变为复杂精巧的设计。</w:t>
      </w:r>
    </w:p>
    <w:p w14:paraId="5BDFED82" w14:textId="77777777" w:rsidR="000B65BF" w:rsidRDefault="000B65BF">
      <w:pPr>
        <w:rPr>
          <w:rFonts w:hint="eastAsia"/>
        </w:rPr>
      </w:pPr>
    </w:p>
    <w:p w14:paraId="0A2514A1" w14:textId="77777777" w:rsidR="000B65BF" w:rsidRDefault="000B65BF">
      <w:pPr>
        <w:rPr>
          <w:rFonts w:hint="eastAsia"/>
        </w:rPr>
      </w:pPr>
    </w:p>
    <w:p w14:paraId="2FA8C8B8" w14:textId="77777777" w:rsidR="000B65BF" w:rsidRDefault="000B65BF">
      <w:pPr>
        <w:rPr>
          <w:rFonts w:hint="eastAsia"/>
        </w:rPr>
      </w:pPr>
      <w:r>
        <w:rPr>
          <w:rFonts w:hint="eastAsia"/>
        </w:rPr>
        <w:t>起源与演变</w:t>
      </w:r>
    </w:p>
    <w:p w14:paraId="15F316FB" w14:textId="77777777" w:rsidR="000B65BF" w:rsidRDefault="000B65BF">
      <w:pPr>
        <w:rPr>
          <w:rFonts w:hint="eastAsia"/>
        </w:rPr>
      </w:pPr>
      <w:r>
        <w:rPr>
          <w:rFonts w:hint="eastAsia"/>
        </w:rPr>
        <w:t>早在旧石器时代晚期，人们就已经开始使用弓箭来狩猎。最初的弓箭是由一根弯曲的木棍和一根绷紧的弦组成，箭则是用石头或骨头尖端加固的细长木杆。随着时间的推移，人类学会了如何更有效地利用材料，比如选用更加坚硬且弹性的木材制作弓身，并采用动物筋腱或纤维制作更为耐用的弓弦。到了新石器时代，复合弓的出现标志着弓箭技术的一次飞跃，这种弓结合了不同材质的优点，使得射程和威力都得到了显著提升。</w:t>
      </w:r>
    </w:p>
    <w:p w14:paraId="14F0F255" w14:textId="77777777" w:rsidR="000B65BF" w:rsidRDefault="000B65BF">
      <w:pPr>
        <w:rPr>
          <w:rFonts w:hint="eastAsia"/>
        </w:rPr>
      </w:pPr>
    </w:p>
    <w:p w14:paraId="1CAD7CC6" w14:textId="77777777" w:rsidR="000B65BF" w:rsidRDefault="000B65BF">
      <w:pPr>
        <w:rPr>
          <w:rFonts w:hint="eastAsia"/>
        </w:rPr>
      </w:pPr>
    </w:p>
    <w:p w14:paraId="647F16DC" w14:textId="77777777" w:rsidR="000B65BF" w:rsidRDefault="000B65BF">
      <w:pPr>
        <w:rPr>
          <w:rFonts w:hint="eastAsia"/>
        </w:rPr>
      </w:pPr>
      <w:r>
        <w:rPr>
          <w:rFonts w:hint="eastAsia"/>
        </w:rPr>
        <w:t>文化象征</w:t>
      </w:r>
    </w:p>
    <w:p w14:paraId="7E306E64" w14:textId="77777777" w:rsidR="000B65BF" w:rsidRDefault="000B65BF">
      <w:pPr>
        <w:rPr>
          <w:rFonts w:hint="eastAsia"/>
        </w:rPr>
      </w:pPr>
      <w:r>
        <w:rPr>
          <w:rFonts w:hint="eastAsia"/>
        </w:rPr>
        <w:t>在中国，弓箭不仅是军事装备，也是贵族教育的一部分，是君子六艺之一。《礼记》中记载，“射者，仁之道也”，体现了古人对弓箭技艺的尊崇以及它所蕴含的道德寓意。而在西方文化里，弓箭往往与神祇或者英雄联系在一起，如希腊神话中的阿波罗和狄安娜，他们都是擅长使用弓箭的神灵；还有传说中的英格兰绿林好汉罗宾汉，他以精湛的射箭技巧赢得了民众的喜爱。</w:t>
      </w:r>
    </w:p>
    <w:p w14:paraId="02D91E31" w14:textId="77777777" w:rsidR="000B65BF" w:rsidRDefault="000B65BF">
      <w:pPr>
        <w:rPr>
          <w:rFonts w:hint="eastAsia"/>
        </w:rPr>
      </w:pPr>
    </w:p>
    <w:p w14:paraId="54CB2087" w14:textId="77777777" w:rsidR="000B65BF" w:rsidRDefault="000B65BF">
      <w:pPr>
        <w:rPr>
          <w:rFonts w:hint="eastAsia"/>
        </w:rPr>
      </w:pPr>
    </w:p>
    <w:p w14:paraId="49249553" w14:textId="77777777" w:rsidR="000B65BF" w:rsidRDefault="000B65BF">
      <w:pPr>
        <w:rPr>
          <w:rFonts w:hint="eastAsia"/>
        </w:rPr>
      </w:pPr>
      <w:r>
        <w:rPr>
          <w:rFonts w:hint="eastAsia"/>
        </w:rPr>
        <w:t>现代应用</w:t>
      </w:r>
    </w:p>
    <w:p w14:paraId="508A9195" w14:textId="77777777" w:rsidR="000B65BF" w:rsidRDefault="000B65BF">
      <w:pPr>
        <w:rPr>
          <w:rFonts w:hint="eastAsia"/>
        </w:rPr>
      </w:pPr>
      <w:r>
        <w:rPr>
          <w:rFonts w:hint="eastAsia"/>
        </w:rPr>
        <w:t>进入现代社会后，尽管火器逐渐取代了弓箭在战场上的地位，但后者并未因此消失。弓箭主要被用于体育运动和休闲娱乐。国际射箭联合会（FITA）自1931年成立以来，一直致力于推广这项古老而又充满魅力的运动。每年世界各地都会举办众多射箭比赛，吸引了大量爱好者参与其中。在一些地区，人们还会组织传统的弓箭节庆活动，让人们有机会体验这一文化遗产的独特魅力。</w:t>
      </w:r>
    </w:p>
    <w:p w14:paraId="66F93F5A" w14:textId="77777777" w:rsidR="000B65BF" w:rsidRDefault="000B65BF">
      <w:pPr>
        <w:rPr>
          <w:rFonts w:hint="eastAsia"/>
        </w:rPr>
      </w:pPr>
    </w:p>
    <w:p w14:paraId="3E21669C" w14:textId="77777777" w:rsidR="000B65BF" w:rsidRDefault="000B65BF">
      <w:pPr>
        <w:rPr>
          <w:rFonts w:hint="eastAsia"/>
        </w:rPr>
      </w:pPr>
    </w:p>
    <w:p w14:paraId="61DCF8BB" w14:textId="77777777" w:rsidR="000B65BF" w:rsidRDefault="000B65BF">
      <w:pPr>
        <w:rPr>
          <w:rFonts w:hint="eastAsia"/>
        </w:rPr>
      </w:pPr>
      <w:r>
        <w:rPr>
          <w:rFonts w:hint="eastAsia"/>
        </w:rPr>
        <w:t>最后的总结</w:t>
      </w:r>
    </w:p>
    <w:p w14:paraId="3F405486" w14:textId="77777777" w:rsidR="000B65BF" w:rsidRDefault="000B65BF">
      <w:pPr>
        <w:rPr>
          <w:rFonts w:hint="eastAsia"/>
        </w:rPr>
      </w:pPr>
      <w:r>
        <w:rPr>
          <w:rFonts w:hint="eastAsia"/>
        </w:rPr>
        <w:t>从远古时期直到今天，弓箭始终承载着人类对于力量、精准度以及自然之美的追求。无论是在历史的长河中还是现代社会里，它都以其独特的方式影响着我们。无论是作为一项竞技运动还是作为一种艺术形式，弓箭都将持续吸引着那些渴望探索其奥秘的人们。</w:t>
      </w:r>
    </w:p>
    <w:p w14:paraId="2A08AB7C" w14:textId="77777777" w:rsidR="000B65BF" w:rsidRDefault="000B65BF">
      <w:pPr>
        <w:rPr>
          <w:rFonts w:hint="eastAsia"/>
        </w:rPr>
      </w:pPr>
    </w:p>
    <w:p w14:paraId="1AE43BAF" w14:textId="77777777" w:rsidR="000B65BF" w:rsidRDefault="000B6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E43CE" w14:textId="29A7869F" w:rsidR="00913FCF" w:rsidRDefault="00913FCF"/>
    <w:sectPr w:rsidR="0091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CF"/>
    <w:rsid w:val="000B65BF"/>
    <w:rsid w:val="00913F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19D06-4F9A-40AF-8A8A-AECDC63E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