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54DB" w14:textId="77777777" w:rsidR="00DA43C3" w:rsidRDefault="00DA43C3">
      <w:pPr>
        <w:rPr>
          <w:rFonts w:hint="eastAsia"/>
        </w:rPr>
      </w:pPr>
      <w:r>
        <w:rPr>
          <w:rFonts w:hint="eastAsia"/>
        </w:rPr>
        <w:t>寒冰的拼音</w:t>
      </w:r>
    </w:p>
    <w:p w14:paraId="088ED9DF" w14:textId="77777777" w:rsidR="00DA43C3" w:rsidRDefault="00DA43C3">
      <w:pPr>
        <w:rPr>
          <w:rFonts w:hint="eastAsia"/>
        </w:rPr>
      </w:pPr>
      <w:r>
        <w:rPr>
          <w:rFonts w:hint="eastAsia"/>
        </w:rPr>
        <w:t>“寒冰”的拼音是“hán bīng”。在汉语中，“寒”是指寒冷、冷淡的意思，而“冰”则是指水在零度以下凝结成的固体状态。这两个字合在一起，不仅描绘了自然界的一种现象，也常常用来象征着冷酷、无情的状态或者环境。</w:t>
      </w:r>
    </w:p>
    <w:p w14:paraId="683079E6" w14:textId="77777777" w:rsidR="00DA43C3" w:rsidRDefault="00DA43C3">
      <w:pPr>
        <w:rPr>
          <w:rFonts w:hint="eastAsia"/>
        </w:rPr>
      </w:pPr>
    </w:p>
    <w:p w14:paraId="64736BC9" w14:textId="77777777" w:rsidR="00DA43C3" w:rsidRDefault="00DA43C3">
      <w:pPr>
        <w:rPr>
          <w:rFonts w:hint="eastAsia"/>
        </w:rPr>
      </w:pPr>
    </w:p>
    <w:p w14:paraId="47FDB924" w14:textId="77777777" w:rsidR="00DA43C3" w:rsidRDefault="00DA43C3">
      <w:pPr>
        <w:rPr>
          <w:rFonts w:hint="eastAsia"/>
        </w:rPr>
      </w:pPr>
      <w:r>
        <w:rPr>
          <w:rFonts w:hint="eastAsia"/>
        </w:rPr>
        <w:t>自然界的寒冰</w:t>
      </w:r>
    </w:p>
    <w:p w14:paraId="7092B949" w14:textId="77777777" w:rsidR="00DA43C3" w:rsidRDefault="00DA43C3">
      <w:pPr>
        <w:rPr>
          <w:rFonts w:hint="eastAsia"/>
        </w:rPr>
      </w:pPr>
      <w:r>
        <w:rPr>
          <w:rFonts w:hint="eastAsia"/>
        </w:rPr>
        <w:t>寒冰在自然界中扮演着重要的角色。在冬季，许多河流和湖泊表面会形成一层厚厚的冰层，这不仅是大自然美丽景观的一部分，也为当地的生态系统带来了独特的变化。例如，在寒冷的极地地区，海洋表面的冰层为北极熊等动物提供了狩猎和生存的场所。寒冰还能够帮助调节地球的气候，通过反射太阳光来降低地球吸收的热量。</w:t>
      </w:r>
    </w:p>
    <w:p w14:paraId="3E3D10C7" w14:textId="77777777" w:rsidR="00DA43C3" w:rsidRDefault="00DA43C3">
      <w:pPr>
        <w:rPr>
          <w:rFonts w:hint="eastAsia"/>
        </w:rPr>
      </w:pPr>
    </w:p>
    <w:p w14:paraId="31E495A3" w14:textId="77777777" w:rsidR="00DA43C3" w:rsidRDefault="00DA43C3">
      <w:pPr>
        <w:rPr>
          <w:rFonts w:hint="eastAsia"/>
        </w:rPr>
      </w:pPr>
    </w:p>
    <w:p w14:paraId="17B228E0" w14:textId="77777777" w:rsidR="00DA43C3" w:rsidRDefault="00DA43C3">
      <w:pPr>
        <w:rPr>
          <w:rFonts w:hint="eastAsia"/>
        </w:rPr>
      </w:pPr>
      <w:r>
        <w:rPr>
          <w:rFonts w:hint="eastAsia"/>
        </w:rPr>
        <w:t>文学与艺术中的寒冰</w:t>
      </w:r>
    </w:p>
    <w:p w14:paraId="558BA133" w14:textId="77777777" w:rsidR="00DA43C3" w:rsidRDefault="00DA43C3">
      <w:pPr>
        <w:rPr>
          <w:rFonts w:hint="eastAsia"/>
        </w:rPr>
      </w:pPr>
      <w:r>
        <w:rPr>
          <w:rFonts w:hint="eastAsia"/>
        </w:rPr>
        <w:t>在文学作品和艺术创作中，“寒冰”经常被用作一种象征元素。它可以代表纯洁无瑕，因为冰晶莹剔透；也可以表示冷漠无情，比如在描述反派角色时可能会提到他们的心如同寒冰般冰冷。在诗歌中，寒冰往往用来烘托凄凉、孤独的氛围，增添作品的情感深度。</w:t>
      </w:r>
    </w:p>
    <w:p w14:paraId="5DA4E0F6" w14:textId="77777777" w:rsidR="00DA43C3" w:rsidRDefault="00DA43C3">
      <w:pPr>
        <w:rPr>
          <w:rFonts w:hint="eastAsia"/>
        </w:rPr>
      </w:pPr>
    </w:p>
    <w:p w14:paraId="41ED86B4" w14:textId="77777777" w:rsidR="00DA43C3" w:rsidRDefault="00DA43C3">
      <w:pPr>
        <w:rPr>
          <w:rFonts w:hint="eastAsia"/>
        </w:rPr>
      </w:pPr>
    </w:p>
    <w:p w14:paraId="7BFADE37" w14:textId="77777777" w:rsidR="00DA43C3" w:rsidRDefault="00DA43C3">
      <w:pPr>
        <w:rPr>
          <w:rFonts w:hint="eastAsia"/>
        </w:rPr>
      </w:pPr>
      <w:r>
        <w:rPr>
          <w:rFonts w:hint="eastAsia"/>
        </w:rPr>
        <w:t>科学探索中的寒冰</w:t>
      </w:r>
    </w:p>
    <w:p w14:paraId="7E5A9E1D" w14:textId="77777777" w:rsidR="00DA43C3" w:rsidRDefault="00DA43C3">
      <w:pPr>
        <w:rPr>
          <w:rFonts w:hint="eastAsia"/>
        </w:rPr>
      </w:pPr>
      <w:r>
        <w:rPr>
          <w:rFonts w:hint="eastAsia"/>
        </w:rPr>
        <w:t>科学研究对寒冰的关注点主要集中在气候变化上。随着全球气温上升，极地地区的冰川融化速度加快，这对海平面上升以及全球生态平衡造成了巨大威胁。科学家们正在利用各种技术手段监测寒冰的变化情况，试图找到减缓其融化速度的方法。对于寒冰内部结构的研究也有助于我们更好地理解过去地球气候的变化历史。</w:t>
      </w:r>
    </w:p>
    <w:p w14:paraId="7F5E00E8" w14:textId="77777777" w:rsidR="00DA43C3" w:rsidRDefault="00DA43C3">
      <w:pPr>
        <w:rPr>
          <w:rFonts w:hint="eastAsia"/>
        </w:rPr>
      </w:pPr>
    </w:p>
    <w:p w14:paraId="789663D8" w14:textId="77777777" w:rsidR="00DA43C3" w:rsidRDefault="00DA43C3">
      <w:pPr>
        <w:rPr>
          <w:rFonts w:hint="eastAsia"/>
        </w:rPr>
      </w:pPr>
    </w:p>
    <w:p w14:paraId="46F76DB8" w14:textId="77777777" w:rsidR="00DA43C3" w:rsidRDefault="00DA43C3">
      <w:pPr>
        <w:rPr>
          <w:rFonts w:hint="eastAsia"/>
        </w:rPr>
      </w:pPr>
      <w:r>
        <w:rPr>
          <w:rFonts w:hint="eastAsia"/>
        </w:rPr>
        <w:t>日常生活中的寒冰</w:t>
      </w:r>
    </w:p>
    <w:p w14:paraId="300077B9" w14:textId="77777777" w:rsidR="00DA43C3" w:rsidRDefault="00DA43C3">
      <w:pPr>
        <w:rPr>
          <w:rFonts w:hint="eastAsia"/>
        </w:rPr>
      </w:pPr>
      <w:r>
        <w:rPr>
          <w:rFonts w:hint="eastAsia"/>
        </w:rPr>
        <w:t>在日常生活中，寒冰同样有着不可或缺的地位。从保存食物的新鲜度到医疗领域中的冷却治疗，寒冰的应用非常广泛。特别是在炎热的夏天，一块冰镇饮料中的小冰块能给人带来清凉舒爽的感觉，缓解酷热带来的不适。同时，滑冰、冰雕等以寒冰为基础的娱乐活动也深受人们喜爱。</w:t>
      </w:r>
    </w:p>
    <w:p w14:paraId="4B67071D" w14:textId="77777777" w:rsidR="00DA43C3" w:rsidRDefault="00DA43C3">
      <w:pPr>
        <w:rPr>
          <w:rFonts w:hint="eastAsia"/>
        </w:rPr>
      </w:pPr>
    </w:p>
    <w:p w14:paraId="7D3FE1BD" w14:textId="77777777" w:rsidR="00DA43C3" w:rsidRDefault="00DA43C3">
      <w:pPr>
        <w:rPr>
          <w:rFonts w:hint="eastAsia"/>
        </w:rPr>
      </w:pPr>
    </w:p>
    <w:p w14:paraId="7A034A11" w14:textId="77777777" w:rsidR="00DA43C3" w:rsidRDefault="00DA43C3">
      <w:pPr>
        <w:rPr>
          <w:rFonts w:hint="eastAsia"/>
        </w:rPr>
      </w:pPr>
      <w:r>
        <w:rPr>
          <w:rFonts w:hint="eastAsia"/>
        </w:rPr>
        <w:t>最后的总结</w:t>
      </w:r>
    </w:p>
    <w:p w14:paraId="4E5EA7A5" w14:textId="77777777" w:rsidR="00DA43C3" w:rsidRDefault="00DA43C3">
      <w:pPr>
        <w:rPr>
          <w:rFonts w:hint="eastAsia"/>
        </w:rPr>
      </w:pPr>
      <w:r>
        <w:rPr>
          <w:rFonts w:hint="eastAsia"/>
        </w:rPr>
        <w:t>“hán bīng”不仅仅是两个简单的汉字组合，它涵盖了自然界、文化艺术、科学技术乃至我们日常生活的各个方面。无论是作为物理现象的存在，还是作为一种文化符号，“寒冰”都展现出了它独特的魅力和价值。</w:t>
      </w:r>
    </w:p>
    <w:p w14:paraId="0F16E6A2" w14:textId="77777777" w:rsidR="00DA43C3" w:rsidRDefault="00DA43C3">
      <w:pPr>
        <w:rPr>
          <w:rFonts w:hint="eastAsia"/>
        </w:rPr>
      </w:pPr>
    </w:p>
    <w:p w14:paraId="4F0834B7" w14:textId="77777777" w:rsidR="00DA43C3" w:rsidRDefault="00DA43C3">
      <w:pPr>
        <w:rPr>
          <w:rFonts w:hint="eastAsia"/>
        </w:rPr>
      </w:pPr>
      <w:r>
        <w:rPr>
          <w:rFonts w:hint="eastAsia"/>
        </w:rPr>
        <w:t>本文是由每日作文网(2345lzwz.com)为大家创作</w:t>
      </w:r>
    </w:p>
    <w:p w14:paraId="13146102" w14:textId="7C9A85B4" w:rsidR="00043D51" w:rsidRDefault="00043D51"/>
    <w:sectPr w:rsidR="00043D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D51"/>
    <w:rsid w:val="00043D51"/>
    <w:rsid w:val="00B33637"/>
    <w:rsid w:val="00DA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A51DC-82FC-4A84-BB8A-FA232246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3D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3D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3D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3D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3D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3D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3D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3D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3D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3D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3D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3D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3D51"/>
    <w:rPr>
      <w:rFonts w:cstheme="majorBidi"/>
      <w:color w:val="2F5496" w:themeColor="accent1" w:themeShade="BF"/>
      <w:sz w:val="28"/>
      <w:szCs w:val="28"/>
    </w:rPr>
  </w:style>
  <w:style w:type="character" w:customStyle="1" w:styleId="50">
    <w:name w:val="标题 5 字符"/>
    <w:basedOn w:val="a0"/>
    <w:link w:val="5"/>
    <w:uiPriority w:val="9"/>
    <w:semiHidden/>
    <w:rsid w:val="00043D51"/>
    <w:rPr>
      <w:rFonts w:cstheme="majorBidi"/>
      <w:color w:val="2F5496" w:themeColor="accent1" w:themeShade="BF"/>
      <w:sz w:val="24"/>
    </w:rPr>
  </w:style>
  <w:style w:type="character" w:customStyle="1" w:styleId="60">
    <w:name w:val="标题 6 字符"/>
    <w:basedOn w:val="a0"/>
    <w:link w:val="6"/>
    <w:uiPriority w:val="9"/>
    <w:semiHidden/>
    <w:rsid w:val="00043D51"/>
    <w:rPr>
      <w:rFonts w:cstheme="majorBidi"/>
      <w:b/>
      <w:bCs/>
      <w:color w:val="2F5496" w:themeColor="accent1" w:themeShade="BF"/>
    </w:rPr>
  </w:style>
  <w:style w:type="character" w:customStyle="1" w:styleId="70">
    <w:name w:val="标题 7 字符"/>
    <w:basedOn w:val="a0"/>
    <w:link w:val="7"/>
    <w:uiPriority w:val="9"/>
    <w:semiHidden/>
    <w:rsid w:val="00043D51"/>
    <w:rPr>
      <w:rFonts w:cstheme="majorBidi"/>
      <w:b/>
      <w:bCs/>
      <w:color w:val="595959" w:themeColor="text1" w:themeTint="A6"/>
    </w:rPr>
  </w:style>
  <w:style w:type="character" w:customStyle="1" w:styleId="80">
    <w:name w:val="标题 8 字符"/>
    <w:basedOn w:val="a0"/>
    <w:link w:val="8"/>
    <w:uiPriority w:val="9"/>
    <w:semiHidden/>
    <w:rsid w:val="00043D51"/>
    <w:rPr>
      <w:rFonts w:cstheme="majorBidi"/>
      <w:color w:val="595959" w:themeColor="text1" w:themeTint="A6"/>
    </w:rPr>
  </w:style>
  <w:style w:type="character" w:customStyle="1" w:styleId="90">
    <w:name w:val="标题 9 字符"/>
    <w:basedOn w:val="a0"/>
    <w:link w:val="9"/>
    <w:uiPriority w:val="9"/>
    <w:semiHidden/>
    <w:rsid w:val="00043D51"/>
    <w:rPr>
      <w:rFonts w:eastAsiaTheme="majorEastAsia" w:cstheme="majorBidi"/>
      <w:color w:val="595959" w:themeColor="text1" w:themeTint="A6"/>
    </w:rPr>
  </w:style>
  <w:style w:type="paragraph" w:styleId="a3">
    <w:name w:val="Title"/>
    <w:basedOn w:val="a"/>
    <w:next w:val="a"/>
    <w:link w:val="a4"/>
    <w:uiPriority w:val="10"/>
    <w:qFormat/>
    <w:rsid w:val="00043D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3D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3D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3D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3D51"/>
    <w:pPr>
      <w:spacing w:before="160"/>
      <w:jc w:val="center"/>
    </w:pPr>
    <w:rPr>
      <w:i/>
      <w:iCs/>
      <w:color w:val="404040" w:themeColor="text1" w:themeTint="BF"/>
    </w:rPr>
  </w:style>
  <w:style w:type="character" w:customStyle="1" w:styleId="a8">
    <w:name w:val="引用 字符"/>
    <w:basedOn w:val="a0"/>
    <w:link w:val="a7"/>
    <w:uiPriority w:val="29"/>
    <w:rsid w:val="00043D51"/>
    <w:rPr>
      <w:i/>
      <w:iCs/>
      <w:color w:val="404040" w:themeColor="text1" w:themeTint="BF"/>
    </w:rPr>
  </w:style>
  <w:style w:type="paragraph" w:styleId="a9">
    <w:name w:val="List Paragraph"/>
    <w:basedOn w:val="a"/>
    <w:uiPriority w:val="34"/>
    <w:qFormat/>
    <w:rsid w:val="00043D51"/>
    <w:pPr>
      <w:ind w:left="720"/>
      <w:contextualSpacing/>
    </w:pPr>
  </w:style>
  <w:style w:type="character" w:styleId="aa">
    <w:name w:val="Intense Emphasis"/>
    <w:basedOn w:val="a0"/>
    <w:uiPriority w:val="21"/>
    <w:qFormat/>
    <w:rsid w:val="00043D51"/>
    <w:rPr>
      <w:i/>
      <w:iCs/>
      <w:color w:val="2F5496" w:themeColor="accent1" w:themeShade="BF"/>
    </w:rPr>
  </w:style>
  <w:style w:type="paragraph" w:styleId="ab">
    <w:name w:val="Intense Quote"/>
    <w:basedOn w:val="a"/>
    <w:next w:val="a"/>
    <w:link w:val="ac"/>
    <w:uiPriority w:val="30"/>
    <w:qFormat/>
    <w:rsid w:val="00043D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3D51"/>
    <w:rPr>
      <w:i/>
      <w:iCs/>
      <w:color w:val="2F5496" w:themeColor="accent1" w:themeShade="BF"/>
    </w:rPr>
  </w:style>
  <w:style w:type="character" w:styleId="ad">
    <w:name w:val="Intense Reference"/>
    <w:basedOn w:val="a0"/>
    <w:uiPriority w:val="32"/>
    <w:qFormat/>
    <w:rsid w:val="00043D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