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417E99" w14:textId="77777777" w:rsidR="00C53A82" w:rsidRDefault="00C53A82">
      <w:pPr>
        <w:rPr>
          <w:rFonts w:hint="eastAsia"/>
        </w:rPr>
      </w:pPr>
    </w:p>
    <w:p w14:paraId="5FF052BC" w14:textId="77777777" w:rsidR="00C53A82" w:rsidRDefault="00C53A82">
      <w:pPr>
        <w:rPr>
          <w:rFonts w:hint="eastAsia"/>
        </w:rPr>
      </w:pPr>
      <w:r>
        <w:rPr>
          <w:rFonts w:hint="eastAsia"/>
        </w:rPr>
        <w:t>均匀重叠空隙叶柄的拼音简介</w:t>
      </w:r>
    </w:p>
    <w:p w14:paraId="019E37C8" w14:textId="77777777" w:rsidR="00C53A82" w:rsidRDefault="00C53A82">
      <w:pPr>
        <w:rPr>
          <w:rFonts w:hint="eastAsia"/>
        </w:rPr>
      </w:pPr>
      <w:r>
        <w:rPr>
          <w:rFonts w:hint="eastAsia"/>
        </w:rPr>
        <w:t>均匀重叠空隙叶柄（jūn yún chóng dié kòng xì yè bǐng）这一术语在植物学中并不常见，但其描述的现象却广泛存在于自然界之中。它主要指某些植物叶子排列的方式，通过特定的角度和间距实现对阳光的最大化利用，同时减少叶片之间的相互遮挡。这种布局不仅有助于提高光合作用效率，还能增强植物整体的美观性。</w:t>
      </w:r>
    </w:p>
    <w:p w14:paraId="6D6A03F3" w14:textId="77777777" w:rsidR="00C53A82" w:rsidRDefault="00C53A82">
      <w:pPr>
        <w:rPr>
          <w:rFonts w:hint="eastAsia"/>
        </w:rPr>
      </w:pPr>
    </w:p>
    <w:p w14:paraId="3BE1A64A" w14:textId="77777777" w:rsidR="00C53A82" w:rsidRDefault="00C53A82">
      <w:pPr>
        <w:rPr>
          <w:rFonts w:hint="eastAsia"/>
        </w:rPr>
      </w:pPr>
    </w:p>
    <w:p w14:paraId="77EBDD17" w14:textId="77777777" w:rsidR="00C53A82" w:rsidRDefault="00C53A82">
      <w:pPr>
        <w:rPr>
          <w:rFonts w:hint="eastAsia"/>
        </w:rPr>
      </w:pPr>
      <w:r>
        <w:rPr>
          <w:rFonts w:hint="eastAsia"/>
        </w:rPr>
        <w:t>叶柄结构与功能</w:t>
      </w:r>
    </w:p>
    <w:p w14:paraId="1C4F69EF" w14:textId="77777777" w:rsidR="00C53A82" w:rsidRDefault="00C53A82">
      <w:pPr>
        <w:rPr>
          <w:rFonts w:hint="eastAsia"/>
        </w:rPr>
      </w:pPr>
      <w:r>
        <w:rPr>
          <w:rFonts w:hint="eastAsia"/>
        </w:rPr>
        <w:t>叶柄是连接叶片和茎的部分，起到支撑叶片并将其定位在最佳光照位置的作用。在不同的植物种类中，叶柄的长度、形状及质地差异很大，这些特性直接影响到“均匀重叠空隙”现象的形成。例如，在一些高大的树木中，较长且坚韧的叶柄允许叶子在风中摆动，从而避免了长时间的直接重叠；而在一些草本植物中，较短的叶柄则促使叶片更加紧密地排列，以适应环境条件。</w:t>
      </w:r>
    </w:p>
    <w:p w14:paraId="6298F059" w14:textId="77777777" w:rsidR="00C53A82" w:rsidRDefault="00C53A82">
      <w:pPr>
        <w:rPr>
          <w:rFonts w:hint="eastAsia"/>
        </w:rPr>
      </w:pPr>
    </w:p>
    <w:p w14:paraId="3C962BA7" w14:textId="77777777" w:rsidR="00C53A82" w:rsidRDefault="00C53A82">
      <w:pPr>
        <w:rPr>
          <w:rFonts w:hint="eastAsia"/>
        </w:rPr>
      </w:pPr>
    </w:p>
    <w:p w14:paraId="1C2B2B81" w14:textId="77777777" w:rsidR="00C53A82" w:rsidRDefault="00C53A82">
      <w:pPr>
        <w:rPr>
          <w:rFonts w:hint="eastAsia"/>
        </w:rPr>
      </w:pPr>
      <w:r>
        <w:rPr>
          <w:rFonts w:hint="eastAsia"/>
        </w:rPr>
        <w:t>光合作用效率的提升</w:t>
      </w:r>
    </w:p>
    <w:p w14:paraId="4A7EF008" w14:textId="77777777" w:rsidR="00C53A82" w:rsidRDefault="00C53A82">
      <w:pPr>
        <w:rPr>
          <w:rFonts w:hint="eastAsia"/>
        </w:rPr>
      </w:pPr>
      <w:r>
        <w:rPr>
          <w:rFonts w:hint="eastAsia"/>
        </w:rPr>
        <w:t>当提到均匀重叠空隙时，我们不得不提及它对于光合作用的重要意义。通过合理安排叶柄的位置，使得每片叶子都能获得充足的阳光照射，这不仅提高了光能转化率，也促进了二氧化碳的吸收和氧气的释放。研究表明，采用此类生长策略的植物往往具有更高的生长速率和更强的生命力。</w:t>
      </w:r>
    </w:p>
    <w:p w14:paraId="4CD75B2D" w14:textId="77777777" w:rsidR="00C53A82" w:rsidRDefault="00C53A82">
      <w:pPr>
        <w:rPr>
          <w:rFonts w:hint="eastAsia"/>
        </w:rPr>
      </w:pPr>
    </w:p>
    <w:p w14:paraId="1121CF76" w14:textId="77777777" w:rsidR="00C53A82" w:rsidRDefault="00C53A82">
      <w:pPr>
        <w:rPr>
          <w:rFonts w:hint="eastAsia"/>
        </w:rPr>
      </w:pPr>
    </w:p>
    <w:p w14:paraId="540DCB9F" w14:textId="77777777" w:rsidR="00C53A82" w:rsidRDefault="00C53A82">
      <w:pPr>
        <w:rPr>
          <w:rFonts w:hint="eastAsia"/>
        </w:rPr>
      </w:pPr>
      <w:r>
        <w:rPr>
          <w:rFonts w:hint="eastAsia"/>
        </w:rPr>
        <w:t>自然界的实例分析</w:t>
      </w:r>
    </w:p>
    <w:p w14:paraId="32DA6339" w14:textId="77777777" w:rsidR="00C53A82" w:rsidRDefault="00C53A82">
      <w:pPr>
        <w:rPr>
          <w:rFonts w:hint="eastAsia"/>
        </w:rPr>
      </w:pPr>
      <w:r>
        <w:rPr>
          <w:rFonts w:hint="eastAsia"/>
        </w:rPr>
        <w:t>自然界中有许多植物展示了均匀重叠空隙叶柄的现象。比如竹子，它们的叶子呈线形或披针形，互生在细长而直立的枝条上，形成了层次分明、错落有致的外观。这种布局既保证了每一层叶子都能够充分接受阳光，又减少了水分蒸发。另一个例子是松树，其针状叶以螺旋方式围绕着树枝分布，最大限度地减少了彼此间的阴影覆盖。</w:t>
      </w:r>
    </w:p>
    <w:p w14:paraId="247EB956" w14:textId="77777777" w:rsidR="00C53A82" w:rsidRDefault="00C53A82">
      <w:pPr>
        <w:rPr>
          <w:rFonts w:hint="eastAsia"/>
        </w:rPr>
      </w:pPr>
    </w:p>
    <w:p w14:paraId="7DBD98A6" w14:textId="77777777" w:rsidR="00C53A82" w:rsidRDefault="00C53A82">
      <w:pPr>
        <w:rPr>
          <w:rFonts w:hint="eastAsia"/>
        </w:rPr>
      </w:pPr>
    </w:p>
    <w:p w14:paraId="3203474D" w14:textId="77777777" w:rsidR="00C53A82" w:rsidRDefault="00C53A82">
      <w:pPr>
        <w:rPr>
          <w:rFonts w:hint="eastAsia"/>
        </w:rPr>
      </w:pPr>
      <w:r>
        <w:rPr>
          <w:rFonts w:hint="eastAsia"/>
        </w:rPr>
        <w:t>人工栽培中的应用</w:t>
      </w:r>
    </w:p>
    <w:p w14:paraId="773E3447" w14:textId="77777777" w:rsidR="00C53A82" w:rsidRDefault="00C53A82">
      <w:pPr>
        <w:rPr>
          <w:rFonts w:hint="eastAsia"/>
        </w:rPr>
      </w:pPr>
      <w:r>
        <w:rPr>
          <w:rFonts w:hint="eastAsia"/>
        </w:rPr>
        <w:t>理解均匀重叠空隙叶柄的概念及其重要性，对于园艺设计和农业生产有着重要的指导意义。通过模仿自然界中的成功案例，人们可以优化作物种植模式，如调整株距、行距以及修剪技术等措施，来模拟理想的叶柄布局，进而提高作物产量和质量。该理念也被应用于城市绿化项目中，旨在创建更美观且生态效益更高的绿色空间。</w:t>
      </w:r>
    </w:p>
    <w:p w14:paraId="4E80A496" w14:textId="77777777" w:rsidR="00C53A82" w:rsidRDefault="00C53A82">
      <w:pPr>
        <w:rPr>
          <w:rFonts w:hint="eastAsia"/>
        </w:rPr>
      </w:pPr>
    </w:p>
    <w:p w14:paraId="2D78F6AE" w14:textId="77777777" w:rsidR="00C53A82" w:rsidRDefault="00C53A82">
      <w:pPr>
        <w:rPr>
          <w:rFonts w:hint="eastAsia"/>
        </w:rPr>
      </w:pPr>
    </w:p>
    <w:p w14:paraId="4B84DD0F" w14:textId="77777777" w:rsidR="00C53A82" w:rsidRDefault="00C53A82">
      <w:pPr>
        <w:rPr>
          <w:rFonts w:hint="eastAsia"/>
        </w:rPr>
      </w:pPr>
      <w:r>
        <w:rPr>
          <w:rFonts w:hint="eastAsia"/>
        </w:rPr>
        <w:t>最后的总结</w:t>
      </w:r>
    </w:p>
    <w:p w14:paraId="712F34C9" w14:textId="77777777" w:rsidR="00C53A82" w:rsidRDefault="00C53A82">
      <w:pPr>
        <w:rPr>
          <w:rFonts w:hint="eastAsia"/>
        </w:rPr>
      </w:pPr>
      <w:r>
        <w:rPr>
          <w:rFonts w:hint="eastAsia"/>
        </w:rPr>
        <w:t>均匀重叠空隙叶柄不仅是植物适应环境的一种智慧体现，也是生物进化过程中形成的高效生存策略之一。通过对这一概念的深入研究，不仅可以增进我们对植物生理机制的理解，还能够启发我们在农业生产和园林规划等方面的应用创新。未来，随着更多关于叶柄布局与植物生长关系的研究成果问世，相信将为人类带来更多的启示和可能性。</w:t>
      </w:r>
    </w:p>
    <w:p w14:paraId="6493CA74" w14:textId="77777777" w:rsidR="00C53A82" w:rsidRDefault="00C53A82">
      <w:pPr>
        <w:rPr>
          <w:rFonts w:hint="eastAsia"/>
        </w:rPr>
      </w:pPr>
    </w:p>
    <w:p w14:paraId="3F6B71B4" w14:textId="77777777" w:rsidR="00C53A82" w:rsidRDefault="00C53A82">
      <w:pPr>
        <w:rPr>
          <w:rFonts w:hint="eastAsia"/>
        </w:rPr>
      </w:pPr>
    </w:p>
    <w:p w14:paraId="505FD551" w14:textId="77777777" w:rsidR="00C53A82" w:rsidRDefault="00C53A82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07C89FC" w14:textId="17F5EBB2" w:rsidR="001354CB" w:rsidRDefault="001354CB"/>
    <w:sectPr w:rsidR="001354C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54CB"/>
    <w:rsid w:val="001354CB"/>
    <w:rsid w:val="00B33637"/>
    <w:rsid w:val="00C53A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B967A34-0E8C-4BE8-8F70-F880E80C13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354C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354C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354C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354C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354C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354C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354C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354C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354C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354C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354C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354C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354C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354C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354C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354C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354C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354C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354C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354C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354C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354C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354C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354C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354C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354C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354C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354C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354C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148</Words>
  <Characters>847</Characters>
  <Application>Microsoft Office Word</Application>
  <DocSecurity>0</DocSecurity>
  <Lines>7</Lines>
  <Paragraphs>1</Paragraphs>
  <ScaleCrop>false</ScaleCrop>
  <Company/>
  <LinksUpToDate>false</LinksUpToDate>
  <CharactersWithSpaces>994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2025-03-19T07:20:00Z</dcterms:created>
  <dcterms:modified xsi:type="dcterms:W3CDTF">2025-03-19T07:20:00Z</dcterms:modified>
</cp:coreProperties>
</file>