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12D8" w14:textId="77777777" w:rsidR="00215D51" w:rsidRDefault="00215D51">
      <w:pPr>
        <w:rPr>
          <w:rFonts w:hint="eastAsia"/>
        </w:rPr>
      </w:pPr>
      <w:r>
        <w:rPr>
          <w:rFonts w:hint="eastAsia"/>
        </w:rPr>
        <w:t>劲头儿的拼音</w:t>
      </w:r>
    </w:p>
    <w:p w14:paraId="37DD0B7F" w14:textId="77777777" w:rsidR="00215D51" w:rsidRDefault="00215D51">
      <w:pPr>
        <w:rPr>
          <w:rFonts w:hint="eastAsia"/>
        </w:rPr>
      </w:pPr>
      <w:r>
        <w:rPr>
          <w:rFonts w:hint="eastAsia"/>
        </w:rPr>
        <w:t>劲头儿，“jìn tóu ér”，是汉语中的一个词汇，用来描述人们在做事时所表现出的精神状态或热情程度。这个词语通常用于形容一个人在工作、学习或者进行某种活动时的积极性和动力。它不仅仅是一个简单的词汇，更蕴含了中国文化中对努力和积极进取精神的推崇。</w:t>
      </w:r>
    </w:p>
    <w:p w14:paraId="74B41EA9" w14:textId="77777777" w:rsidR="00215D51" w:rsidRDefault="00215D51">
      <w:pPr>
        <w:rPr>
          <w:rFonts w:hint="eastAsia"/>
        </w:rPr>
      </w:pPr>
    </w:p>
    <w:p w14:paraId="24F0BFF8" w14:textId="77777777" w:rsidR="00215D51" w:rsidRDefault="00215D51">
      <w:pPr>
        <w:rPr>
          <w:rFonts w:hint="eastAsia"/>
        </w:rPr>
      </w:pPr>
    </w:p>
    <w:p w14:paraId="26E81B3B" w14:textId="77777777" w:rsidR="00215D51" w:rsidRDefault="00215D51">
      <w:pPr>
        <w:rPr>
          <w:rFonts w:hint="eastAsia"/>
        </w:rPr>
      </w:pPr>
      <w:r>
        <w:rPr>
          <w:rFonts w:hint="eastAsia"/>
        </w:rPr>
        <w:t>劲头儿的文化背景</w:t>
      </w:r>
    </w:p>
    <w:p w14:paraId="7C1DAD30" w14:textId="77777777" w:rsidR="00215D51" w:rsidRDefault="00215D51">
      <w:pPr>
        <w:rPr>
          <w:rFonts w:hint="eastAsia"/>
        </w:rPr>
      </w:pPr>
      <w:r>
        <w:rPr>
          <w:rFonts w:hint="eastAsia"/>
        </w:rPr>
        <w:t>在中国文化里，对于“劲头儿”的重视源自于传统价值观中对勤劳、坚持和不断追求进步的认可。这种价值观贯穿于中国社会的各个方面，从家庭到学校再到职场。拥有好的“劲头儿”不仅意味着个人有较高的自我要求，也是社会普遍认可的一种美德。因此，在不同的场合下提及“劲头儿”，往往也意味着鼓励对方保持积极向上的态度。</w:t>
      </w:r>
    </w:p>
    <w:p w14:paraId="6108F8D7" w14:textId="77777777" w:rsidR="00215D51" w:rsidRDefault="00215D51">
      <w:pPr>
        <w:rPr>
          <w:rFonts w:hint="eastAsia"/>
        </w:rPr>
      </w:pPr>
    </w:p>
    <w:p w14:paraId="03051168" w14:textId="77777777" w:rsidR="00215D51" w:rsidRDefault="00215D51">
      <w:pPr>
        <w:rPr>
          <w:rFonts w:hint="eastAsia"/>
        </w:rPr>
      </w:pPr>
    </w:p>
    <w:p w14:paraId="74CE5BB9" w14:textId="77777777" w:rsidR="00215D51" w:rsidRDefault="00215D51">
      <w:pPr>
        <w:rPr>
          <w:rFonts w:hint="eastAsia"/>
        </w:rPr>
      </w:pPr>
      <w:r>
        <w:rPr>
          <w:rFonts w:hint="eastAsia"/>
        </w:rPr>
        <w:t>如何培养劲头儿</w:t>
      </w:r>
    </w:p>
    <w:p w14:paraId="76EE88C5" w14:textId="77777777" w:rsidR="00215D51" w:rsidRDefault="00215D51">
      <w:pPr>
        <w:rPr>
          <w:rFonts w:hint="eastAsia"/>
        </w:rPr>
      </w:pPr>
      <w:r>
        <w:rPr>
          <w:rFonts w:hint="eastAsia"/>
        </w:rPr>
        <w:t>要培养良好的“劲头儿”，首先需要明确自己的目标，并且对实现这些目标充满热情。设定清晰的目标可以帮助人们集中注意力，增强行动的动力。建立正面的心态也非常重要。面对挑战时不轻易放弃，而是尝试从中找到解决问题的方法。与那些同样具有高度积极性的人交往，也可以激励自己，形成相互促进的良好氛围。</w:t>
      </w:r>
    </w:p>
    <w:p w14:paraId="3C33D9F0" w14:textId="77777777" w:rsidR="00215D51" w:rsidRDefault="00215D51">
      <w:pPr>
        <w:rPr>
          <w:rFonts w:hint="eastAsia"/>
        </w:rPr>
      </w:pPr>
    </w:p>
    <w:p w14:paraId="2DFC493E" w14:textId="77777777" w:rsidR="00215D51" w:rsidRDefault="00215D51">
      <w:pPr>
        <w:rPr>
          <w:rFonts w:hint="eastAsia"/>
        </w:rPr>
      </w:pPr>
    </w:p>
    <w:p w14:paraId="0CB22667" w14:textId="77777777" w:rsidR="00215D51" w:rsidRDefault="00215D51">
      <w:pPr>
        <w:rPr>
          <w:rFonts w:hint="eastAsia"/>
        </w:rPr>
      </w:pPr>
      <w:r>
        <w:rPr>
          <w:rFonts w:hint="eastAsia"/>
        </w:rPr>
        <w:t>劲头儿在日常生活中的体现</w:t>
      </w:r>
    </w:p>
    <w:p w14:paraId="2925327C" w14:textId="77777777" w:rsidR="00215D51" w:rsidRDefault="00215D51">
      <w:pPr>
        <w:rPr>
          <w:rFonts w:hint="eastAsia"/>
        </w:rPr>
      </w:pPr>
      <w:r>
        <w:rPr>
          <w:rFonts w:hint="eastAsia"/>
        </w:rPr>
        <w:t>无论是在学术研究、职业发展还是日常生活的琐事中，“劲头儿”都扮演着重要的角色。例如，在学习过程中，持续的努力和探索精神能够帮助学生克服困难，取得优异的成绩；在工作中，拥有强烈的责任感和创新意识可以促使员工不断提升自我，为公司创造更多价值。而在家庭生活中，积极的态度也有助于营造和谐的家庭环境，增进家人之间的感情。</w:t>
      </w:r>
    </w:p>
    <w:p w14:paraId="2E0CBC2E" w14:textId="77777777" w:rsidR="00215D51" w:rsidRDefault="00215D51">
      <w:pPr>
        <w:rPr>
          <w:rFonts w:hint="eastAsia"/>
        </w:rPr>
      </w:pPr>
    </w:p>
    <w:p w14:paraId="2DE107DA" w14:textId="77777777" w:rsidR="00215D51" w:rsidRDefault="00215D51">
      <w:pPr>
        <w:rPr>
          <w:rFonts w:hint="eastAsia"/>
        </w:rPr>
      </w:pPr>
    </w:p>
    <w:p w14:paraId="193B2877" w14:textId="77777777" w:rsidR="00215D51" w:rsidRDefault="00215D51">
      <w:pPr>
        <w:rPr>
          <w:rFonts w:hint="eastAsia"/>
        </w:rPr>
      </w:pPr>
      <w:r>
        <w:rPr>
          <w:rFonts w:hint="eastAsia"/>
        </w:rPr>
        <w:t>最后的总结</w:t>
      </w:r>
    </w:p>
    <w:p w14:paraId="56044C67" w14:textId="77777777" w:rsidR="00215D51" w:rsidRDefault="00215D51">
      <w:pPr>
        <w:rPr>
          <w:rFonts w:hint="eastAsia"/>
        </w:rPr>
      </w:pPr>
      <w:r>
        <w:rPr>
          <w:rFonts w:hint="eastAsia"/>
        </w:rPr>
        <w:t>“劲头儿”的拼音虽然是简单的“jìn tóu ér”，但它背后承载的意义却非常深远。它是衡量一个人是否积极向上、勇于追梦的重要标准之一。通过不断地自我激励和社会的支持，每个人都能在生活中展现出属于自己的那份“劲头儿”。让我们珍惜这份精神财富，用实际行动去诠释它的真正含义。</w:t>
      </w:r>
    </w:p>
    <w:p w14:paraId="105E6A46" w14:textId="77777777" w:rsidR="00215D51" w:rsidRDefault="00215D51">
      <w:pPr>
        <w:rPr>
          <w:rFonts w:hint="eastAsia"/>
        </w:rPr>
      </w:pPr>
    </w:p>
    <w:p w14:paraId="31E54D08" w14:textId="77777777" w:rsidR="00215D51" w:rsidRDefault="00215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D2F09" w14:textId="081F3FF5" w:rsidR="00FA2949" w:rsidRDefault="00FA2949"/>
    <w:sectPr w:rsidR="00FA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49"/>
    <w:rsid w:val="00215D51"/>
    <w:rsid w:val="00B33637"/>
    <w:rsid w:val="00F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BE855-775D-48F7-8CAB-9A91C474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