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B936" w14:textId="77777777" w:rsidR="009D6F7F" w:rsidRDefault="009D6F7F">
      <w:pPr>
        <w:rPr>
          <w:rFonts w:hint="eastAsia"/>
        </w:rPr>
      </w:pPr>
    </w:p>
    <w:p w14:paraId="45954D7A" w14:textId="77777777" w:rsidR="009D6F7F" w:rsidRDefault="009D6F7F">
      <w:pPr>
        <w:rPr>
          <w:rFonts w:hint="eastAsia"/>
        </w:rPr>
      </w:pPr>
      <w:r>
        <w:rPr>
          <w:rFonts w:hint="eastAsia"/>
        </w:rPr>
        <w:t>魔法的拼音国简介</w:t>
      </w:r>
    </w:p>
    <w:p w14:paraId="65C28B92" w14:textId="77777777" w:rsidR="009D6F7F" w:rsidRDefault="009D6F7F">
      <w:pPr>
        <w:rPr>
          <w:rFonts w:hint="eastAsia"/>
        </w:rPr>
      </w:pPr>
      <w:r>
        <w:rPr>
          <w:rFonts w:hint="eastAsia"/>
        </w:rPr>
        <w:t>欢迎来到魔法的拼音国，一个将古老东方智慧与现代创新完美融合的奇幻世界。这里不仅是汉字和拼音的学习乐园，更是一个充满神秘魔法的地方。每个角落都隐藏着等待你去发现的知识宝藏。在这里，拼音不仅仅是一种语言工具，它还拥有改变世界的力量。</w:t>
      </w:r>
    </w:p>
    <w:p w14:paraId="5C0DC428" w14:textId="77777777" w:rsidR="009D6F7F" w:rsidRDefault="009D6F7F">
      <w:pPr>
        <w:rPr>
          <w:rFonts w:hint="eastAsia"/>
        </w:rPr>
      </w:pPr>
    </w:p>
    <w:p w14:paraId="6A949E06" w14:textId="77777777" w:rsidR="009D6F7F" w:rsidRDefault="009D6F7F">
      <w:pPr>
        <w:rPr>
          <w:rFonts w:hint="eastAsia"/>
        </w:rPr>
      </w:pPr>
    </w:p>
    <w:p w14:paraId="48012484" w14:textId="77777777" w:rsidR="009D6F7F" w:rsidRDefault="009D6F7F">
      <w:pPr>
        <w:rPr>
          <w:rFonts w:hint="eastAsia"/>
        </w:rPr>
      </w:pPr>
      <w:r>
        <w:rPr>
          <w:rFonts w:hint="eastAsia"/>
        </w:rPr>
        <w:t>探索拼音的奥秘</w:t>
      </w:r>
    </w:p>
    <w:p w14:paraId="3C0DFC0B" w14:textId="77777777" w:rsidR="009D6F7F" w:rsidRDefault="009D6F7F">
      <w:pPr>
        <w:rPr>
          <w:rFonts w:hint="eastAsia"/>
        </w:rPr>
      </w:pPr>
      <w:r>
        <w:rPr>
          <w:rFonts w:hint="eastAsia"/>
        </w:rPr>
        <w:t>在拼音国，每一个字母都有其独特的魔力。通过学习拼音，你可以开启通往不同领域的大门，从诗歌、音乐到绘画和舞蹈，无所不包。拼音国鼓励人们以创造性的方式使用拼音，让学习变成一场精彩的冒险。例如，通过组合不同的声母和韵母，你可以创造出属于自己的魔法咒语，体验前所未有的乐趣。</w:t>
      </w:r>
    </w:p>
    <w:p w14:paraId="12B1152B" w14:textId="77777777" w:rsidR="009D6F7F" w:rsidRDefault="009D6F7F">
      <w:pPr>
        <w:rPr>
          <w:rFonts w:hint="eastAsia"/>
        </w:rPr>
      </w:pPr>
    </w:p>
    <w:p w14:paraId="604F193F" w14:textId="77777777" w:rsidR="009D6F7F" w:rsidRDefault="009D6F7F">
      <w:pPr>
        <w:rPr>
          <w:rFonts w:hint="eastAsia"/>
        </w:rPr>
      </w:pPr>
    </w:p>
    <w:p w14:paraId="709B7CE3" w14:textId="77777777" w:rsidR="009D6F7F" w:rsidRDefault="009D6F7F">
      <w:pPr>
        <w:rPr>
          <w:rFonts w:hint="eastAsia"/>
        </w:rPr>
      </w:pPr>
      <w:r>
        <w:rPr>
          <w:rFonts w:hint="eastAsia"/>
        </w:rPr>
        <w:t>文化与传统的交融</w:t>
      </w:r>
    </w:p>
    <w:p w14:paraId="2E848118" w14:textId="77777777" w:rsidR="009D6F7F" w:rsidRDefault="009D6F7F">
      <w:pPr>
        <w:rPr>
          <w:rFonts w:hint="eastAsia"/>
        </w:rPr>
      </w:pPr>
      <w:r>
        <w:rPr>
          <w:rFonts w:hint="eastAsia"/>
        </w:rPr>
        <w:t>拼音国不仅重视现代教育方法的应用，同时也尊重并传承古老的中华文化。这里的人们认为，只有深入理解历史，才能更好地展望未来。因此，在拼音国，你既可以参加关于古代诗词的比赛，也能体验最新的科技产品。这种传统与现代的结合，为每一位访客提供了一个独一无二的学习环境。</w:t>
      </w:r>
    </w:p>
    <w:p w14:paraId="7693720B" w14:textId="77777777" w:rsidR="009D6F7F" w:rsidRDefault="009D6F7F">
      <w:pPr>
        <w:rPr>
          <w:rFonts w:hint="eastAsia"/>
        </w:rPr>
      </w:pPr>
    </w:p>
    <w:p w14:paraId="1F806046" w14:textId="77777777" w:rsidR="009D6F7F" w:rsidRDefault="009D6F7F">
      <w:pPr>
        <w:rPr>
          <w:rFonts w:hint="eastAsia"/>
        </w:rPr>
      </w:pPr>
    </w:p>
    <w:p w14:paraId="0824F1E9" w14:textId="77777777" w:rsidR="009D6F7F" w:rsidRDefault="009D6F7F">
      <w:pPr>
        <w:rPr>
          <w:rFonts w:hint="eastAsia"/>
        </w:rPr>
      </w:pPr>
      <w:r>
        <w:rPr>
          <w:rFonts w:hint="eastAsia"/>
        </w:rPr>
        <w:t>互动学习的乐趣</w:t>
      </w:r>
    </w:p>
    <w:p w14:paraId="17ABDA4D" w14:textId="77777777" w:rsidR="009D6F7F" w:rsidRDefault="009D6F7F">
      <w:pPr>
        <w:rPr>
          <w:rFonts w:hint="eastAsia"/>
        </w:rPr>
      </w:pPr>
      <w:r>
        <w:rPr>
          <w:rFonts w:hint="eastAsia"/>
        </w:rPr>
        <w:t>为了使学习过程更加有趣，拼音国设计了多种互动活动。无论是参与拼音挑战赛，还是加入由当地居民组织的工作坊，每个人都能找到适合自己的学习方式。还有机会与其他来自世界各地的朋友交流心得，共同进步。这种跨文化的交流不仅能拓宽视野，还能加深对不同文化的理解和欣赏。</w:t>
      </w:r>
    </w:p>
    <w:p w14:paraId="2A1386D8" w14:textId="77777777" w:rsidR="009D6F7F" w:rsidRDefault="009D6F7F">
      <w:pPr>
        <w:rPr>
          <w:rFonts w:hint="eastAsia"/>
        </w:rPr>
      </w:pPr>
    </w:p>
    <w:p w14:paraId="1C7A48FF" w14:textId="77777777" w:rsidR="009D6F7F" w:rsidRDefault="009D6F7F">
      <w:pPr>
        <w:rPr>
          <w:rFonts w:hint="eastAsia"/>
        </w:rPr>
      </w:pPr>
    </w:p>
    <w:p w14:paraId="691755F1" w14:textId="77777777" w:rsidR="009D6F7F" w:rsidRDefault="009D6F7F">
      <w:pPr>
        <w:rPr>
          <w:rFonts w:hint="eastAsia"/>
        </w:rPr>
      </w:pPr>
      <w:r>
        <w:rPr>
          <w:rFonts w:hint="eastAsia"/>
        </w:rPr>
        <w:t>魔法与现实的桥梁</w:t>
      </w:r>
    </w:p>
    <w:p w14:paraId="6D878D9D" w14:textId="77777777" w:rsidR="009D6F7F" w:rsidRDefault="009D6F7F">
      <w:pPr>
        <w:rPr>
          <w:rFonts w:hint="eastAsia"/>
        </w:rPr>
      </w:pPr>
      <w:r>
        <w:rPr>
          <w:rFonts w:hint="eastAsia"/>
        </w:rPr>
        <w:t>虽然名为“魔法的拼音国”，但这里的魔法更多是指一种激发创造力和想象力的能力。通过学习和探索，每位访客都能在这个国度中找到属于自己的独特之处，并将其应用到现实生活中。无论你是希望提高个人技能，还是寻找新的灵感来源，拼音国都将为你提供无限可能。</w:t>
      </w:r>
    </w:p>
    <w:p w14:paraId="240C2E09" w14:textId="77777777" w:rsidR="009D6F7F" w:rsidRDefault="009D6F7F">
      <w:pPr>
        <w:rPr>
          <w:rFonts w:hint="eastAsia"/>
        </w:rPr>
      </w:pPr>
    </w:p>
    <w:p w14:paraId="271E16AF" w14:textId="77777777" w:rsidR="009D6F7F" w:rsidRDefault="009D6F7F">
      <w:pPr>
        <w:rPr>
          <w:rFonts w:hint="eastAsia"/>
        </w:rPr>
      </w:pPr>
    </w:p>
    <w:p w14:paraId="19043A75" w14:textId="77777777" w:rsidR="009D6F7F" w:rsidRDefault="009D6F7F">
      <w:pPr>
        <w:rPr>
          <w:rFonts w:hint="eastAsia"/>
        </w:rPr>
      </w:pPr>
      <w:r>
        <w:rPr>
          <w:rFonts w:hint="eastAsia"/>
        </w:rPr>
        <w:t>最后的总结</w:t>
      </w:r>
    </w:p>
    <w:p w14:paraId="715269B3" w14:textId="77777777" w:rsidR="009D6F7F" w:rsidRDefault="009D6F7F">
      <w:pPr>
        <w:rPr>
          <w:rFonts w:hint="eastAsia"/>
        </w:rPr>
      </w:pPr>
      <w:r>
        <w:rPr>
          <w:rFonts w:hint="eastAsia"/>
        </w:rPr>
        <w:t>魔法的拼音国是一个充满奇迹和可能性的地方。它用一种全新的视角展示了汉语的魅力，使得学习变得更加生动有趣。如果你渴望探索未知，追求知识，或是仅仅想体验不一样的文化氛围，那么拼音国无疑是你理想的选择。让我们一起踏上这段奇妙的旅程，揭开拼音世界的神秘面纱吧。</w:t>
      </w:r>
    </w:p>
    <w:p w14:paraId="08E80EE5" w14:textId="77777777" w:rsidR="009D6F7F" w:rsidRDefault="009D6F7F">
      <w:pPr>
        <w:rPr>
          <w:rFonts w:hint="eastAsia"/>
        </w:rPr>
      </w:pPr>
    </w:p>
    <w:p w14:paraId="35CF7825" w14:textId="77777777" w:rsidR="009D6F7F" w:rsidRDefault="009D6F7F">
      <w:pPr>
        <w:rPr>
          <w:rFonts w:hint="eastAsia"/>
        </w:rPr>
      </w:pPr>
    </w:p>
    <w:p w14:paraId="1DC05629" w14:textId="77777777" w:rsidR="009D6F7F" w:rsidRDefault="009D6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BEA08" w14:textId="7340F33D" w:rsidR="00D430A1" w:rsidRDefault="00D430A1"/>
    <w:sectPr w:rsidR="00D4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A1"/>
    <w:rsid w:val="009D6F7F"/>
    <w:rsid w:val="00B42149"/>
    <w:rsid w:val="00D4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5C500-7139-415C-86D7-77C15BD7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