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CE04" w14:textId="77777777" w:rsidR="00F222B0" w:rsidRDefault="00F222B0">
      <w:pPr>
        <w:rPr>
          <w:rFonts w:hint="eastAsia"/>
        </w:rPr>
      </w:pPr>
    </w:p>
    <w:p w14:paraId="07051EF4" w14:textId="77777777" w:rsidR="00F222B0" w:rsidRDefault="00F222B0">
      <w:pPr>
        <w:rPr>
          <w:rFonts w:hint="eastAsia"/>
        </w:rPr>
      </w:pPr>
      <w:r>
        <w:rPr>
          <w:rFonts w:hint="eastAsia"/>
        </w:rPr>
        <w:t>镁的拼音怎么写</w:t>
      </w:r>
    </w:p>
    <w:p w14:paraId="7A9AF726" w14:textId="77777777" w:rsidR="00F222B0" w:rsidRDefault="00F222B0">
      <w:pPr>
        <w:rPr>
          <w:rFonts w:hint="eastAsia"/>
        </w:rPr>
      </w:pPr>
      <w:r>
        <w:rPr>
          <w:rFonts w:hint="eastAsia"/>
        </w:rPr>
        <w:t>镁是一种化学元素，其元素符号为Mg，在元素周期表中位于第3周期、IIA族。镁在自然界中分布广泛，是地壳中第八丰富的元素，大约占地壳质量的2.1%。镁的拼音究竟是怎么写的呢？镁的拼音写作“mei”，读作“méi”。在汉语中，这个字不仅代表了这种轻质银白色的金属元素，还被用于其他一些词汇中，比如梅（méi）花等。</w:t>
      </w:r>
    </w:p>
    <w:p w14:paraId="2D86E940" w14:textId="77777777" w:rsidR="00F222B0" w:rsidRDefault="00F222B0">
      <w:pPr>
        <w:rPr>
          <w:rFonts w:hint="eastAsia"/>
        </w:rPr>
      </w:pPr>
    </w:p>
    <w:p w14:paraId="7337CCD5" w14:textId="77777777" w:rsidR="00F222B0" w:rsidRDefault="00F222B0">
      <w:pPr>
        <w:rPr>
          <w:rFonts w:hint="eastAsia"/>
        </w:rPr>
      </w:pPr>
    </w:p>
    <w:p w14:paraId="7F23EF14" w14:textId="77777777" w:rsidR="00F222B0" w:rsidRDefault="00F222B0">
      <w:pPr>
        <w:rPr>
          <w:rFonts w:hint="eastAsia"/>
        </w:rPr>
      </w:pPr>
      <w:r>
        <w:rPr>
          <w:rFonts w:hint="eastAsia"/>
        </w:rPr>
        <w:t>镁的基本性质与用途</w:t>
      </w:r>
    </w:p>
    <w:p w14:paraId="629BCD83" w14:textId="77777777" w:rsidR="00F222B0" w:rsidRDefault="00F222B0">
      <w:pPr>
        <w:rPr>
          <w:rFonts w:hint="eastAsia"/>
        </w:rPr>
      </w:pPr>
      <w:r>
        <w:rPr>
          <w:rFonts w:hint="eastAsia"/>
        </w:rPr>
        <w:t>镁是一种轻质的碱土金属，具有较低的密度和较高的强度重量比。它不仅非常轻，而且相对柔软，但可以通过合金化来增强其硬度和耐用性。由于这些特性，镁及其合金被广泛应用于航空、汽车工业以及电子产品中。例如，使用镁合金制造的笔记本电脑外壳和手机框架可以显著减轻设备的重量，同时保持足够的坚固性。</w:t>
      </w:r>
    </w:p>
    <w:p w14:paraId="3017D7C5" w14:textId="77777777" w:rsidR="00F222B0" w:rsidRDefault="00F222B0">
      <w:pPr>
        <w:rPr>
          <w:rFonts w:hint="eastAsia"/>
        </w:rPr>
      </w:pPr>
    </w:p>
    <w:p w14:paraId="06339A4E" w14:textId="77777777" w:rsidR="00F222B0" w:rsidRDefault="00F222B0">
      <w:pPr>
        <w:rPr>
          <w:rFonts w:hint="eastAsia"/>
        </w:rPr>
      </w:pPr>
    </w:p>
    <w:p w14:paraId="70824C20" w14:textId="77777777" w:rsidR="00F222B0" w:rsidRDefault="00F222B0">
      <w:pPr>
        <w:rPr>
          <w:rFonts w:hint="eastAsia"/>
        </w:rPr>
      </w:pPr>
      <w:r>
        <w:rPr>
          <w:rFonts w:hint="eastAsia"/>
        </w:rPr>
        <w:t>镁的历史背景</w:t>
      </w:r>
    </w:p>
    <w:p w14:paraId="50E44520" w14:textId="77777777" w:rsidR="00F222B0" w:rsidRDefault="00F222B0">
      <w:pPr>
        <w:rPr>
          <w:rFonts w:hint="eastAsia"/>
        </w:rPr>
      </w:pPr>
      <w:r>
        <w:rPr>
          <w:rFonts w:hint="eastAsia"/>
        </w:rPr>
        <w:t>镁的发现历史可以追溯到18世纪末。尽管镁的存在早已为人所知，但是首次成功分离出纯镁的人是英国化学家汉弗莱·戴维，他在1808年通过电解苦土（氧化镁）的方法得到了少量的镁。自那时以来，随着对镁的提取和加工技术的发展，镁的应用领域逐渐扩大，从最初的实验室研究发展到如今众多工业领域的广泛应用。</w:t>
      </w:r>
    </w:p>
    <w:p w14:paraId="13FA275D" w14:textId="77777777" w:rsidR="00F222B0" w:rsidRDefault="00F222B0">
      <w:pPr>
        <w:rPr>
          <w:rFonts w:hint="eastAsia"/>
        </w:rPr>
      </w:pPr>
    </w:p>
    <w:p w14:paraId="5F54D012" w14:textId="77777777" w:rsidR="00F222B0" w:rsidRDefault="00F222B0">
      <w:pPr>
        <w:rPr>
          <w:rFonts w:hint="eastAsia"/>
        </w:rPr>
      </w:pPr>
    </w:p>
    <w:p w14:paraId="67DE2DD2" w14:textId="77777777" w:rsidR="00F222B0" w:rsidRDefault="00F222B0">
      <w:pPr>
        <w:rPr>
          <w:rFonts w:hint="eastAsia"/>
        </w:rPr>
      </w:pPr>
      <w:r>
        <w:rPr>
          <w:rFonts w:hint="eastAsia"/>
        </w:rPr>
        <w:t>镁在健康中的作用</w:t>
      </w:r>
    </w:p>
    <w:p w14:paraId="3E48B67A" w14:textId="77777777" w:rsidR="00F222B0" w:rsidRDefault="00F222B0">
      <w:pPr>
        <w:rPr>
          <w:rFonts w:hint="eastAsia"/>
        </w:rPr>
      </w:pPr>
      <w:r>
        <w:rPr>
          <w:rFonts w:hint="eastAsia"/>
        </w:rPr>
        <w:t>除了在工业上的应用外，镁也是生物体必需的矿物质之一，对于维持人体正常的生理功能至关重要。镁参与了超过300种酶促反应，包括能量产生、DNA和RNA合成等关键过程。适量的镁摄入有助于心脏健康、骨骼强健及神经系统正常运作。富含镁的食物来源包括坚果、种子、全谷物和绿叶蔬菜等。</w:t>
      </w:r>
    </w:p>
    <w:p w14:paraId="70AA3BAE" w14:textId="77777777" w:rsidR="00F222B0" w:rsidRDefault="00F222B0">
      <w:pPr>
        <w:rPr>
          <w:rFonts w:hint="eastAsia"/>
        </w:rPr>
      </w:pPr>
    </w:p>
    <w:p w14:paraId="6C4C9A5B" w14:textId="77777777" w:rsidR="00F222B0" w:rsidRDefault="00F222B0">
      <w:pPr>
        <w:rPr>
          <w:rFonts w:hint="eastAsia"/>
        </w:rPr>
      </w:pPr>
    </w:p>
    <w:p w14:paraId="600448BE" w14:textId="77777777" w:rsidR="00F222B0" w:rsidRDefault="00F222B0">
      <w:pPr>
        <w:rPr>
          <w:rFonts w:hint="eastAsia"/>
        </w:rPr>
      </w:pPr>
      <w:r>
        <w:rPr>
          <w:rFonts w:hint="eastAsia"/>
        </w:rPr>
        <w:t>最后的总结</w:t>
      </w:r>
    </w:p>
    <w:p w14:paraId="47833C73" w14:textId="77777777" w:rsidR="00F222B0" w:rsidRDefault="00F222B0">
      <w:pPr>
        <w:rPr>
          <w:rFonts w:hint="eastAsia"/>
        </w:rPr>
      </w:pPr>
      <w:r>
        <w:rPr>
          <w:rFonts w:hint="eastAsia"/>
        </w:rPr>
        <w:t>“镁”的拼音写作“mei”，发音为“méi”。作为一种重要的化学元素，镁不仅在现代工业中扮演着重要角色，而且对人体健康同样不可或缺。了解镁的基础知识，不仅能帮助我们更好地认识这一元素，也能增进对其在日常生活中的应用的理解。无论是作为结构材料还是营养素，镁都展示了其独特的价值和意义。</w:t>
      </w:r>
    </w:p>
    <w:p w14:paraId="3C2C9D8D" w14:textId="77777777" w:rsidR="00F222B0" w:rsidRDefault="00F222B0">
      <w:pPr>
        <w:rPr>
          <w:rFonts w:hint="eastAsia"/>
        </w:rPr>
      </w:pPr>
    </w:p>
    <w:p w14:paraId="5183038A" w14:textId="77777777" w:rsidR="00F222B0" w:rsidRDefault="00F222B0">
      <w:pPr>
        <w:rPr>
          <w:rFonts w:hint="eastAsia"/>
        </w:rPr>
      </w:pPr>
    </w:p>
    <w:p w14:paraId="66508A32" w14:textId="77777777" w:rsidR="00F222B0" w:rsidRDefault="00F222B0">
      <w:pPr>
        <w:rPr>
          <w:rFonts w:hint="eastAsia"/>
        </w:rPr>
      </w:pPr>
      <w:r>
        <w:rPr>
          <w:rFonts w:hint="eastAsia"/>
        </w:rPr>
        <w:t>本文是由每日作文网(2345lzwz.com)为大家创作</w:t>
      </w:r>
    </w:p>
    <w:p w14:paraId="45334BE5" w14:textId="2A2B9DC6" w:rsidR="006176F7" w:rsidRDefault="006176F7"/>
    <w:sectPr w:rsidR="00617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F7"/>
    <w:rsid w:val="006176F7"/>
    <w:rsid w:val="00B42149"/>
    <w:rsid w:val="00F2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B39B2-1BD4-441B-8075-778302BC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6F7"/>
    <w:rPr>
      <w:rFonts w:cstheme="majorBidi"/>
      <w:color w:val="2F5496" w:themeColor="accent1" w:themeShade="BF"/>
      <w:sz w:val="28"/>
      <w:szCs w:val="28"/>
    </w:rPr>
  </w:style>
  <w:style w:type="character" w:customStyle="1" w:styleId="50">
    <w:name w:val="标题 5 字符"/>
    <w:basedOn w:val="a0"/>
    <w:link w:val="5"/>
    <w:uiPriority w:val="9"/>
    <w:semiHidden/>
    <w:rsid w:val="006176F7"/>
    <w:rPr>
      <w:rFonts w:cstheme="majorBidi"/>
      <w:color w:val="2F5496" w:themeColor="accent1" w:themeShade="BF"/>
      <w:sz w:val="24"/>
    </w:rPr>
  </w:style>
  <w:style w:type="character" w:customStyle="1" w:styleId="60">
    <w:name w:val="标题 6 字符"/>
    <w:basedOn w:val="a0"/>
    <w:link w:val="6"/>
    <w:uiPriority w:val="9"/>
    <w:semiHidden/>
    <w:rsid w:val="006176F7"/>
    <w:rPr>
      <w:rFonts w:cstheme="majorBidi"/>
      <w:b/>
      <w:bCs/>
      <w:color w:val="2F5496" w:themeColor="accent1" w:themeShade="BF"/>
    </w:rPr>
  </w:style>
  <w:style w:type="character" w:customStyle="1" w:styleId="70">
    <w:name w:val="标题 7 字符"/>
    <w:basedOn w:val="a0"/>
    <w:link w:val="7"/>
    <w:uiPriority w:val="9"/>
    <w:semiHidden/>
    <w:rsid w:val="006176F7"/>
    <w:rPr>
      <w:rFonts w:cstheme="majorBidi"/>
      <w:b/>
      <w:bCs/>
      <w:color w:val="595959" w:themeColor="text1" w:themeTint="A6"/>
    </w:rPr>
  </w:style>
  <w:style w:type="character" w:customStyle="1" w:styleId="80">
    <w:name w:val="标题 8 字符"/>
    <w:basedOn w:val="a0"/>
    <w:link w:val="8"/>
    <w:uiPriority w:val="9"/>
    <w:semiHidden/>
    <w:rsid w:val="006176F7"/>
    <w:rPr>
      <w:rFonts w:cstheme="majorBidi"/>
      <w:color w:val="595959" w:themeColor="text1" w:themeTint="A6"/>
    </w:rPr>
  </w:style>
  <w:style w:type="character" w:customStyle="1" w:styleId="90">
    <w:name w:val="标题 9 字符"/>
    <w:basedOn w:val="a0"/>
    <w:link w:val="9"/>
    <w:uiPriority w:val="9"/>
    <w:semiHidden/>
    <w:rsid w:val="006176F7"/>
    <w:rPr>
      <w:rFonts w:eastAsiaTheme="majorEastAsia" w:cstheme="majorBidi"/>
      <w:color w:val="595959" w:themeColor="text1" w:themeTint="A6"/>
    </w:rPr>
  </w:style>
  <w:style w:type="paragraph" w:styleId="a3">
    <w:name w:val="Title"/>
    <w:basedOn w:val="a"/>
    <w:next w:val="a"/>
    <w:link w:val="a4"/>
    <w:uiPriority w:val="10"/>
    <w:qFormat/>
    <w:rsid w:val="00617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6F7"/>
    <w:pPr>
      <w:spacing w:before="160"/>
      <w:jc w:val="center"/>
    </w:pPr>
    <w:rPr>
      <w:i/>
      <w:iCs/>
      <w:color w:val="404040" w:themeColor="text1" w:themeTint="BF"/>
    </w:rPr>
  </w:style>
  <w:style w:type="character" w:customStyle="1" w:styleId="a8">
    <w:name w:val="引用 字符"/>
    <w:basedOn w:val="a0"/>
    <w:link w:val="a7"/>
    <w:uiPriority w:val="29"/>
    <w:rsid w:val="006176F7"/>
    <w:rPr>
      <w:i/>
      <w:iCs/>
      <w:color w:val="404040" w:themeColor="text1" w:themeTint="BF"/>
    </w:rPr>
  </w:style>
  <w:style w:type="paragraph" w:styleId="a9">
    <w:name w:val="List Paragraph"/>
    <w:basedOn w:val="a"/>
    <w:uiPriority w:val="34"/>
    <w:qFormat/>
    <w:rsid w:val="006176F7"/>
    <w:pPr>
      <w:ind w:left="720"/>
      <w:contextualSpacing/>
    </w:pPr>
  </w:style>
  <w:style w:type="character" w:styleId="aa">
    <w:name w:val="Intense Emphasis"/>
    <w:basedOn w:val="a0"/>
    <w:uiPriority w:val="21"/>
    <w:qFormat/>
    <w:rsid w:val="006176F7"/>
    <w:rPr>
      <w:i/>
      <w:iCs/>
      <w:color w:val="2F5496" w:themeColor="accent1" w:themeShade="BF"/>
    </w:rPr>
  </w:style>
  <w:style w:type="paragraph" w:styleId="ab">
    <w:name w:val="Intense Quote"/>
    <w:basedOn w:val="a"/>
    <w:next w:val="a"/>
    <w:link w:val="ac"/>
    <w:uiPriority w:val="30"/>
    <w:qFormat/>
    <w:rsid w:val="00617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6F7"/>
    <w:rPr>
      <w:i/>
      <w:iCs/>
      <w:color w:val="2F5496" w:themeColor="accent1" w:themeShade="BF"/>
    </w:rPr>
  </w:style>
  <w:style w:type="character" w:styleId="ad">
    <w:name w:val="Intense Reference"/>
    <w:basedOn w:val="a0"/>
    <w:uiPriority w:val="32"/>
    <w:qFormat/>
    <w:rsid w:val="00617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